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object w:dxaOrig="1036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 fillcolor="window">
            <v:imagedata r:id="rId7" o:title=""/>
          </v:shape>
          <o:OLEObject Type="Embed" ProgID="Word.Picture.8" ShapeID="_x0000_i1025" DrawAspect="Content" ObjectID="_1483343773" r:id="rId8"/>
        </w:object>
      </w:r>
    </w:p>
    <w:p w:rsidR="004E164B" w:rsidRPr="004E164B" w:rsidRDefault="004E164B" w:rsidP="004E1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</w:p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Default="004E164B" w:rsidP="004E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____»  _______ 2015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E164B" w:rsidRPr="004E164B" w:rsidRDefault="004E164B" w:rsidP="004E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64B" w:rsidRDefault="00AD4624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4B" w:rsidRPr="004E164B">
        <w:rPr>
          <w:rFonts w:ascii="Times New Roman" w:eastAsia="Times New Roman" w:hAnsi="Times New Roman" w:cs="Times New Roman"/>
          <w:sz w:val="28"/>
          <w:szCs w:val="28"/>
        </w:rPr>
        <w:t>г. Нальчик</w:t>
      </w:r>
    </w:p>
    <w:p w:rsidR="00644F28" w:rsidRPr="004E164B" w:rsidRDefault="00644F28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A1F" w:rsidRPr="00F63A1F" w:rsidRDefault="00F63A1F" w:rsidP="00AD4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A1F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оказания</w:t>
      </w:r>
    </w:p>
    <w:p w:rsidR="00F63A1F" w:rsidRPr="00F63A1F" w:rsidRDefault="00F63A1F" w:rsidP="00AD4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A1F">
        <w:rPr>
          <w:rFonts w:ascii="Times New Roman" w:eastAsia="Times New Roman" w:hAnsi="Times New Roman" w:cs="Times New Roman"/>
          <w:b/>
          <w:sz w:val="28"/>
          <w:szCs w:val="28"/>
        </w:rPr>
        <w:t>высокотехнологичной медицинской помощи</w:t>
      </w:r>
    </w:p>
    <w:p w:rsidR="00F63A1F" w:rsidRDefault="00F63A1F" w:rsidP="00AD4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A1F">
        <w:rPr>
          <w:rFonts w:ascii="Times New Roman" w:eastAsia="Times New Roman" w:hAnsi="Times New Roman" w:cs="Times New Roman"/>
          <w:b/>
          <w:sz w:val="28"/>
          <w:szCs w:val="28"/>
        </w:rPr>
        <w:t>жителям Кабардино-Балкарской Республики</w:t>
      </w:r>
    </w:p>
    <w:p w:rsidR="00F63A1F" w:rsidRPr="00F63A1F" w:rsidRDefault="00F63A1F" w:rsidP="00F6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приказа Министерства здравоохранения Российской Федерации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системы»</w:t>
      </w:r>
      <w:r w:rsidR="00AA6579" w:rsidRPr="00AA6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и совершенствования порядка направления больных в федеральные и иные медицинские учреждения </w:t>
      </w:r>
    </w:p>
    <w:p w:rsidR="004E164B" w:rsidRPr="004E164B" w:rsidRDefault="004E164B" w:rsidP="004E1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64B" w:rsidRPr="004E164B" w:rsidRDefault="004E164B" w:rsidP="004E1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4E164B" w:rsidRPr="004E164B" w:rsidRDefault="004E164B" w:rsidP="004E16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164B" w:rsidRPr="004E164B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1. Образовать</w:t>
      </w:r>
      <w:r w:rsidR="00AA6579" w:rsidRP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>и утвердить составы Комиссий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Министерства здравоохранения Кабардино-Балкарской Республики </w:t>
      </w:r>
      <w:r w:rsidR="00122F7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отбору пациентов</w:t>
      </w:r>
      <w:r w:rsidRPr="004E1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оказания выс</w:t>
      </w:r>
      <w:r w:rsidR="0012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окотехнологичной </w:t>
      </w:r>
      <w:r w:rsidRPr="004E16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(</w:t>
      </w:r>
      <w:r w:rsidR="001C4263">
        <w:rPr>
          <w:rFonts w:ascii="Times New Roman" w:eastAsia="Times New Roman" w:hAnsi="Times New Roman" w:cs="Calibri"/>
          <w:color w:val="000000"/>
          <w:sz w:val="28"/>
          <w:szCs w:val="28"/>
        </w:rPr>
        <w:t>приложение</w:t>
      </w:r>
      <w:r w:rsidR="00122F7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№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1)</w:t>
      </w:r>
      <w:r w:rsidR="00116EBC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4E164B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2. 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Утвердить</w:t>
      </w:r>
      <w:r w:rsidR="00122F7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ф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орму протокола решения комиссии</w:t>
      </w:r>
      <w:r w:rsidR="00122F7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Министерства здравоохранения Кабардино-Балкарской Республики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4E164B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отбору граждан д</w:t>
      </w:r>
      <w:r w:rsidR="00122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оказания </w:t>
      </w:r>
      <w:r w:rsidRPr="004E164B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 медицинской помощи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 медицинских организациях</w:t>
      </w:r>
      <w:r w:rsidR="000A6A0A">
        <w:rPr>
          <w:rFonts w:ascii="Times New Roman" w:eastAsia="Times New Roman" w:hAnsi="Times New Roman" w:cs="Calibri"/>
          <w:color w:val="000000"/>
          <w:sz w:val="28"/>
          <w:szCs w:val="28"/>
        </w:rPr>
        <w:t>,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0A6A0A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форму выписки из протокола комиссии, а также 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>форму согласия на обработку персональных данных пациента и (и</w:t>
      </w:r>
      <w:r w:rsidR="00F63A1F">
        <w:rPr>
          <w:rFonts w:ascii="Times New Roman" w:eastAsia="Times New Roman" w:hAnsi="Times New Roman" w:cs="Calibri"/>
          <w:color w:val="000000"/>
          <w:sz w:val="28"/>
          <w:szCs w:val="28"/>
        </w:rPr>
        <w:t>ли) его законного представителя</w:t>
      </w:r>
      <w:r w:rsidR="000A6A0A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AA657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(приложения №2-5)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</w:p>
    <w:p w:rsidR="004E164B" w:rsidRPr="004E164B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3. Руководителям государственных учреждений здравоохранения Кабардино-Балкарской Республики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обеспечить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:</w:t>
      </w:r>
    </w:p>
    <w:p w:rsidR="007A1C55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3</w:t>
      </w:r>
      <w:r w:rsidR="00116EBC">
        <w:rPr>
          <w:rFonts w:ascii="Times New Roman" w:eastAsia="Times New Roman" w:hAnsi="Times New Roman" w:cs="Calibri"/>
          <w:color w:val="000000"/>
          <w:sz w:val="28"/>
          <w:szCs w:val="28"/>
        </w:rPr>
        <w:t>.1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>. своевременную подготовку медицинской документации  пациентов, нуждающихся в оказании высокотехнологичной медицинской помощи с указанием проведенных дополнительных методов исследования подтверждающих установленный диагноз и необходимость оказания высокотехнологичной медицинской помощи, с привлечением в случае необходимости главный внештатных специалистов Министерства здравоохранения Кабардино-Балкарской Республики по профилю заболевания пациента;</w:t>
      </w:r>
    </w:p>
    <w:p w:rsidR="00644F28" w:rsidRDefault="00644F28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44F28" w:rsidRDefault="00644F28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44F28" w:rsidRDefault="00644F28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44F28" w:rsidRDefault="00644F28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44F28" w:rsidRDefault="00644F28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202022" w:rsidRDefault="007A1C55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3.2. </w:t>
      </w:r>
      <w:r w:rsidR="004E164B"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направление больных </w:t>
      </w:r>
      <w:r w:rsidR="00116EB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нуждающихся в оказании высокотехнологичной медицинской помощи  в строгом соответствии с приказом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64B" w:rsidRPr="004E164B" w:rsidRDefault="00202022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4B"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3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>.3</w:t>
      </w:r>
      <w:r w:rsidR="004E164B"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>.</w:t>
      </w:r>
      <w:r w:rsidR="00116EB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4E164B"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учет, последующее лечение и диспансерное набл</w:t>
      </w:r>
      <w:r w:rsidR="007A1C55">
        <w:rPr>
          <w:rFonts w:ascii="Times New Roman" w:eastAsia="Times New Roman" w:hAnsi="Times New Roman" w:cs="Calibri"/>
          <w:color w:val="000000"/>
          <w:sz w:val="28"/>
          <w:szCs w:val="28"/>
        </w:rPr>
        <w:t>юдение пациентов, получивших высокотехнологичную медицинскую помощь</w:t>
      </w:r>
      <w:r w:rsidR="004E164B"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 федеральных или иных специализированных медицинских учреждениях, в соответствии с заключениями и рекомендациями специалистов данных организаций.</w:t>
      </w:r>
    </w:p>
    <w:p w:rsidR="004E164B" w:rsidRPr="004E164B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5. 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силу приказ</w:t>
      </w:r>
      <w:r w:rsidR="00AA657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 xml:space="preserve"> и курортов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 xml:space="preserve"> от 11 апреля 2013 года 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4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-П «О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отбору граждан для оказания специализированной, высокотехнологичной и других видов медицинской помощи за пределами республики», </w:t>
      </w:r>
      <w:r w:rsidR="00116EBC" w:rsidRPr="0011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 xml:space="preserve">от 16 апреля 2014 года </w:t>
      </w:r>
      <w:r w:rsidR="00116EBC" w:rsidRPr="004E16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4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16EBC" w:rsidRPr="004E164B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приказ Министерства здравоохранения и курортов Кабардино-Балкарской Республики от 11.04.2013 года №60-П</w:t>
      </w:r>
      <w:r w:rsidR="00462B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4B" w:rsidRPr="004E164B" w:rsidRDefault="004E164B" w:rsidP="004E1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исполнением настоящего приказа возложить на заместителя министра здравоохранения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EBC">
        <w:rPr>
          <w:rFonts w:ascii="Times New Roman" w:eastAsia="Times New Roman" w:hAnsi="Times New Roman" w:cs="Times New Roman"/>
          <w:sz w:val="28"/>
          <w:szCs w:val="28"/>
        </w:rPr>
        <w:t>А.О.Асанова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64B" w:rsidRPr="004E164B" w:rsidRDefault="004E164B" w:rsidP="004E16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64B" w:rsidRPr="004E164B" w:rsidRDefault="004E164B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:rsidR="004E164B" w:rsidRPr="004E164B" w:rsidRDefault="004E164B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Начальник отдела организации 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AB">
        <w:rPr>
          <w:rFonts w:ascii="Times New Roman" w:eastAsia="Times New Roman" w:hAnsi="Times New Roman" w:cs="Times New Roman"/>
          <w:color w:val="FFFFFF"/>
          <w:sz w:val="28"/>
          <w:szCs w:val="28"/>
        </w:rPr>
        <w:t>М</w:t>
      </w:r>
      <w:r w:rsidR="004E164B"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>е</w:t>
      </w:r>
      <w:r w:rsidRPr="00572EA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</w:t>
      </w:r>
      <w:r w:rsidRPr="00572EAB">
        <w:rPr>
          <w:rFonts w:ascii="Times New Roman" w:hAnsi="Times New Roman" w:cs="Times New Roman"/>
          <w:sz w:val="28"/>
          <w:szCs w:val="28"/>
        </w:rPr>
        <w:t xml:space="preserve">  Заместитель 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AB">
        <w:rPr>
          <w:rFonts w:ascii="Times New Roman" w:hAnsi="Times New Roman" w:cs="Times New Roman"/>
          <w:sz w:val="28"/>
          <w:szCs w:val="28"/>
        </w:rPr>
        <w:t xml:space="preserve">      Председателя Правительства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AB">
        <w:rPr>
          <w:rFonts w:ascii="Times New Roman" w:hAnsi="Times New Roman" w:cs="Times New Roman"/>
          <w:sz w:val="28"/>
          <w:szCs w:val="28"/>
        </w:rPr>
        <w:t>Кабардино-Балкарской Республики –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AB">
        <w:rPr>
          <w:rFonts w:ascii="Times New Roman" w:hAnsi="Times New Roman" w:cs="Times New Roman"/>
          <w:sz w:val="28"/>
          <w:szCs w:val="28"/>
        </w:rPr>
        <w:t xml:space="preserve">         министр здравоохранения 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AB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2EAB">
        <w:rPr>
          <w:rFonts w:ascii="Times New Roman" w:hAnsi="Times New Roman" w:cs="Times New Roman"/>
          <w:sz w:val="28"/>
          <w:szCs w:val="28"/>
        </w:rPr>
        <w:t>И.М.Шетова</w:t>
      </w:r>
    </w:p>
    <w:p w:rsidR="00572EAB" w:rsidRPr="00572EAB" w:rsidRDefault="00572EAB" w:rsidP="0057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>ощи взрослому населению</w:t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И.Мамхегова</w:t>
      </w: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Начальник отдела организации </w:t>
      </w:r>
    </w:p>
    <w:p w:rsidR="004E164B" w:rsidRPr="004E164B" w:rsidRDefault="004E164B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>медицинской помощи детскому населению</w:t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Ю.Шогенова</w:t>
      </w:r>
    </w:p>
    <w:p w:rsidR="004E164B" w:rsidRPr="004E164B" w:rsidRDefault="004E164B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4E164B" w:rsidRPr="004E164B" w:rsidRDefault="004E164B" w:rsidP="004E164B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>Начальник отдела правового обеспечения</w:t>
      </w:r>
    </w:p>
    <w:p w:rsidR="004E164B" w:rsidRPr="004E164B" w:rsidRDefault="004E164B" w:rsidP="004E164B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>и судебной защиты</w:t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  <w:t>Х.Абазов</w:t>
      </w:r>
    </w:p>
    <w:p w:rsidR="004E164B" w:rsidRPr="004E164B" w:rsidRDefault="004E164B" w:rsidP="004E164B">
      <w:pPr>
        <w:tabs>
          <w:tab w:val="left" w:pos="1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4B" w:rsidRDefault="004E164B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1F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1F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1F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1F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Заместитель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министра здравоохранения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Кабардино-Балкарской Республики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ab/>
      </w:r>
      <w:r w:rsidRPr="00B354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    А. Асанов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Начальник отдела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медицинской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детскому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Ю. Шогенова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24" w:rsidRPr="00B354D4" w:rsidRDefault="00AD4624" w:rsidP="00A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Начальник отдела </w:t>
      </w:r>
    </w:p>
    <w:p w:rsidR="00AD4624" w:rsidRPr="00B354D4" w:rsidRDefault="00AD4624" w:rsidP="00A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организации медицинской </w:t>
      </w:r>
    </w:p>
    <w:p w:rsidR="00AD4624" w:rsidRPr="00B354D4" w:rsidRDefault="00AD4624" w:rsidP="00AD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взрослому 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И.Мамхегова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Начальник отдела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правового обеспечения 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и судебной защиты                                                                             </w:t>
      </w:r>
      <w:r w:rsidRPr="00AA65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>А.Каскулова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Главный специалист-эксперт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отдела организации медицинской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 помощи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скому населению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354D4">
        <w:rPr>
          <w:rFonts w:ascii="Times New Roman" w:eastAsia="Times New Roman" w:hAnsi="Times New Roman" w:cs="Times New Roman"/>
          <w:sz w:val="28"/>
          <w:szCs w:val="28"/>
        </w:rPr>
        <w:t xml:space="preserve"> Д.Узденова</w:t>
      </w: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4D4" w:rsidRPr="00B354D4" w:rsidRDefault="00B354D4" w:rsidP="00B3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A1F" w:rsidRPr="00644F28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Pr="00644F28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D4" w:rsidRDefault="00B354D4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A00916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</w:t>
      </w:r>
      <w:r w:rsidR="00644F28">
        <w:rPr>
          <w:rFonts w:ascii="Times New Roman" w:eastAsia="Times New Roman" w:hAnsi="Times New Roman" w:cs="Times New Roman"/>
        </w:rPr>
        <w:t xml:space="preserve">                                                                          Приложение №1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Утверждены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приказом</w:t>
      </w:r>
      <w:r w:rsidRPr="004E164B">
        <w:rPr>
          <w:rFonts w:ascii="Times New Roman" w:eastAsia="Times New Roman" w:hAnsi="Times New Roman" w:cs="Times New Roman"/>
        </w:rPr>
        <w:t xml:space="preserve"> Министерства здравоохранения</w:t>
      </w: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4E164B">
        <w:rPr>
          <w:rFonts w:ascii="Times New Roman" w:eastAsia="Times New Roman" w:hAnsi="Times New Roman" w:cs="Times New Roman"/>
        </w:rPr>
        <w:t xml:space="preserve"> Кабардино-Балкарской Республики</w:t>
      </w:r>
    </w:p>
    <w:p w:rsidR="00644F28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Pr="004E164B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___</w:t>
      </w:r>
      <w:r w:rsidRPr="004E164B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________</w:t>
      </w:r>
      <w:r w:rsidRPr="004E164B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15</w:t>
      </w:r>
      <w:r w:rsidRPr="004E164B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______</w:t>
      </w:r>
    </w:p>
    <w:p w:rsidR="00644F28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644F28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A00916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ы Комиссий</w:t>
      </w:r>
      <w:r w:rsidRPr="00A00916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 Министерства здравоохранения</w:t>
      </w:r>
    </w:p>
    <w:p w:rsidR="00644F28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A00916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 Кабардино-Балкарской Республики </w:t>
      </w:r>
      <w:r w:rsidRPr="00A00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отбору пациентов для оказания </w:t>
      </w:r>
    </w:p>
    <w:p w:rsidR="00644F28" w:rsidRPr="00A00916" w:rsidRDefault="00644F28" w:rsidP="00644F28">
      <w:pPr>
        <w:spacing w:after="0" w:line="24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A00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высокотехнологичной медицинской помощи</w:t>
      </w:r>
      <w:r w:rsidRPr="004E16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</w:p>
    <w:p w:rsidR="00644F28" w:rsidRDefault="00644F28" w:rsidP="00644F28">
      <w:pPr>
        <w:spacing w:after="0" w:line="240" w:lineRule="atLeast"/>
        <w:ind w:left="5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tLeast"/>
        <w:ind w:lef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>Члены Комиссии отдела организации медицинской помощи</w:t>
      </w:r>
    </w:p>
    <w:p w:rsidR="00644F28" w:rsidRPr="004E164B" w:rsidRDefault="00644F28" w:rsidP="00644F28">
      <w:pPr>
        <w:spacing w:after="0" w:line="240" w:lineRule="atLeast"/>
        <w:ind w:left="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>взрослому населению</w:t>
      </w:r>
    </w:p>
    <w:p w:rsidR="00644F28" w:rsidRPr="004E164B" w:rsidRDefault="00644F28" w:rsidP="00644F28">
      <w:pPr>
        <w:spacing w:after="0" w:line="240" w:lineRule="atLeast"/>
        <w:ind w:left="5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5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4"/>
        <w:gridCol w:w="2853"/>
      </w:tblGrid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(председатель комиссии)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EAB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 Алим Орусбиевич</w:t>
            </w: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Мамхегова Инна Яроджибовна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организации медицинской помощи взрослому населению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Шогенова Роза Хасановна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специалист-эксперт отдела организации медицинской помощи взрослому населению 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Бицуева Залина Анатольевна</w:t>
            </w: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специалист-эксперт отдела организации медицинской помощи взрослому населению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Котиева Залина Ибрагимовна</w:t>
            </w: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специалист-эксперт отдела организации медицинской помощи взрослому населению</w:t>
            </w:r>
          </w:p>
        </w:tc>
        <w:tc>
          <w:tcPr>
            <w:tcW w:w="2853" w:type="dxa"/>
          </w:tcPr>
          <w:p w:rsidR="00644F28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Шомахова Зита Сафарбиевна</w:t>
            </w:r>
          </w:p>
        </w:tc>
      </w:tr>
    </w:tbl>
    <w:p w:rsidR="00644F28" w:rsidRDefault="00644F28" w:rsidP="00644F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29">
        <w:rPr>
          <w:rFonts w:ascii="Times New Roman" w:eastAsia="Times New Roman" w:hAnsi="Times New Roman" w:cs="Times New Roman"/>
          <w:sz w:val="28"/>
          <w:szCs w:val="28"/>
        </w:rPr>
        <w:t>Члены Комиссии отдела организации медицинской помощи</w:t>
      </w:r>
    </w:p>
    <w:p w:rsidR="00644F28" w:rsidRPr="00A00916" w:rsidRDefault="00644F28" w:rsidP="00644F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429">
        <w:rPr>
          <w:rFonts w:ascii="Times New Roman" w:eastAsia="Times New Roman" w:hAnsi="Times New Roman" w:cs="Times New Roman"/>
          <w:sz w:val="28"/>
          <w:szCs w:val="28"/>
        </w:rPr>
        <w:t>детскому населению:</w:t>
      </w:r>
    </w:p>
    <w:tbl>
      <w:tblPr>
        <w:tblW w:w="895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4"/>
        <w:gridCol w:w="2853"/>
      </w:tblGrid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(председатель комиссии)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 Алим Орусбиевич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F28" w:rsidRPr="004E164B" w:rsidTr="0003029A">
        <w:trPr>
          <w:trHeight w:val="829"/>
        </w:trPr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организации медицинской помощи детскому населению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Шогенова Юлия Суфияновна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4F28" w:rsidRPr="004E164B" w:rsidTr="0003029A">
        <w:trPr>
          <w:trHeight w:val="921"/>
        </w:trPr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специалист-эксперт отдела организации медицинской помощи детскому населению </w:t>
            </w:r>
          </w:p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Хатохова Мадия Османовна</w:t>
            </w: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специалист-эксперт отдела организации медицинской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детскому </w:t>
            </w: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населению 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64B">
              <w:rPr>
                <w:rFonts w:ascii="Times New Roman" w:eastAsia="Times New Roman" w:hAnsi="Times New Roman" w:cs="Times New Roman"/>
                <w:sz w:val="28"/>
                <w:szCs w:val="28"/>
              </w:rPr>
              <w:t>Узденова Дина Тамашевна</w:t>
            </w:r>
          </w:p>
        </w:tc>
      </w:tr>
      <w:tr w:rsidR="00644F28" w:rsidRPr="004E164B" w:rsidTr="0003029A">
        <w:tc>
          <w:tcPr>
            <w:tcW w:w="6104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специалист-эксперт отдела организации медицинской помощи детскому населению</w:t>
            </w:r>
          </w:p>
        </w:tc>
        <w:tc>
          <w:tcPr>
            <w:tcW w:w="2853" w:type="dxa"/>
          </w:tcPr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Культербаева Ирина Хачимовна</w:t>
            </w:r>
          </w:p>
        </w:tc>
      </w:tr>
    </w:tbl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Default="00AD4624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tbl>
      <w:tblPr>
        <w:tblW w:w="10435" w:type="dxa"/>
        <w:tblLook w:val="01E0"/>
      </w:tblPr>
      <w:tblGrid>
        <w:gridCol w:w="10435"/>
      </w:tblGrid>
      <w:tr w:rsidR="00644F28" w:rsidRPr="004E164B" w:rsidTr="0003029A">
        <w:trPr>
          <w:trHeight w:val="1038"/>
        </w:trPr>
        <w:tc>
          <w:tcPr>
            <w:tcW w:w="10435" w:type="dxa"/>
          </w:tcPr>
          <w:tbl>
            <w:tblPr>
              <w:tblW w:w="9396" w:type="dxa"/>
              <w:tblInd w:w="823" w:type="dxa"/>
              <w:tblLook w:val="01E0"/>
            </w:tblPr>
            <w:tblGrid>
              <w:gridCol w:w="222"/>
              <w:gridCol w:w="9174"/>
            </w:tblGrid>
            <w:tr w:rsidR="00644F28" w:rsidRPr="004E164B" w:rsidTr="0003029A">
              <w:trPr>
                <w:trHeight w:val="1038"/>
              </w:trPr>
              <w:tc>
                <w:tcPr>
                  <w:tcW w:w="222" w:type="dxa"/>
                </w:tcPr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1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4" w:type="dxa"/>
                </w:tcPr>
                <w:tbl>
                  <w:tblPr>
                    <w:tblW w:w="8203" w:type="dxa"/>
                    <w:tblLook w:val="01E0"/>
                  </w:tblPr>
                  <w:tblGrid>
                    <w:gridCol w:w="3667"/>
                    <w:gridCol w:w="4536"/>
                  </w:tblGrid>
                  <w:tr w:rsidR="00644F28" w:rsidRPr="004E164B" w:rsidTr="0003029A">
                    <w:trPr>
                      <w:trHeight w:val="1038"/>
                    </w:trPr>
                    <w:tc>
                      <w:tcPr>
                        <w:tcW w:w="3667" w:type="dxa"/>
                      </w:tcPr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44F28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Приложение №2</w:t>
                        </w:r>
                      </w:p>
                      <w:p w:rsidR="00644F28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Утвержден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приказом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 Министерства здравоохранения Кабардино-Балкарской Республики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>от «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___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»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15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г. №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</w:t>
                        </w:r>
                      </w:p>
                    </w:tc>
                  </w:tr>
                </w:tbl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Протокол №  _____ от  «____» _________ 201__г.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Комиссии Министер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здравоохранения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Кабардино-Балкарской Республики по отбору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для оказания высокотехнологичной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отдела организации медицинской помощи взрослому населению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Кабардино-Балкарской Республики от «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№ 05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-П Комиссией Министерства здравоохранения Кабардино-Балкарской Республики по отбору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для оказания высокотехнологичной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</w:t>
      </w:r>
      <w:r w:rsidRPr="004E16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принято 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644F28" w:rsidRPr="004E164B" w:rsidRDefault="00644F28" w:rsidP="00644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 направлении (Об отказе в направлении)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в счет выделенных объемов ВМП в  _______________________________________________________________________________ </w:t>
      </w:r>
    </w:p>
    <w:p w:rsidR="00644F28" w:rsidRPr="004E164B" w:rsidRDefault="00644F28" w:rsidP="0064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64B">
        <w:rPr>
          <w:rFonts w:ascii="Times New Roman" w:eastAsia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Ф.И.О.(</w:t>
      </w:r>
      <w:r w:rsidRPr="004E164B">
        <w:rPr>
          <w:rFonts w:ascii="Times New Roman" w:eastAsia="Times New Roman" w:hAnsi="Times New Roman" w:cs="Times New Roman"/>
          <w:sz w:val="24"/>
          <w:szCs w:val="24"/>
          <w:u w:val="single"/>
        </w:rPr>
        <w:t>полное) _________________________________________________________________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Дата рождения  (число, месяц, год)  ___________________</w:t>
      </w:r>
      <w:r w:rsidRPr="004E16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по месту жительства: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(название, серия и номер) паспорт, свидетельство о рождении и др.: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_____________________________________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Диагноз: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______________________________________________________________________________.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Код по МКБ </w:t>
      </w:r>
      <w:r w:rsidRPr="004E164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Код вида ВМП: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___________ 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№ талона 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Цель направления: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</w:t>
      </w:r>
    </w:p>
    <w:p w:rsidR="00644F28" w:rsidRPr="004E164B" w:rsidRDefault="00644F28" w:rsidP="00644F28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Рекомендации: __________________________________________________________________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комиссии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А.О. Асанов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Члены комиссии: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Начальник отдела организации медицинской 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помощи взрослому населению                                   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И.Я. Мамхегова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Заместитель начальника отдела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организации медицинской помощи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взрослому населению                                          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>Р.Х.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>Шогенова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Главный специалист-эксперт отдела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организации медицинской помощи </w:t>
      </w:r>
    </w:p>
    <w:p w:rsidR="00644F28" w:rsidRPr="004E164B" w:rsidRDefault="00644F28" w:rsidP="00644F28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взрослому населению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З.А.Бицуева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Главный специалист-эксперт отдела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организации медицинской помощи </w:t>
      </w:r>
    </w:p>
    <w:p w:rsidR="00644F28" w:rsidRPr="004E164B" w:rsidRDefault="00644F28" w:rsidP="00644F28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взрослому населению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З.И. Котиева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Ведущий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специалист-эксперт отдела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организации медицинской помощи </w:t>
      </w:r>
    </w:p>
    <w:p w:rsidR="00644F28" w:rsidRPr="004E164B" w:rsidRDefault="00644F28" w:rsidP="00644F28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взрослому населению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З.С.Шомахова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Look w:val="01E0"/>
      </w:tblPr>
      <w:tblGrid>
        <w:gridCol w:w="14499"/>
      </w:tblGrid>
      <w:tr w:rsidR="00644F28" w:rsidRPr="004E164B" w:rsidTr="0003029A">
        <w:trPr>
          <w:trHeight w:val="1038"/>
        </w:trPr>
        <w:tc>
          <w:tcPr>
            <w:tcW w:w="10435" w:type="dxa"/>
          </w:tcPr>
          <w:tbl>
            <w:tblPr>
              <w:tblW w:w="9396" w:type="dxa"/>
              <w:tblInd w:w="823" w:type="dxa"/>
              <w:tblLook w:val="01E0"/>
            </w:tblPr>
            <w:tblGrid>
              <w:gridCol w:w="222"/>
              <w:gridCol w:w="13238"/>
            </w:tblGrid>
            <w:tr w:rsidR="00644F28" w:rsidRPr="004E164B" w:rsidTr="0003029A">
              <w:trPr>
                <w:trHeight w:val="1038"/>
              </w:trPr>
              <w:tc>
                <w:tcPr>
                  <w:tcW w:w="222" w:type="dxa"/>
                </w:tcPr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1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     </w:t>
                  </w:r>
                </w:p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4" w:type="dxa"/>
                </w:tcPr>
                <w:tbl>
                  <w:tblPr>
                    <w:tblW w:w="13022" w:type="dxa"/>
                    <w:tblLook w:val="01E0"/>
                  </w:tblPr>
                  <w:tblGrid>
                    <w:gridCol w:w="3950"/>
                    <w:gridCol w:w="4536"/>
                    <w:gridCol w:w="4536"/>
                  </w:tblGrid>
                  <w:tr w:rsidR="00644F28" w:rsidRPr="004E164B" w:rsidTr="0003029A">
                    <w:trPr>
                      <w:trHeight w:val="1038"/>
                    </w:trPr>
                    <w:tc>
                      <w:tcPr>
                        <w:tcW w:w="3950" w:type="dxa"/>
                      </w:tcPr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44F28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>Приложение №4</w:t>
                        </w:r>
                      </w:p>
                      <w:p w:rsidR="00644F28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Утвержден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приказом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 Министерства здравоохранения Кабардино-Балкарской Республики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от «___ » _______ 2015</w:t>
                        </w: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 xml:space="preserve">г. №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>Приложение №4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>к приказу Министерства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4E164B">
                          <w:rPr>
                            <w:rFonts w:ascii="Times New Roman" w:eastAsia="Times New Roman" w:hAnsi="Times New Roman" w:cs="Times New Roman"/>
                          </w:rPr>
                          <w:t>ублики</w:t>
                        </w:r>
                      </w:p>
                      <w:p w:rsidR="00644F28" w:rsidRPr="004E164B" w:rsidRDefault="00644F28" w:rsidP="0003029A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4F28" w:rsidRPr="004E164B" w:rsidRDefault="00644F28" w:rsidP="000302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4F28" w:rsidRPr="004E164B" w:rsidRDefault="00644F28" w:rsidP="00030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F28" w:rsidRPr="004E164B" w:rsidRDefault="00644F28" w:rsidP="00644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Протокол №  _____ от  «____» _________ 201__г.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Комиссии Министер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здравоохранения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Кабардино-Балкарской Республики по отбору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для оказания высокотехнологичной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медицинской </w:t>
      </w:r>
      <w:r>
        <w:rPr>
          <w:rFonts w:ascii="Times New Roman" w:eastAsia="Times New Roman" w:hAnsi="Times New Roman" w:cs="Times New Roman"/>
          <w:sz w:val="24"/>
          <w:szCs w:val="24"/>
        </w:rPr>
        <w:t>помощи детскому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 населению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Кабардино-Балкарской Республики от «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D4624">
        <w:rPr>
          <w:rFonts w:ascii="Times New Roman" w:eastAsia="Times New Roman" w:hAnsi="Times New Roman" w:cs="Times New Roman"/>
          <w:sz w:val="24"/>
          <w:szCs w:val="24"/>
        </w:rPr>
        <w:t>№ 05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-П Комиссией Министерства здравоохранения Кабардино-Балкарской Республики по отбору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пациентов для оказания высокотехнологичной 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</w:t>
      </w:r>
      <w:r w:rsidRPr="004E164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принято </w:t>
      </w:r>
    </w:p>
    <w:p w:rsidR="00644F28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644F28" w:rsidRPr="004E164B" w:rsidRDefault="00644F28" w:rsidP="00644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 направлении (Об отказе в направлении)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счет выделенных объемов ВМП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в  ______________________________________________________________________________ </w:t>
      </w:r>
    </w:p>
    <w:p w:rsidR="00644F28" w:rsidRPr="004E164B" w:rsidRDefault="00644F28" w:rsidP="00644F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64B">
        <w:rPr>
          <w:rFonts w:ascii="Times New Roman" w:eastAsia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Ф.И.О.(</w:t>
      </w:r>
      <w:r w:rsidRPr="004E164B">
        <w:rPr>
          <w:rFonts w:ascii="Times New Roman" w:eastAsia="Times New Roman" w:hAnsi="Times New Roman" w:cs="Times New Roman"/>
          <w:sz w:val="24"/>
          <w:szCs w:val="24"/>
          <w:u w:val="single"/>
        </w:rPr>
        <w:t>полное) _________________________________________________________________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Дата рождения  (число, месяц, год)  ___________________</w:t>
      </w:r>
      <w:r w:rsidRPr="004E164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по месту жительства: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(название, серия и номер) паспорт, свидетельство о рождении и др.: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Диагноз: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______________________________________________________________________________.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Код по МКБ </w:t>
      </w:r>
      <w:r w:rsidRPr="004E164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Код вида ВМП: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__________ 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№ талона 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Цель направления: </w:t>
      </w:r>
      <w:r w:rsidRPr="004E164B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Рекомендации: __________________________________________________________________</w:t>
      </w:r>
    </w:p>
    <w:p w:rsidR="00644F28" w:rsidRPr="004E164B" w:rsidRDefault="00644F28" w:rsidP="00644F28">
      <w:pPr>
        <w:pBdr>
          <w:bottom w:val="single" w:sz="12" w:space="1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комиссии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А.О.Асанов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Члены комиссии: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Начальник отдела организации медицинской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помощи детскому населению                                        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Ю.С.Шогенова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Главный специалист-эксперт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отдела организации медицинской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помощи детскому населению                                         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М.О.Хатохова</w:t>
      </w:r>
    </w:p>
    <w:p w:rsidR="00644F28" w:rsidRPr="004E164B" w:rsidRDefault="00644F28" w:rsidP="00644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>Главный специалист-эксперт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отдела организации медицинской 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помощи детскому населению                                      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Д.Т.Узденова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77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Ведущий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специалист-эксперт отдела 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организации медицинской помощи </w:t>
      </w:r>
    </w:p>
    <w:p w:rsidR="00644F28" w:rsidRPr="004E164B" w:rsidRDefault="00644F28" w:rsidP="00644F28">
      <w:pPr>
        <w:spacing w:after="0" w:line="240" w:lineRule="auto"/>
        <w:ind w:left="7080" w:hanging="708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детскому</w:t>
      </w:r>
      <w:r w:rsidRPr="004E164B">
        <w:rPr>
          <w:rFonts w:ascii="Times New Roman" w:eastAsia="Times New Roman" w:hAnsi="Times New Roman" w:cs="Times New Roman"/>
          <w:sz w:val="24"/>
          <w:szCs w:val="28"/>
        </w:rPr>
        <w:t xml:space="preserve"> населению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И.Х.Культербаева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44F28" w:rsidRPr="004E164B" w:rsidSect="006F3067">
          <w:pgSz w:w="11906" w:h="16838" w:code="9"/>
          <w:pgMar w:top="568" w:right="924" w:bottom="360" w:left="1440" w:header="567" w:footer="454" w:gutter="0"/>
          <w:cols w:space="708"/>
          <w:docGrid w:linePitch="360"/>
        </w:sect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Pr="004E164B">
        <w:rPr>
          <w:rFonts w:ascii="Times New Roman" w:eastAsia="Times New Roman" w:hAnsi="Times New Roman" w:cs="Times New Roman"/>
        </w:rPr>
        <w:t>Приложение №4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Утверждена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приказом</w:t>
      </w:r>
      <w:r w:rsidRPr="004E164B">
        <w:rPr>
          <w:rFonts w:ascii="Times New Roman" w:eastAsia="Times New Roman" w:hAnsi="Times New Roman" w:cs="Times New Roman"/>
        </w:rPr>
        <w:t xml:space="preserve"> Министерства здравоохранения </w:t>
      </w: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E164B">
        <w:rPr>
          <w:rFonts w:ascii="Times New Roman" w:eastAsia="Times New Roman" w:hAnsi="Times New Roman" w:cs="Times New Roman"/>
        </w:rPr>
        <w:t>Кабардино-Балкарской Республики</w:t>
      </w: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от «___ » _______ 2015</w:t>
      </w:r>
      <w:r w:rsidRPr="004E164B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____</w:t>
      </w: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6F3067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3067">
        <w:rPr>
          <w:rFonts w:ascii="Times New Roman" w:eastAsia="Times New Roman" w:hAnsi="Times New Roman" w:cs="Times New Roman"/>
          <w:sz w:val="28"/>
          <w:szCs w:val="28"/>
        </w:rPr>
        <w:tab/>
        <w:t>Выписка из протокола №  _____ от  «____» _________ 201__г.</w:t>
      </w:r>
    </w:p>
    <w:p w:rsidR="00644F28" w:rsidRPr="004E164B" w:rsidRDefault="00644F28" w:rsidP="0064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067">
        <w:rPr>
          <w:rFonts w:ascii="Times New Roman" w:eastAsia="Times New Roman" w:hAnsi="Times New Roman" w:cs="Times New Roman"/>
          <w:sz w:val="28"/>
          <w:szCs w:val="28"/>
        </w:rPr>
        <w:t>Комиссии Министерства здравоохранения Кабардино-Балкарской Республики по отбору пациентов для оказания высокотехнологичной медицинской помощи</w:t>
      </w:r>
      <w:r w:rsidRPr="004E1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4F28" w:rsidRPr="00002B55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002B55">
        <w:rPr>
          <w:rFonts w:ascii="Times New Roman" w:eastAsia="Times New Roman" w:hAnsi="Times New Roman" w:cs="Times New Roman"/>
          <w:b/>
          <w:sz w:val="18"/>
          <w:szCs w:val="18"/>
        </w:rPr>
        <w:t>1экз</w:t>
      </w:r>
      <w:r w:rsidRPr="00002B55">
        <w:rPr>
          <w:rFonts w:ascii="Times New Roman" w:eastAsia="Times New Roman" w:hAnsi="Times New Roman" w:cs="Times New Roman"/>
          <w:sz w:val="18"/>
          <w:szCs w:val="18"/>
        </w:rPr>
        <w:t xml:space="preserve">:   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__________________</w:t>
      </w:r>
    </w:p>
    <w:p w:rsidR="00644F28" w:rsidRPr="00002B55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002B55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медицинской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</w:t>
      </w:r>
      <w:r w:rsidRPr="00002B55">
        <w:rPr>
          <w:rFonts w:ascii="Times New Roman" w:eastAsia="Times New Roman" w:hAnsi="Times New Roman" w:cs="Times New Roman"/>
          <w:sz w:val="18"/>
          <w:szCs w:val="18"/>
        </w:rPr>
        <w:t xml:space="preserve">организации направившей пациента 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</w:t>
      </w:r>
      <w:r w:rsidRPr="00002B55">
        <w:rPr>
          <w:rFonts w:ascii="Times New Roman" w:eastAsia="Times New Roman" w:hAnsi="Times New Roman" w:cs="Times New Roman"/>
          <w:sz w:val="18"/>
          <w:szCs w:val="18"/>
        </w:rPr>
        <w:t>в Ми</w:t>
      </w:r>
      <w:r>
        <w:rPr>
          <w:rFonts w:ascii="Times New Roman" w:eastAsia="Times New Roman" w:hAnsi="Times New Roman" w:cs="Times New Roman"/>
          <w:sz w:val="18"/>
          <w:szCs w:val="18"/>
        </w:rPr>
        <w:t>нздрав КБР)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E164B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МО:___________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002B55">
        <w:rPr>
          <w:rFonts w:ascii="Times New Roman" w:eastAsia="Times New Roman" w:hAnsi="Times New Roman" w:cs="Times New Roman"/>
          <w:b/>
          <w:sz w:val="18"/>
          <w:szCs w:val="18"/>
        </w:rPr>
        <w:t>2экз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  <w:t>ФИО заявителя:_______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</w:r>
      <w:r w:rsidRPr="004E164B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44F28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Адрес регистрации: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3067">
        <w:rPr>
          <w:rFonts w:ascii="Times New Roman" w:eastAsia="Times New Roman" w:hAnsi="Times New Roman" w:cs="Times New Roman"/>
          <w:sz w:val="28"/>
          <w:szCs w:val="28"/>
        </w:rPr>
        <w:t>Комиссией Министерства здравоохранения Кабардино-Балкарской Республики по отбору пациентов для оказания высокотехнологичной медицинской помощи  принято решение на</w:t>
      </w:r>
      <w:r>
        <w:rPr>
          <w:rFonts w:ascii="Times New Roman" w:eastAsia="Times New Roman" w:hAnsi="Times New Roman" w:cs="Times New Roman"/>
          <w:sz w:val="28"/>
          <w:szCs w:val="28"/>
        </w:rPr>
        <w:t>править медицинскую документацию пациента ______________________________________</w:t>
      </w:r>
      <w:r w:rsidRPr="006F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(Ф.И.О. полностью, дата рождения)</w:t>
      </w:r>
    </w:p>
    <w:p w:rsidR="00644F28" w:rsidRPr="006F3067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67">
        <w:rPr>
          <w:rFonts w:ascii="Times New Roman" w:eastAsia="Times New Roman" w:hAnsi="Times New Roman" w:cs="Times New Roman"/>
          <w:sz w:val="28"/>
          <w:szCs w:val="28"/>
        </w:rPr>
        <w:t>в__________________________________________________________________.</w:t>
      </w:r>
    </w:p>
    <w:p w:rsidR="00644F28" w:rsidRPr="006F3067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(</w:t>
      </w:r>
      <w:r w:rsidRPr="006F3067">
        <w:rPr>
          <w:rFonts w:ascii="Times New Roman" w:eastAsia="Times New Roman" w:hAnsi="Times New Roman" w:cs="Times New Roman"/>
          <w:sz w:val="28"/>
          <w:szCs w:val="28"/>
        </w:rPr>
        <w:t>название медицинской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067">
        <w:rPr>
          <w:rFonts w:ascii="Times New Roman" w:eastAsia="Times New Roman" w:hAnsi="Times New Roman" w:cs="Times New Roman"/>
          <w:sz w:val="28"/>
          <w:szCs w:val="28"/>
        </w:rPr>
        <w:t>При получении ответа Комиссии ______________клиники (центра) информация о принятом решении Вам будет сообщена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4B">
        <w:rPr>
          <w:rFonts w:ascii="Times New Roman" w:eastAsia="Times New Roman" w:hAnsi="Times New Roman" w:cs="Times New Roman"/>
          <w:sz w:val="28"/>
          <w:szCs w:val="28"/>
        </w:rPr>
        <w:t xml:space="preserve">         Заместитель министра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А.О.Асанов</w:t>
      </w: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F28" w:rsidRPr="004E164B" w:rsidRDefault="00644F28" w:rsidP="00644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164B">
        <w:rPr>
          <w:rFonts w:ascii="Times New Roman" w:eastAsia="Times New Roman" w:hAnsi="Times New Roman" w:cs="Times New Roman"/>
          <w:sz w:val="18"/>
          <w:szCs w:val="18"/>
        </w:rPr>
        <w:t>Исп: ______________тел:_____________________</w:t>
      </w:r>
    </w:p>
    <w:p w:rsidR="00644F28" w:rsidRPr="004E164B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4F28" w:rsidRPr="004E164B" w:rsidSect="00EF3EC1">
          <w:pgSz w:w="11906" w:h="16838" w:code="9"/>
          <w:pgMar w:top="1077" w:right="924" w:bottom="360" w:left="1440" w:header="567" w:footer="454" w:gutter="0"/>
          <w:cols w:space="708"/>
          <w:docGrid w:linePitch="360"/>
        </w:sectPr>
      </w:pP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Приложение №6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Утверждено</w:t>
      </w:r>
    </w:p>
    <w:p w:rsidR="00644F28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приказом</w:t>
      </w:r>
      <w:r w:rsidRPr="004E164B">
        <w:rPr>
          <w:rFonts w:ascii="Times New Roman" w:eastAsia="Times New Roman" w:hAnsi="Times New Roman" w:cs="Times New Roman"/>
        </w:rPr>
        <w:t xml:space="preserve"> Министерства здравоохранения </w:t>
      </w:r>
    </w:p>
    <w:p w:rsidR="00644F28" w:rsidRPr="004E164B" w:rsidRDefault="00644F28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4E164B">
        <w:rPr>
          <w:rFonts w:ascii="Times New Roman" w:eastAsia="Times New Roman" w:hAnsi="Times New Roman" w:cs="Times New Roman"/>
        </w:rPr>
        <w:t>Кабардино-Балкарской Республики</w:t>
      </w: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от «___ » _______ 2015</w:t>
      </w:r>
      <w:r w:rsidRPr="004E164B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____</w:t>
      </w: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(наименование органа исполнительной власти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субъекта Российской Федерации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в сфере здравоохранения)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6A0A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0A6A0A">
        <w:rPr>
          <w:rFonts w:ascii="Times New Roman" w:eastAsia="Times New Roman" w:hAnsi="Times New Roman" w:cs="Times New Roman"/>
          <w:sz w:val="26"/>
          <w:szCs w:val="26"/>
        </w:rPr>
        <w:br/>
        <w:t>о согласии на обработку персональных данных</w:t>
      </w:r>
    </w:p>
    <w:p w:rsidR="00644F28" w:rsidRPr="000A6A0A" w:rsidRDefault="00644F28" w:rsidP="00644F28">
      <w:pPr>
        <w:tabs>
          <w:tab w:val="center" w:pos="5301"/>
          <w:tab w:val="left" w:pos="985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13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(наименование органа исполнительной власти субъекта Российской Федерации в сфере здравоохранения)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:rsidR="00644F28" w:rsidRPr="000A6A0A" w:rsidRDefault="00644F28" w:rsidP="00644F28">
      <w:pPr>
        <w:tabs>
          <w:tab w:val="center" w:pos="58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1. Дата рождения  </w:t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644F28" w:rsidRPr="000A6A0A" w:rsidRDefault="00644F28" w:rsidP="00644F28">
      <w:pPr>
        <w:tabs>
          <w:tab w:val="center" w:pos="53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2. Пол  </w:t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(женский, мужской – указать нужное)</w:t>
      </w: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3. Документ, удостоверяющий личность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(наименование, номер и серия,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кем и когда выдан)</w:t>
      </w: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4. Адрес по месту жительства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(почтовый адрес по месту жительства)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5. Адрес фактического проживания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6. Серия, № полиса обязательного медицинского страхования (при наличии), наименование страховой медицинской организации, осуществляющей деятельность в сфере обязательного медицинского страхования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92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7. Страховой номер индивидуального лицевого счета (СНИЛС) (при наличии)</w:t>
      </w:r>
    </w:p>
    <w:p w:rsidR="00644F28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8. Сведения о законном представителе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(почтовый адрес места жительства, фактического проживания, телефон)</w:t>
      </w:r>
    </w:p>
    <w:p w:rsidR="00644F28" w:rsidRPr="000A6A0A" w:rsidRDefault="00644F28" w:rsidP="00644F28">
      <w:pPr>
        <w:tabs>
          <w:tab w:val="center" w:pos="7184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9. Дата рождения законного представителя  </w:t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10. Документ, удостоверяющий личность законного представителя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(наименование, номер и серия, кем и когда выдан)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11. Документ, подтверждающий полномочия законного представителя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9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(наименование, номер и серия, кем и когда выдан)</w:t>
      </w:r>
    </w:p>
    <w:p w:rsidR="00644F28" w:rsidRPr="000A6A0A" w:rsidRDefault="00644F28" w:rsidP="00644F2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Примечание. Пункты с 8 по 11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:rsidR="00644F28" w:rsidRPr="000A6A0A" w:rsidRDefault="00644F28" w:rsidP="00644F28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На передачу лично мне сведений о дате госпитализации и иных данных по телефонам, указанным в настоящем заявлении, согласен (согласна).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644F28" w:rsidRPr="000A6A0A" w:rsidRDefault="00644F28" w:rsidP="00644F2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гражданина (гражданки)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tabs>
          <w:tab w:val="center" w:pos="3544"/>
        </w:tabs>
        <w:autoSpaceDE w:val="0"/>
        <w:autoSpaceDN w:val="0"/>
        <w:spacing w:after="0" w:line="240" w:lineRule="auto"/>
        <w:ind w:right="4534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зарегистрированы  </w:t>
      </w:r>
      <w:r w:rsidRPr="000A6A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90" w:right="45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(№ Талона на оказание ВМП)</w:t>
      </w:r>
    </w:p>
    <w:p w:rsidR="00644F28" w:rsidRPr="000A6A0A" w:rsidRDefault="00644F28" w:rsidP="00644F2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2552"/>
        <w:gridCol w:w="567"/>
        <w:gridCol w:w="2835"/>
      </w:tblGrid>
      <w:tr w:rsidR="00644F28" w:rsidRPr="000A6A0A" w:rsidTr="0003029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28" w:rsidRPr="000A6A0A" w:rsidTr="00030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специалиста)</w:t>
            </w:r>
          </w:p>
        </w:tc>
      </w:tr>
    </w:tbl>
    <w:p w:rsidR="00644F28" w:rsidRPr="000A6A0A" w:rsidRDefault="00644F28" w:rsidP="00644F2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417"/>
        <w:gridCol w:w="4282"/>
      </w:tblGrid>
      <w:tr w:rsidR="00644F28" w:rsidRPr="000A6A0A" w:rsidTr="0003029A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(линия отреза)</w:t>
            </w:r>
          </w:p>
        </w:tc>
        <w:tc>
          <w:tcPr>
            <w:tcW w:w="4282" w:type="dxa"/>
            <w:tcBorders>
              <w:top w:val="nil"/>
              <w:left w:val="nil"/>
              <w:bottom w:val="dashed" w:sz="8" w:space="0" w:color="auto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F28" w:rsidRPr="000A6A0A" w:rsidTr="0003029A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4F28" w:rsidRPr="000A6A0A" w:rsidRDefault="00644F28" w:rsidP="00644F28">
      <w:pPr>
        <w:autoSpaceDE w:val="0"/>
        <w:autoSpaceDN w:val="0"/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6A0A">
        <w:rPr>
          <w:rFonts w:ascii="Times New Roman" w:eastAsia="Times New Roman" w:hAnsi="Times New Roman" w:cs="Times New Roman"/>
          <w:sz w:val="26"/>
          <w:szCs w:val="26"/>
        </w:rPr>
        <w:t>Расписка-уведомление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гражданина (гражданки)  </w:t>
      </w: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</w:rPr>
      </w:pPr>
    </w:p>
    <w:p w:rsidR="00644F28" w:rsidRPr="000A6A0A" w:rsidRDefault="00644F28" w:rsidP="00644F28">
      <w:pPr>
        <w:autoSpaceDE w:val="0"/>
        <w:autoSpaceDN w:val="0"/>
        <w:spacing w:after="0" w:line="240" w:lineRule="auto"/>
        <w:ind w:right="68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F28" w:rsidRPr="000A6A0A" w:rsidRDefault="00644F28" w:rsidP="00644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8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6A0A">
        <w:rPr>
          <w:rFonts w:ascii="Times New Roman" w:eastAsia="Times New Roman" w:hAnsi="Times New Roman" w:cs="Times New Roman"/>
          <w:sz w:val="20"/>
          <w:szCs w:val="20"/>
        </w:rPr>
        <w:t>(№ Талона на оказание ВМП)</w:t>
      </w:r>
    </w:p>
    <w:p w:rsidR="00644F28" w:rsidRPr="000A6A0A" w:rsidRDefault="00644F28" w:rsidP="00644F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0A">
        <w:rPr>
          <w:rFonts w:ascii="Times New Roman" w:eastAsia="Times New Roman" w:hAnsi="Times New Roman" w:cs="Times New Roman"/>
          <w:sz w:val="24"/>
          <w:szCs w:val="24"/>
        </w:rPr>
        <w:t>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2552"/>
        <w:gridCol w:w="567"/>
        <w:gridCol w:w="2835"/>
      </w:tblGrid>
      <w:tr w:rsidR="00644F28" w:rsidRPr="000A6A0A" w:rsidTr="0003029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F28" w:rsidRPr="000A6A0A" w:rsidTr="000302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4F28" w:rsidRPr="000A6A0A" w:rsidRDefault="00644F28" w:rsidP="000302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A0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специалиста)</w:t>
            </w:r>
          </w:p>
        </w:tc>
      </w:tr>
    </w:tbl>
    <w:p w:rsidR="00544A0B" w:rsidRPr="00644F28" w:rsidRDefault="00A00916" w:rsidP="00644F28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644F28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63A1F" w:rsidRPr="00544A0B" w:rsidRDefault="00F63A1F" w:rsidP="004E1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3A1F" w:rsidRPr="00544A0B" w:rsidSect="00EF3EC1">
          <w:footerReference w:type="default" r:id="rId9"/>
          <w:pgSz w:w="11906" w:h="16838" w:code="9"/>
          <w:pgMar w:top="1077" w:right="924" w:bottom="360" w:left="1440" w:header="567" w:footer="454" w:gutter="0"/>
          <w:cols w:space="708"/>
          <w:docGrid w:linePitch="360"/>
        </w:sectPr>
      </w:pPr>
    </w:p>
    <w:p w:rsidR="000A6A0A" w:rsidRPr="004E164B" w:rsidRDefault="000A6A0A" w:rsidP="004E1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6A0A" w:rsidRPr="004E164B" w:rsidSect="00EF3EC1">
      <w:pgSz w:w="11906" w:h="16838" w:code="9"/>
      <w:pgMar w:top="1077" w:right="924" w:bottom="360" w:left="144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D8" w:rsidRDefault="007C0DD8" w:rsidP="00197B55">
      <w:pPr>
        <w:spacing w:after="0" w:line="240" w:lineRule="auto"/>
      </w:pPr>
      <w:r>
        <w:separator/>
      </w:r>
    </w:p>
  </w:endnote>
  <w:endnote w:type="continuationSeparator" w:id="1">
    <w:p w:rsidR="007C0DD8" w:rsidRDefault="007C0DD8" w:rsidP="0019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4B" w:rsidRDefault="004E164B" w:rsidP="00EF3EC1">
    <w:pPr>
      <w:pStyle w:val="a3"/>
      <w:tabs>
        <w:tab w:val="left" w:pos="7890"/>
        <w:tab w:val="right" w:pos="9540"/>
      </w:tabs>
    </w:pPr>
    <w:r>
      <w:tab/>
    </w:r>
    <w:r>
      <w:tab/>
    </w:r>
    <w:r>
      <w:tab/>
    </w:r>
    <w:r>
      <w:tab/>
    </w:r>
    <w:fldSimple w:instr=" PAGE   \* MERGEFORMAT ">
      <w:r w:rsidR="00AD4624">
        <w:rPr>
          <w:noProof/>
        </w:rPr>
        <w:t>10</w:t>
      </w:r>
    </w:fldSimple>
  </w:p>
  <w:p w:rsidR="004E164B" w:rsidRDefault="004E16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D8" w:rsidRDefault="007C0DD8" w:rsidP="00197B55">
      <w:pPr>
        <w:spacing w:after="0" w:line="240" w:lineRule="auto"/>
      </w:pPr>
      <w:r>
        <w:separator/>
      </w:r>
    </w:p>
  </w:footnote>
  <w:footnote w:type="continuationSeparator" w:id="1">
    <w:p w:rsidR="007C0DD8" w:rsidRDefault="007C0DD8" w:rsidP="0019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64B"/>
    <w:rsid w:val="00002B55"/>
    <w:rsid w:val="000601F5"/>
    <w:rsid w:val="000A6A0A"/>
    <w:rsid w:val="00116EBC"/>
    <w:rsid w:val="00122F7C"/>
    <w:rsid w:val="00197B55"/>
    <w:rsid w:val="001A32F4"/>
    <w:rsid w:val="001C4263"/>
    <w:rsid w:val="00202022"/>
    <w:rsid w:val="00462BD1"/>
    <w:rsid w:val="004C706F"/>
    <w:rsid w:val="004E164B"/>
    <w:rsid w:val="00541B38"/>
    <w:rsid w:val="00544A0B"/>
    <w:rsid w:val="00572EAB"/>
    <w:rsid w:val="00644F28"/>
    <w:rsid w:val="00693694"/>
    <w:rsid w:val="006A42CD"/>
    <w:rsid w:val="006F3067"/>
    <w:rsid w:val="007A1C55"/>
    <w:rsid w:val="007C0DD8"/>
    <w:rsid w:val="007D3B8D"/>
    <w:rsid w:val="00977AD9"/>
    <w:rsid w:val="009C742B"/>
    <w:rsid w:val="009E4C42"/>
    <w:rsid w:val="00A00916"/>
    <w:rsid w:val="00AA6579"/>
    <w:rsid w:val="00AD4624"/>
    <w:rsid w:val="00B354D4"/>
    <w:rsid w:val="00BF67DB"/>
    <w:rsid w:val="00D146B8"/>
    <w:rsid w:val="00D1655D"/>
    <w:rsid w:val="00E23429"/>
    <w:rsid w:val="00F6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1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16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4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5429-0C00-4EDA-A1F8-70A2E9C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2015-01-21T08:10:00Z</dcterms:created>
  <dcterms:modified xsi:type="dcterms:W3CDTF">2015-01-21T08:10:00Z</dcterms:modified>
</cp:coreProperties>
</file>