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BB3" w:rsidRDefault="00372BB3" w:rsidP="00372BB3">
      <w:pPr>
        <w:ind w:firstLine="567"/>
        <w:jc w:val="center"/>
        <w:rPr>
          <w:rFonts w:ascii="Times New Roman" w:hAnsi="Times New Roman" w:cs="Times New Roman"/>
          <w:b/>
          <w:bCs/>
          <w:sz w:val="70"/>
          <w:szCs w:val="70"/>
        </w:rPr>
      </w:pPr>
      <w:r w:rsidRPr="00E14113">
        <w:rPr>
          <w:rFonts w:ascii="Times New Roman" w:hAnsi="Times New Roman" w:cs="Times New Roman"/>
          <w:b/>
          <w:bCs/>
          <w:sz w:val="70"/>
          <w:szCs w:val="70"/>
        </w:rPr>
        <w:t>Формирование</w:t>
      </w:r>
      <w:r>
        <w:rPr>
          <w:rFonts w:ascii="Times New Roman" w:hAnsi="Times New Roman" w:cs="Times New Roman"/>
          <w:b/>
          <w:bCs/>
          <w:sz w:val="70"/>
          <w:szCs w:val="70"/>
        </w:rPr>
        <w:t xml:space="preserve"> </w:t>
      </w:r>
      <w:r w:rsidRPr="00E14113">
        <w:rPr>
          <w:rFonts w:ascii="Times New Roman" w:hAnsi="Times New Roman" w:cs="Times New Roman"/>
          <w:b/>
          <w:bCs/>
          <w:sz w:val="70"/>
          <w:szCs w:val="70"/>
        </w:rPr>
        <w:t>и использование средств нормированного страхового запаса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оборудования.</w:t>
      </w:r>
    </w:p>
    <w:p w:rsidR="00372BB3" w:rsidRDefault="00372BB3" w:rsidP="00372BB3">
      <w:pPr>
        <w:ind w:firstLine="567"/>
        <w:jc w:val="center"/>
        <w:rPr>
          <w:rFonts w:ascii="Times New Roman" w:hAnsi="Times New Roman" w:cs="Times New Roman"/>
          <w:b/>
          <w:sz w:val="70"/>
          <w:szCs w:val="70"/>
        </w:rPr>
      </w:pPr>
    </w:p>
    <w:p w:rsidR="00372BB3" w:rsidRDefault="00372BB3" w:rsidP="00372BB3">
      <w:pPr>
        <w:ind w:firstLine="567"/>
        <w:jc w:val="center"/>
        <w:rPr>
          <w:rFonts w:ascii="Times New Roman" w:hAnsi="Times New Roman" w:cs="Times New Roman"/>
          <w:b/>
          <w:sz w:val="70"/>
          <w:szCs w:val="70"/>
        </w:rPr>
      </w:pPr>
    </w:p>
    <w:p w:rsidR="004F3925" w:rsidRDefault="004F3925" w:rsidP="004F3925">
      <w:pPr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F3925" w:rsidRPr="00380672" w:rsidRDefault="004F3925" w:rsidP="004F3925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672">
        <w:rPr>
          <w:rFonts w:ascii="Times New Roman" w:hAnsi="Times New Roman" w:cs="Times New Roman"/>
          <w:b/>
          <w:bCs/>
          <w:sz w:val="32"/>
          <w:szCs w:val="32"/>
        </w:rPr>
        <w:t>НОРМАТИВНЫЕ ПРАВОВЫЕ АКТЫ ПО ИСПОЛЬЗОВАНИЮ НСЗ ТФОМС</w:t>
      </w:r>
    </w:p>
    <w:p w:rsidR="004F3925" w:rsidRPr="00E14113" w:rsidRDefault="004F3925" w:rsidP="004F39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76E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остановление Правительства</w:t>
      </w:r>
      <w:r w:rsidRPr="00E8176E">
        <w:rPr>
          <w:rFonts w:ascii="Times New Roman" w:hAnsi="Times New Roman" w:cs="Times New Roman"/>
          <w:sz w:val="28"/>
          <w:szCs w:val="28"/>
        </w:rPr>
        <w:t xml:space="preserve"> РФ от 21.04.2016 №332 «Об утверждении правил использования медицинскими организациями средств нормированного страхо</w:t>
      </w:r>
      <w:r w:rsidRPr="00E14113">
        <w:rPr>
          <w:rFonts w:ascii="Times New Roman" w:hAnsi="Times New Roman" w:cs="Times New Roman"/>
          <w:sz w:val="28"/>
          <w:szCs w:val="28"/>
        </w:rPr>
        <w:t>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оборудования»;</w:t>
      </w:r>
    </w:p>
    <w:p w:rsidR="004F3925" w:rsidRPr="009B4BD0" w:rsidRDefault="004F3925" w:rsidP="004F392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4113">
        <w:rPr>
          <w:rFonts w:ascii="Times New Roman" w:hAnsi="Times New Roman" w:cs="Times New Roman"/>
          <w:b w:val="0"/>
          <w:sz w:val="28"/>
          <w:szCs w:val="28"/>
        </w:rPr>
        <w:t xml:space="preserve">- Приказ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E14113">
        <w:rPr>
          <w:rFonts w:ascii="Times New Roman" w:hAnsi="Times New Roman" w:cs="Times New Roman"/>
          <w:b w:val="0"/>
          <w:sz w:val="28"/>
          <w:szCs w:val="28"/>
        </w:rPr>
        <w:t>инистерств</w:t>
      </w:r>
      <w:r>
        <w:rPr>
          <w:rFonts w:ascii="Times New Roman" w:hAnsi="Times New Roman" w:cs="Times New Roman"/>
          <w:b w:val="0"/>
          <w:sz w:val="28"/>
          <w:szCs w:val="28"/>
        </w:rPr>
        <w:t>а здравоохранения Р</w:t>
      </w:r>
      <w:r w:rsidRPr="00E14113">
        <w:rPr>
          <w:rFonts w:ascii="Times New Roman" w:hAnsi="Times New Roman" w:cs="Times New Roman"/>
          <w:b w:val="0"/>
          <w:sz w:val="28"/>
          <w:szCs w:val="28"/>
        </w:rPr>
        <w:t>оссийской Федерации от 06.06.2016 № 354н «Об утверждении типовой формы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14113">
        <w:rPr>
          <w:rFonts w:ascii="Times New Roman" w:hAnsi="Times New Roman" w:cs="Times New Roman"/>
          <w:b w:val="0"/>
          <w:sz w:val="28"/>
          <w:szCs w:val="28"/>
        </w:rPr>
        <w:t>и порядка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14113">
        <w:rPr>
          <w:rFonts w:ascii="Times New Roman" w:hAnsi="Times New Roman" w:cs="Times New Roman"/>
          <w:b w:val="0"/>
          <w:sz w:val="28"/>
          <w:szCs w:val="28"/>
        </w:rPr>
        <w:t xml:space="preserve">заключения соглашения </w:t>
      </w:r>
      <w:r w:rsidRPr="009B4BD0">
        <w:rPr>
          <w:rFonts w:ascii="Times New Roman" w:hAnsi="Times New Roman" w:cs="Times New Roman"/>
          <w:b w:val="0"/>
          <w:sz w:val="28"/>
          <w:szCs w:val="28"/>
        </w:rPr>
        <w:t>территориального фонда обязательного медицинского страхования с медицинской организацией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оборудования»;</w:t>
      </w:r>
    </w:p>
    <w:p w:rsidR="004F3925" w:rsidRPr="009B4BD0" w:rsidRDefault="004F3925" w:rsidP="004F392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3925" w:rsidRPr="009B4BD0" w:rsidRDefault="004F3925" w:rsidP="004F39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BD0">
        <w:rPr>
          <w:rFonts w:ascii="Times New Roman" w:hAnsi="Times New Roman" w:cs="Times New Roman"/>
          <w:sz w:val="28"/>
          <w:szCs w:val="28"/>
        </w:rPr>
        <w:t>- Приказ Минздрава КБР от 30.05.2018 № 131-П «О внесении изменений в правила и критерии отбора медицинских организаций для включения в план мероприятий  по использованию средств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оборудования, утвержденные приказом Минздрава КБР от 02.12.2016 № 251-П»;</w:t>
      </w:r>
    </w:p>
    <w:p w:rsidR="004F3925" w:rsidRPr="009B4BD0" w:rsidRDefault="004F3925" w:rsidP="004F39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BD0">
        <w:rPr>
          <w:rFonts w:ascii="Times New Roman" w:hAnsi="Times New Roman" w:cs="Times New Roman"/>
          <w:sz w:val="28"/>
          <w:szCs w:val="28"/>
        </w:rPr>
        <w:t>-Приказ Федерального фонда обязательного медицинского страхования от 26.05.2016 № 105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B4BD0">
        <w:rPr>
          <w:rFonts w:ascii="Times New Roman" w:hAnsi="Times New Roman" w:cs="Times New Roman"/>
          <w:sz w:val="28"/>
          <w:szCs w:val="28"/>
        </w:rPr>
        <w:t>б утверждении порядка и форм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и использовании предоставленных средств для их финансового обеспечения»;</w:t>
      </w:r>
    </w:p>
    <w:p w:rsidR="004F3925" w:rsidRPr="009B4BD0" w:rsidRDefault="004F3925" w:rsidP="004F3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BD0">
        <w:rPr>
          <w:rFonts w:ascii="Times New Roman" w:hAnsi="Times New Roman" w:cs="Times New Roman"/>
          <w:sz w:val="28"/>
          <w:szCs w:val="28"/>
        </w:rPr>
        <w:t xml:space="preserve">- Приказ Федерального фонда обязательного медицинского страхования от 01.12.2010 № 227 «О порядке использования средств нормированного страхового запаса территориального фонда обязательного медицинского страхования» </w:t>
      </w:r>
      <w:r>
        <w:rPr>
          <w:rFonts w:ascii="Times New Roman" w:hAnsi="Times New Roman" w:cs="Times New Roman"/>
          <w:sz w:val="28"/>
          <w:szCs w:val="28"/>
        </w:rPr>
        <w:t>(в ред. приказов ФФОМС от 26.12.2011№ 245, от 29.04.2016 № 85, от 22.01.2018 № 9).</w:t>
      </w:r>
    </w:p>
    <w:p w:rsidR="004F3925" w:rsidRDefault="004F3925" w:rsidP="004F39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925" w:rsidRDefault="004F3925" w:rsidP="004F39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Совместный Приказ Минздрава КБР и ТФОМС КБР от 27.10.2016 № 201-П/ 266 «Об утверждении Порядка взаимодействия  Т</w:t>
      </w:r>
      <w:r w:rsidRPr="00E8176E">
        <w:rPr>
          <w:rFonts w:ascii="Times New Roman" w:hAnsi="Times New Roman" w:cs="Times New Roman"/>
          <w:sz w:val="28"/>
          <w:szCs w:val="28"/>
        </w:rPr>
        <w:t>ерриториального фонда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и Министерства здравоохранения  Кабардино-Балкарской Республики по вопросам согласования и утверждения плана мероприятий по использованию средств нормированного страхового запаса </w:t>
      </w:r>
      <w:r w:rsidRPr="00E8176E">
        <w:rPr>
          <w:rFonts w:ascii="Times New Roman" w:hAnsi="Times New Roman" w:cs="Times New Roman"/>
          <w:sz w:val="28"/>
          <w:szCs w:val="28"/>
        </w:rPr>
        <w:t>территориального фонда</w:t>
      </w:r>
      <w:r>
        <w:rPr>
          <w:rFonts w:ascii="Times New Roman" w:hAnsi="Times New Roman" w:cs="Times New Roman"/>
          <w:sz w:val="28"/>
          <w:szCs w:val="28"/>
        </w:rPr>
        <w:t xml:space="preserve"> для финансового обеспечения </w:t>
      </w:r>
      <w:r w:rsidRPr="00E8176E">
        <w:rPr>
          <w:rFonts w:ascii="Times New Roman" w:hAnsi="Times New Roman" w:cs="Times New Roman"/>
          <w:sz w:val="28"/>
          <w:szCs w:val="28"/>
        </w:rPr>
        <w:t>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</w:t>
      </w:r>
      <w:r>
        <w:rPr>
          <w:rFonts w:ascii="Times New Roman" w:hAnsi="Times New Roman" w:cs="Times New Roman"/>
          <w:sz w:val="28"/>
          <w:szCs w:val="28"/>
        </w:rPr>
        <w:t>онта медицинского оборудования»;</w:t>
      </w:r>
    </w:p>
    <w:p w:rsidR="004F3925" w:rsidRDefault="004F3925" w:rsidP="004F39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76E"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E8176E">
        <w:rPr>
          <w:rFonts w:ascii="Times New Roman" w:eastAsia="Calibri" w:hAnsi="Times New Roman" w:cs="Times New Roman"/>
          <w:bCs/>
          <w:sz w:val="28"/>
          <w:szCs w:val="28"/>
        </w:rPr>
        <w:t>ТФОМС КБР от</w:t>
      </w:r>
      <w:r w:rsidRPr="00E81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E8176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8176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8176E">
        <w:rPr>
          <w:rFonts w:ascii="Times New Roman" w:hAnsi="Times New Roman" w:cs="Times New Roman"/>
          <w:sz w:val="28"/>
          <w:szCs w:val="28"/>
        </w:rPr>
        <w:t xml:space="preserve"> г. № 1</w:t>
      </w:r>
      <w:r>
        <w:rPr>
          <w:rFonts w:ascii="Times New Roman" w:hAnsi="Times New Roman" w:cs="Times New Roman"/>
          <w:sz w:val="28"/>
          <w:szCs w:val="28"/>
        </w:rPr>
        <w:t>93</w:t>
      </w:r>
      <w:r w:rsidRPr="00E81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Порядка взаимодействия структурных подразделений  Т</w:t>
      </w:r>
      <w:r w:rsidRPr="00E8176E">
        <w:rPr>
          <w:rFonts w:ascii="Times New Roman" w:hAnsi="Times New Roman" w:cs="Times New Roman"/>
          <w:sz w:val="28"/>
          <w:szCs w:val="28"/>
        </w:rPr>
        <w:t>ерриториального фонда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по формированию и использованию средств нормированного страхового запаса </w:t>
      </w:r>
      <w:r w:rsidRPr="00E8176E">
        <w:rPr>
          <w:rFonts w:ascii="Times New Roman" w:hAnsi="Times New Roman" w:cs="Times New Roman"/>
          <w:sz w:val="28"/>
          <w:szCs w:val="28"/>
        </w:rPr>
        <w:t>территориального фонда</w:t>
      </w:r>
      <w:r>
        <w:rPr>
          <w:rFonts w:ascii="Times New Roman" w:hAnsi="Times New Roman" w:cs="Times New Roman"/>
          <w:sz w:val="28"/>
          <w:szCs w:val="28"/>
        </w:rPr>
        <w:t xml:space="preserve"> для финансового обеспечения </w:t>
      </w:r>
      <w:r w:rsidRPr="00E8176E">
        <w:rPr>
          <w:rFonts w:ascii="Times New Roman" w:hAnsi="Times New Roman" w:cs="Times New Roman"/>
          <w:sz w:val="28"/>
          <w:szCs w:val="28"/>
        </w:rPr>
        <w:t>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</w:t>
      </w:r>
      <w:r>
        <w:rPr>
          <w:rFonts w:ascii="Times New Roman" w:hAnsi="Times New Roman" w:cs="Times New Roman"/>
          <w:sz w:val="28"/>
          <w:szCs w:val="28"/>
        </w:rPr>
        <w:t>онта медицинского оборудования»;</w:t>
      </w:r>
    </w:p>
    <w:p w:rsidR="004F3925" w:rsidRDefault="004F3925" w:rsidP="004F39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 ФФ ОМС от 22.07.2016 № 6619/26-2/и «О порядке использования медицинскими организациями средств нормированного страхового запаса </w:t>
      </w:r>
      <w:r w:rsidRPr="00E8176E">
        <w:rPr>
          <w:rFonts w:ascii="Times New Roman" w:hAnsi="Times New Roman" w:cs="Times New Roman"/>
          <w:sz w:val="28"/>
          <w:szCs w:val="28"/>
        </w:rPr>
        <w:t>территориального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76E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E4E1B" w:rsidRDefault="006E4E1B" w:rsidP="00372BB3">
      <w:pPr>
        <w:ind w:firstLine="567"/>
        <w:jc w:val="center"/>
        <w:rPr>
          <w:rFonts w:ascii="Times New Roman" w:hAnsi="Times New Roman" w:cs="Times New Roman"/>
          <w:b/>
          <w:sz w:val="70"/>
          <w:szCs w:val="70"/>
        </w:rPr>
      </w:pPr>
    </w:p>
    <w:p w:rsidR="004F3925" w:rsidRDefault="004F3925" w:rsidP="00372BB3">
      <w:pPr>
        <w:ind w:firstLine="567"/>
        <w:jc w:val="center"/>
        <w:rPr>
          <w:rFonts w:ascii="Times New Roman" w:hAnsi="Times New Roman" w:cs="Times New Roman"/>
          <w:b/>
          <w:sz w:val="70"/>
          <w:szCs w:val="70"/>
        </w:rPr>
      </w:pPr>
    </w:p>
    <w:p w:rsidR="004F3925" w:rsidRDefault="004F3925" w:rsidP="00372BB3">
      <w:pPr>
        <w:ind w:firstLine="567"/>
        <w:jc w:val="center"/>
        <w:rPr>
          <w:rFonts w:ascii="Times New Roman" w:hAnsi="Times New Roman" w:cs="Times New Roman"/>
          <w:b/>
          <w:sz w:val="70"/>
          <w:szCs w:val="70"/>
        </w:rPr>
      </w:pPr>
    </w:p>
    <w:p w:rsidR="004F3925" w:rsidRDefault="004F3925" w:rsidP="00372BB3">
      <w:pPr>
        <w:ind w:firstLine="567"/>
        <w:jc w:val="center"/>
        <w:rPr>
          <w:rFonts w:ascii="Times New Roman" w:hAnsi="Times New Roman" w:cs="Times New Roman"/>
          <w:b/>
          <w:sz w:val="70"/>
          <w:szCs w:val="70"/>
        </w:rPr>
      </w:pPr>
    </w:p>
    <w:p w:rsidR="004F3925" w:rsidRDefault="004F3925" w:rsidP="00372BB3">
      <w:pPr>
        <w:tabs>
          <w:tab w:val="left" w:pos="1321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72BB3" w:rsidRDefault="00372BB3" w:rsidP="00372BB3">
      <w:pPr>
        <w:tabs>
          <w:tab w:val="left" w:pos="1321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0672">
        <w:rPr>
          <w:rFonts w:ascii="Times New Roman" w:hAnsi="Times New Roman" w:cs="Times New Roman"/>
          <w:b/>
          <w:bCs/>
          <w:sz w:val="32"/>
          <w:szCs w:val="32"/>
        </w:rPr>
        <w:lastRenderedPageBreak/>
        <w:t>ФОРМИРОВАНИЕ СРЕДСТВ НСЗ ТФОМС НА РЕАЛИЗАЦИЮ МЕРОПРИЯТИЙ</w:t>
      </w:r>
    </w:p>
    <w:p w:rsidR="00372BB3" w:rsidRDefault="00372BB3" w:rsidP="00372BB3">
      <w:pPr>
        <w:tabs>
          <w:tab w:val="left" w:pos="13215"/>
        </w:tabs>
        <w:rPr>
          <w:rFonts w:ascii="Times New Roman" w:hAnsi="Times New Roman" w:cs="Times New Roman"/>
          <w:sz w:val="28"/>
          <w:szCs w:val="28"/>
        </w:rPr>
      </w:pPr>
      <w:r w:rsidRPr="0038067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90A5A" wp14:editId="791F0951">
                <wp:simplePos x="0" y="0"/>
                <wp:positionH relativeFrom="column">
                  <wp:posOffset>1232535</wp:posOffset>
                </wp:positionH>
                <wp:positionV relativeFrom="paragraph">
                  <wp:posOffset>140336</wp:posOffset>
                </wp:positionV>
                <wp:extent cx="7019290" cy="400050"/>
                <wp:effectExtent l="76200" t="57150" r="48260" b="95250"/>
                <wp:wrapNone/>
                <wp:docPr id="27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290" cy="400050"/>
                        </a:xfrm>
                        <a:prstGeom prst="rect">
                          <a:avLst/>
                        </a:prstGeom>
                        <a:solidFill>
                          <a:srgbClr val="65D54B">
                            <a:alpha val="12000"/>
                          </a:srgb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372BB3" w:rsidRPr="00380672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99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380672">
                              <w:rPr>
                                <w:color w:val="000099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Санкции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90A5A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97.05pt;margin-top:11.05pt;width:552.7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" fillcolor="#65d54b" stroked="f">
                <v:fill opacity="7967f"/>
                <v:shadow on="t" color="black" opacity="20971f" offset="0,2.2pt"/>
                <v:textbox>
                  <w:txbxContent>
                    <w:p w:rsidR="00372BB3" w:rsidRPr="00380672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99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380672">
                        <w:rPr>
                          <w:color w:val="000099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Санкции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372BB3" w:rsidRDefault="00372BB3" w:rsidP="00372BB3">
      <w:pPr>
        <w:tabs>
          <w:tab w:val="left" w:pos="13215"/>
        </w:tabs>
        <w:rPr>
          <w:rFonts w:ascii="Times New Roman" w:hAnsi="Times New Roman" w:cs="Times New Roman"/>
          <w:sz w:val="28"/>
          <w:szCs w:val="28"/>
        </w:rPr>
      </w:pPr>
    </w:p>
    <w:p w:rsidR="00372BB3" w:rsidRDefault="00372BB3" w:rsidP="00372BB3">
      <w:pPr>
        <w:rPr>
          <w:rFonts w:ascii="Times New Roman" w:hAnsi="Times New Roman" w:cs="Times New Roman"/>
          <w:sz w:val="28"/>
          <w:szCs w:val="28"/>
        </w:rPr>
      </w:pP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55479" wp14:editId="65767D19">
                <wp:simplePos x="0" y="0"/>
                <wp:positionH relativeFrom="column">
                  <wp:posOffset>4505325</wp:posOffset>
                </wp:positionH>
                <wp:positionV relativeFrom="paragraph">
                  <wp:posOffset>66675</wp:posOffset>
                </wp:positionV>
                <wp:extent cx="461599" cy="357190"/>
                <wp:effectExtent l="76200" t="57150" r="0" b="100330"/>
                <wp:wrapNone/>
                <wp:docPr id="24" name="Стрелка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61599" cy="357190"/>
                        </a:xfrm>
                        <a:prstGeom prst="downArrow">
                          <a:avLst>
                            <a:gd name="adj1" fmla="val 50000"/>
                            <a:gd name="adj2" fmla="val 65238"/>
                          </a:avLst>
                        </a:prstGeom>
                        <a:solidFill>
                          <a:srgbClr val="006600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F7892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1" o:spid="_x0000_s1026" type="#_x0000_t67" style="position:absolute;margin-left:354.75pt;margin-top:5.25pt;width:36.35pt;height:2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" adj="7509" fillcolor="#060" stroked="f">
                <v:stroke joinstyle="round"/>
                <v:shadow on="t" color="black" opacity="20971f" offset="0,2.2pt"/>
              </v:shape>
            </w:pict>
          </mc:Fallback>
        </mc:AlternateContent>
      </w:r>
    </w:p>
    <w:p w:rsidR="00372BB3" w:rsidRDefault="00372BB3" w:rsidP="00372BB3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A0B71" wp14:editId="4F859BFB">
                <wp:simplePos x="0" y="0"/>
                <wp:positionH relativeFrom="column">
                  <wp:posOffset>1299209</wp:posOffset>
                </wp:positionH>
                <wp:positionV relativeFrom="paragraph">
                  <wp:posOffset>173990</wp:posOffset>
                </wp:positionV>
                <wp:extent cx="6952615" cy="733425"/>
                <wp:effectExtent l="76200" t="57150" r="76835" b="104775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952615" cy="733425"/>
                        </a:xfrm>
                        <a:prstGeom prst="rect">
                          <a:avLst/>
                        </a:prstGeom>
                        <a:solidFill>
                          <a:srgbClr val="65D54B">
                            <a:alpha val="48000"/>
                          </a:srgb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8571E">
                              <w:rPr>
                                <w:color w:val="000099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Мероприятия по дополнительному профессиональному образованию медицинских работников, приобретению и проведению ремонта медицинского оборудования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A0B71" id="TextBox 29" o:spid="_x0000_s1027" type="#_x0000_t202" style="position:absolute;margin-left:102.3pt;margin-top:13.7pt;width:547.45pt;height:57.75pt;rotation:18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" fillcolor="#65d54b" stroked="f">
                <v:fill opacity="31354f"/>
                <v:shadow on="t" color="black" opacity="20971f" offset="0,2.2pt"/>
                <v:textbox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8571E">
                        <w:rPr>
                          <w:color w:val="000099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Мероприятия по дополнительному профессиональному образованию медицинских работников, приобретению и проведению ремонта медицинского оборудования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72BB3" w:rsidRPr="00B8571E" w:rsidRDefault="00372BB3" w:rsidP="00372BB3">
      <w:pPr>
        <w:rPr>
          <w:rFonts w:ascii="Times New Roman" w:hAnsi="Times New Roman" w:cs="Times New Roman"/>
          <w:sz w:val="28"/>
          <w:szCs w:val="28"/>
        </w:rPr>
      </w:pPr>
    </w:p>
    <w:p w:rsidR="00372BB3" w:rsidRPr="00B8571E" w:rsidRDefault="00372BB3" w:rsidP="00372BB3">
      <w:pPr>
        <w:rPr>
          <w:rFonts w:ascii="Times New Roman" w:hAnsi="Times New Roman" w:cs="Times New Roman"/>
          <w:sz w:val="28"/>
          <w:szCs w:val="28"/>
        </w:rPr>
      </w:pPr>
    </w:p>
    <w:p w:rsidR="00372BB3" w:rsidRPr="00B8571E" w:rsidRDefault="00372BB3" w:rsidP="00372BB3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37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00"/>
        <w:gridCol w:w="2040"/>
        <w:gridCol w:w="2220"/>
        <w:gridCol w:w="2260"/>
        <w:gridCol w:w="2240"/>
        <w:gridCol w:w="2240"/>
      </w:tblGrid>
      <w:tr w:rsidR="00372BB3" w:rsidRPr="00B8571E" w:rsidTr="00B8571E">
        <w:trPr>
          <w:trHeight w:val="832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5E0"/>
            <w:tcMar>
              <w:top w:w="14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контроля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5E0"/>
            <w:tcMar>
              <w:top w:w="14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ТФОМ</w:t>
            </w:r>
            <w:r w:rsidRPr="00B8571E">
              <w:rPr>
                <w:noProof/>
                <w:lang w:eastAsia="ru-RU"/>
              </w:rPr>
              <w:t xml:space="preserve"> </w:t>
            </w: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6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FCD"/>
            <w:tcMar>
              <w:top w:w="14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BDD349" wp14:editId="345F6EF6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414020</wp:posOffset>
                      </wp:positionV>
                      <wp:extent cx="561975" cy="304800"/>
                      <wp:effectExtent l="38100" t="0" r="28575" b="57150"/>
                      <wp:wrapNone/>
                      <wp:docPr id="11283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561975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456D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6" o:spid="_x0000_s1026" type="#_x0000_t32" style="position:absolute;margin-left:66.65pt;margin-top:32.6pt;width:44.25pt;height:24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" strokecolor="red" strokeweight="1.5pt">
                      <v:stroke endarrow="open"/>
                    </v:shape>
                  </w:pict>
                </mc:Fallback>
              </mc:AlternateContent>
            </w: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</w:t>
            </w:r>
          </w:p>
        </w:tc>
      </w:tr>
      <w:tr w:rsidR="00372BB3" w:rsidRPr="00B8571E" w:rsidTr="00B8571E">
        <w:trPr>
          <w:trHeight w:val="10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5E0"/>
            <w:tcMar>
              <w:top w:w="14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ТПОМС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4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30AC3B" wp14:editId="024C3D9C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-337820</wp:posOffset>
                      </wp:positionV>
                      <wp:extent cx="330200" cy="285750"/>
                      <wp:effectExtent l="0" t="0" r="69850" b="57150"/>
                      <wp:wrapNone/>
                      <wp:docPr id="11284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20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FCF52" id="Прямая со стрелкой 37" o:spid="_x0000_s1026" type="#_x0000_t32" style="position:absolute;margin-left:31.5pt;margin-top:-26.6pt;width:26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" strokecolor="red" strokeweight="1.5pt">
                      <v:stroke endarrow="open"/>
                    </v:shape>
                  </w:pict>
                </mc:Fallback>
              </mc:AlternateContent>
            </w: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мероприятия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4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мероприятия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FCD"/>
            <w:tcMar>
              <w:top w:w="14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средства на ТПОМС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FCD"/>
            <w:tcMar>
              <w:top w:w="14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собственные средства</w:t>
            </w:r>
          </w:p>
        </w:tc>
      </w:tr>
      <w:tr w:rsidR="00372BB3" w:rsidRPr="00B8571E" w:rsidTr="00B8571E">
        <w:trPr>
          <w:trHeight w:val="47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5E0"/>
            <w:tcMar>
              <w:top w:w="14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МЭК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5E0"/>
            <w:tcMar>
              <w:top w:w="14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50%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4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50%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4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50%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FCD"/>
            <w:tcMar>
              <w:top w:w="14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50%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FCD"/>
            <w:tcMar>
              <w:top w:w="14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372BB3" w:rsidRPr="00B8571E" w:rsidTr="00B8571E">
        <w:trPr>
          <w:trHeight w:val="47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5E0"/>
            <w:tcMar>
              <w:top w:w="14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ЭКМП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5E0"/>
            <w:tcMar>
              <w:top w:w="14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65%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4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35%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4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35%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FCD"/>
            <w:tcMar>
              <w:top w:w="14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50%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FCD"/>
            <w:tcMar>
              <w:top w:w="14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15%</w:t>
            </w:r>
          </w:p>
        </w:tc>
      </w:tr>
      <w:tr w:rsidR="00372BB3" w:rsidRPr="00B8571E" w:rsidTr="00B8571E">
        <w:trPr>
          <w:trHeight w:val="47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5E0"/>
            <w:tcMar>
              <w:top w:w="14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МЭЭ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5E0"/>
            <w:tcMar>
              <w:top w:w="14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65%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4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35%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4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35%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FCD"/>
            <w:tcMar>
              <w:top w:w="14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50%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FCD"/>
            <w:tcMar>
              <w:top w:w="14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15%</w:t>
            </w:r>
          </w:p>
        </w:tc>
      </w:tr>
      <w:tr w:rsidR="00372BB3" w:rsidRPr="00B8571E" w:rsidTr="00B8571E">
        <w:trPr>
          <w:trHeight w:val="153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5E0"/>
            <w:tcMar>
              <w:top w:w="14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Штрафы за неоказание медицинской помощи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5E0"/>
            <w:tcMar>
              <w:top w:w="14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75%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4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25%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4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25%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FCD"/>
            <w:tcMar>
              <w:top w:w="14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50%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FCD"/>
            <w:tcMar>
              <w:top w:w="14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72BB3" w:rsidRPr="00B8571E" w:rsidRDefault="00372BB3" w:rsidP="00493FF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25%</w:t>
            </w:r>
          </w:p>
        </w:tc>
      </w:tr>
    </w:tbl>
    <w:p w:rsidR="00372BB3" w:rsidRDefault="00372BB3" w:rsidP="00372BB3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372BB3" w:rsidRDefault="00372BB3" w:rsidP="00372BB3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372BB3" w:rsidRPr="00785D65" w:rsidRDefault="00372BB3" w:rsidP="00372BB3">
      <w:pPr>
        <w:tabs>
          <w:tab w:val="left" w:pos="2355"/>
        </w:tabs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85D65"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E44BE9" wp14:editId="6E40F300">
                <wp:simplePos x="0" y="0"/>
                <wp:positionH relativeFrom="column">
                  <wp:posOffset>3811</wp:posOffset>
                </wp:positionH>
                <wp:positionV relativeFrom="paragraph">
                  <wp:posOffset>-126365</wp:posOffset>
                </wp:positionV>
                <wp:extent cx="9315450" cy="352425"/>
                <wp:effectExtent l="57150" t="57150" r="76200" b="104775"/>
                <wp:wrapNone/>
                <wp:docPr id="25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352425"/>
                        </a:xfrm>
                        <a:prstGeom prst="rect">
                          <a:avLst/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372BB3" w:rsidRPr="0057296C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262626" w:themeColor="text1" w:themeTint="D9"/>
                              </w:rPr>
                            </w:pPr>
                            <w:r w:rsidRPr="0057296C">
                              <w:rPr>
                                <w:b/>
                                <w:bCs/>
                                <w:color w:val="262626" w:themeColor="text1" w:themeTint="D9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МЕХАНИЗМ ФИНАНСОВОГО ОБЕСПЕЧЕНИЯ МЕРОПРИЯТИЙ ИЗ СРЕДСТВ НСЗ ТФОМС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44BE9" id="TextBox 24" o:spid="_x0000_s1028" type="#_x0000_t202" style="position:absolute;margin-left:.3pt;margin-top:-9.95pt;width:733.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" fillcolor="#060" stroked="f">
                <v:fill opacity="13107f"/>
                <v:shadow on="t" color="black" opacity="20971f" offset="0,2.2pt"/>
                <v:textbox>
                  <w:txbxContent>
                    <w:p w:rsidR="00372BB3" w:rsidRPr="0057296C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262626" w:themeColor="text1" w:themeTint="D9"/>
                        </w:rPr>
                      </w:pPr>
                      <w:r w:rsidRPr="0057296C">
                        <w:rPr>
                          <w:b/>
                          <w:bCs/>
                          <w:color w:val="262626" w:themeColor="text1" w:themeTint="D9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МЕХАНИЗМ ФИНАНСОВОГО ОБЕСПЕЧЕНИЯ МЕРОПРИЯТИЙ ИЗ СРЕДСТВ НСЗ ТФОМС</w:t>
                      </w:r>
                    </w:p>
                  </w:txbxContent>
                </v:textbox>
              </v:shape>
            </w:pict>
          </mc:Fallback>
        </mc:AlternateContent>
      </w:r>
    </w:p>
    <w:p w:rsidR="00372BB3" w:rsidRDefault="00372BB3" w:rsidP="00372BB3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7312C" wp14:editId="2AE64DA9">
                <wp:simplePos x="0" y="0"/>
                <wp:positionH relativeFrom="column">
                  <wp:posOffset>6357620</wp:posOffset>
                </wp:positionH>
                <wp:positionV relativeFrom="paragraph">
                  <wp:posOffset>1771650</wp:posOffset>
                </wp:positionV>
                <wp:extent cx="1912340" cy="523220"/>
                <wp:effectExtent l="76200" t="57150" r="107315" b="125095"/>
                <wp:wrapNone/>
                <wp:docPr id="28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340" cy="523220"/>
                        </a:xfrm>
                        <a:prstGeom prst="rect">
                          <a:avLst/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8571E">
                              <w:rPr>
                                <w:color w:val="000099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ТФ ОМС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7312C" id="TextBox 10" o:spid="_x0000_s1029" type="#_x0000_t202" style="position:absolute;margin-left:500.6pt;margin-top:139.5pt;width:150.6pt;height:4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" fillcolor="#060" strokecolor="red">
                <v:fill opacity="13107f"/>
                <v:shadow on="t" color="black" opacity="20971f" offset="0,2.2pt"/>
                <v:textbox style="mso-fit-shape-to-text:t"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8571E">
                        <w:rPr>
                          <w:color w:val="000099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ТФ ОМС</w:t>
                      </w:r>
                    </w:p>
                  </w:txbxContent>
                </v:textbox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3E1CB7" wp14:editId="49E08DE5">
                <wp:simplePos x="0" y="0"/>
                <wp:positionH relativeFrom="column">
                  <wp:posOffset>4714875</wp:posOffset>
                </wp:positionH>
                <wp:positionV relativeFrom="paragraph">
                  <wp:posOffset>4128770</wp:posOffset>
                </wp:positionV>
                <wp:extent cx="857256" cy="369332"/>
                <wp:effectExtent l="76200" t="57150" r="76200" b="88265"/>
                <wp:wrapNone/>
                <wp:docPr id="31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857256" cy="369332"/>
                        </a:xfrm>
                        <a:prstGeom prst="rect">
                          <a:avLst/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8571E">
                              <w:rPr>
                                <w:color w:val="000099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ВРАЧ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E1CB7" id="TextBox 14" o:spid="_x0000_s1030" type="#_x0000_t202" style="position:absolute;margin-left:371.25pt;margin-top:325.1pt;width:67.5pt;height:29.1pt;rotation:180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" fillcolor="#060" stroked="f">
                <v:fill opacity="13107f"/>
                <v:shadow on="t" color="black" opacity="20971f" offset="0,2.2pt"/>
                <v:textbox style="mso-fit-shape-to-text:t"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8571E">
                        <w:rPr>
                          <w:color w:val="000099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ВРАЧ</w:t>
                      </w:r>
                    </w:p>
                  </w:txbxContent>
                </v:textbox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46B055DE" wp14:editId="75DB1105">
            <wp:simplePos x="0" y="0"/>
            <wp:positionH relativeFrom="column">
              <wp:posOffset>3500120</wp:posOffset>
            </wp:positionH>
            <wp:positionV relativeFrom="paragraph">
              <wp:posOffset>1714500</wp:posOffset>
            </wp:positionV>
            <wp:extent cx="2071687" cy="1714500"/>
            <wp:effectExtent l="0" t="0" r="43180" b="38100"/>
            <wp:wrapNone/>
            <wp:docPr id="12322" name="Picture 13" descr="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13" descr="hospit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687" cy="1714500"/>
                    </a:xfrm>
                    <a:prstGeom prst="rect">
                      <a:avLst/>
                    </a:prstGeom>
                    <a:solidFill>
                      <a:srgbClr val="006600">
                        <a:alpha val="20000"/>
                      </a:srgbClr>
                    </a:solidFill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7028D1D1" wp14:editId="6906396E">
            <wp:simplePos x="0" y="0"/>
            <wp:positionH relativeFrom="column">
              <wp:posOffset>3500120</wp:posOffset>
            </wp:positionH>
            <wp:positionV relativeFrom="paragraph">
              <wp:posOffset>4071620</wp:posOffset>
            </wp:positionV>
            <wp:extent cx="1252537" cy="1017588"/>
            <wp:effectExtent l="0" t="0" r="5080" b="0"/>
            <wp:wrapNone/>
            <wp:docPr id="12312" name="Picture 2" descr="C:\Users\баранова\Desktop\Слайды\Воронеж\a1a239f78ef26b30ace0a144de875f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" name="Picture 2" descr="C:\Users\баранова\Desktop\Слайды\Воронеж\a1a239f78ef26b30ace0a144de875f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37" cy="1017588"/>
                    </a:xfrm>
                    <a:prstGeom prst="rect">
                      <a:avLst/>
                    </a:prstGeom>
                    <a:solidFill>
                      <a:srgbClr val="006600">
                        <a:alpha val="20000"/>
                      </a:srgbClr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D63091" wp14:editId="6A11EAF6">
                <wp:simplePos x="0" y="0"/>
                <wp:positionH relativeFrom="column">
                  <wp:posOffset>6286500</wp:posOffset>
                </wp:positionH>
                <wp:positionV relativeFrom="paragraph">
                  <wp:posOffset>57150</wp:posOffset>
                </wp:positionV>
                <wp:extent cx="1912340" cy="523220"/>
                <wp:effectExtent l="76200" t="57150" r="107315" b="125095"/>
                <wp:wrapNone/>
                <wp:docPr id="56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340" cy="523220"/>
                        </a:xfrm>
                        <a:prstGeom prst="rect">
                          <a:avLst/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8571E">
                              <w:rPr>
                                <w:color w:val="000099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ФОМС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63091" id="TextBox 55" o:spid="_x0000_s1031" type="#_x0000_t202" style="position:absolute;margin-left:495pt;margin-top:4.5pt;width:150.6pt;height:41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" fillcolor="#060" strokecolor="red">
                <v:fill opacity="13107f"/>
                <v:shadow on="t" color="black" opacity="20971f" offset="0,2.2pt"/>
                <v:textbox style="mso-fit-shape-to-text:t"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8571E">
                        <w:rPr>
                          <w:color w:val="000099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ФОМС</w:t>
                      </w:r>
                    </w:p>
                  </w:txbxContent>
                </v:textbox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6FD9BA" wp14:editId="7A007FCC">
                <wp:simplePos x="0" y="0"/>
                <wp:positionH relativeFrom="column">
                  <wp:posOffset>928370</wp:posOffset>
                </wp:positionH>
                <wp:positionV relativeFrom="paragraph">
                  <wp:posOffset>4019550</wp:posOffset>
                </wp:positionV>
                <wp:extent cx="2571750" cy="1587"/>
                <wp:effectExtent l="19050" t="19050" r="0" b="36830"/>
                <wp:wrapNone/>
                <wp:docPr id="12320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2571750" cy="158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2EF8C" id="Прямая соединительная линия 53" o:spid="_x0000_s1026" style="position:absolute;rotation:18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pt,316.5pt" to="275.6pt,3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" strokecolor="#060" strokeweight="3pt">
                <v:stroke joinstyle="miter"/>
              </v:lin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339D0A" wp14:editId="571C39B6">
                <wp:simplePos x="0" y="0"/>
                <wp:positionH relativeFrom="column">
                  <wp:posOffset>568008</wp:posOffset>
                </wp:positionH>
                <wp:positionV relativeFrom="paragraph">
                  <wp:posOffset>3663632</wp:posOffset>
                </wp:positionV>
                <wp:extent cx="736600" cy="15875"/>
                <wp:effectExtent l="55562" t="39688" r="61913" b="4762"/>
                <wp:wrapNone/>
                <wp:docPr id="57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736600" cy="1587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0066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EEC59" id="Прямая со стрелкой 56" o:spid="_x0000_s1026" type="#_x0000_t32" style="position:absolute;margin-left:44.75pt;margin-top:288.45pt;width:58pt;height:1.25pt;rotation:90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" strokecolor="#060" strokeweight="2.75pt">
                <v:stroke endarrow="open" joinstyle="miter"/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DED3FB" wp14:editId="2F773CBF">
                <wp:simplePos x="0" y="0"/>
                <wp:positionH relativeFrom="column">
                  <wp:posOffset>641985</wp:posOffset>
                </wp:positionH>
                <wp:positionV relativeFrom="paragraph">
                  <wp:posOffset>1518920</wp:posOffset>
                </wp:positionV>
                <wp:extent cx="571500" cy="1588"/>
                <wp:effectExtent l="18415" t="19685" r="37465" b="18415"/>
                <wp:wrapNone/>
                <wp:docPr id="64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571500" cy="158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5237A" id="Прямая соединительная линия 63" o:spid="_x0000_s1026" style="position:absolute;rotation:90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5pt,119.6pt" to="95.55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" strokecolor="#060" strokeweight="3pt">
                <v:stroke joinstyle="miter"/>
              </v:lin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6228E8" wp14:editId="2CC804A1">
                <wp:simplePos x="0" y="0"/>
                <wp:positionH relativeFrom="column">
                  <wp:posOffset>928370</wp:posOffset>
                </wp:positionH>
                <wp:positionV relativeFrom="paragraph">
                  <wp:posOffset>1233170</wp:posOffset>
                </wp:positionV>
                <wp:extent cx="6572250" cy="1588"/>
                <wp:effectExtent l="0" t="19050" r="19050" b="36830"/>
                <wp:wrapNone/>
                <wp:docPr id="66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158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1EEA8" id="Прямая соединительная линия 6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pt,97.1pt" to="590.6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" strokecolor="#060" strokeweight="3pt">
                <v:stroke joinstyle="miter"/>
              </v:lin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665EBF" wp14:editId="424D7916">
                <wp:simplePos x="0" y="0"/>
                <wp:positionH relativeFrom="column">
                  <wp:posOffset>7251382</wp:posOffset>
                </wp:positionH>
                <wp:positionV relativeFrom="paragraph">
                  <wp:posOffset>1480503</wp:posOffset>
                </wp:positionV>
                <wp:extent cx="500063" cy="1587"/>
                <wp:effectExtent l="58738" t="17462" r="73342" b="54293"/>
                <wp:wrapNone/>
                <wp:docPr id="68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00063" cy="158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66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7E0F18" id="Прямая со стрелкой 67" o:spid="_x0000_s1026" type="#_x0000_t32" style="position:absolute;margin-left:570.95pt;margin-top:116.6pt;width:39.4pt;height:.1pt;rotation:9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" strokecolor="#060" strokeweight="3pt">
                <v:stroke endarrow="open" joinstyle="miter"/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2B2792" wp14:editId="5F99D910">
                <wp:simplePos x="0" y="0"/>
                <wp:positionH relativeFrom="column">
                  <wp:posOffset>6679247</wp:posOffset>
                </wp:positionH>
                <wp:positionV relativeFrom="paragraph">
                  <wp:posOffset>3109278</wp:posOffset>
                </wp:positionV>
                <wp:extent cx="1787525" cy="1588"/>
                <wp:effectExtent l="16828" t="2222" r="39052" b="20003"/>
                <wp:wrapNone/>
                <wp:docPr id="70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787525" cy="158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2E27C" id="Прямая соединительная линия 69" o:spid="_x0000_s1026" style="position:absolute;rotation:9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5.9pt,244.85pt" to="666.65pt,2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" strokecolor="#060" strokeweight="3pt">
                <v:stroke joinstyle="miter"/>
              </v:lin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293087" wp14:editId="43376C3B">
                <wp:simplePos x="0" y="0"/>
                <wp:positionH relativeFrom="column">
                  <wp:posOffset>5572125</wp:posOffset>
                </wp:positionH>
                <wp:positionV relativeFrom="paragraph">
                  <wp:posOffset>4133850</wp:posOffset>
                </wp:positionV>
                <wp:extent cx="2000250" cy="1587"/>
                <wp:effectExtent l="38100" t="133350" r="0" b="132080"/>
                <wp:wrapNone/>
                <wp:docPr id="72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2000250" cy="158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66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954C4" id="Прямая со стрелкой 71" o:spid="_x0000_s1026" type="#_x0000_t32" style="position:absolute;margin-left:438.75pt;margin-top:325.5pt;width:157.5pt;height:.1pt;rotation:18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" strokecolor="#060" strokeweight="3pt">
                <v:stroke endarrow="open" joinstyle="miter"/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3FEE52" wp14:editId="6FA6A64A">
                <wp:simplePos x="0" y="0"/>
                <wp:positionH relativeFrom="column">
                  <wp:posOffset>5572125</wp:posOffset>
                </wp:positionH>
                <wp:positionV relativeFrom="paragraph">
                  <wp:posOffset>2705100</wp:posOffset>
                </wp:positionV>
                <wp:extent cx="1285875" cy="0"/>
                <wp:effectExtent l="38100" t="133350" r="0" b="133350"/>
                <wp:wrapNone/>
                <wp:docPr id="76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66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532E3" id="Прямая со стрелкой 75" o:spid="_x0000_s1026" type="#_x0000_t32" style="position:absolute;margin-left:438.75pt;margin-top:213pt;width:101.25pt;height:0;rotation:18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" strokecolor="#060" strokeweight="3pt">
                <v:stroke endarrow="open" joinstyle="miter"/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46514D" wp14:editId="0FA9F0E2">
                <wp:simplePos x="0" y="0"/>
                <wp:positionH relativeFrom="column">
                  <wp:posOffset>5572125</wp:posOffset>
                </wp:positionH>
                <wp:positionV relativeFrom="paragraph">
                  <wp:posOffset>2876550</wp:posOffset>
                </wp:positionV>
                <wp:extent cx="1643063" cy="1587"/>
                <wp:effectExtent l="0" t="19050" r="33655" b="36830"/>
                <wp:wrapNone/>
                <wp:docPr id="78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3063" cy="158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A17F5" id="Прямая соединительная линия 7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75pt,226.5pt" to="568.15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" strokecolor="#060" strokeweight="3pt">
                <v:stroke joinstyle="miter"/>
              </v:lin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8AD5E3" wp14:editId="3A3C1964">
                <wp:simplePos x="0" y="0"/>
                <wp:positionH relativeFrom="column">
                  <wp:posOffset>6929120</wp:posOffset>
                </wp:positionH>
                <wp:positionV relativeFrom="paragraph">
                  <wp:posOffset>2609850</wp:posOffset>
                </wp:positionV>
                <wp:extent cx="573087" cy="1587"/>
                <wp:effectExtent l="57150" t="38100" r="170180" b="17780"/>
                <wp:wrapNone/>
                <wp:docPr id="80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573087" cy="158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66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E50B0" id="Прямая со стрелкой 79" o:spid="_x0000_s1026" type="#_x0000_t32" style="position:absolute;margin-left:545.6pt;margin-top:205.5pt;width:45.1pt;height:.1pt;rotation:90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" strokecolor="#060" strokeweight="3pt">
                <v:stroke endarrow="open" joinstyle="miter"/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A6E673" wp14:editId="53E38A71">
                <wp:simplePos x="0" y="0"/>
                <wp:positionH relativeFrom="column">
                  <wp:posOffset>6644005</wp:posOffset>
                </wp:positionH>
                <wp:positionV relativeFrom="paragraph">
                  <wp:posOffset>1181100</wp:posOffset>
                </wp:positionV>
                <wp:extent cx="1143000" cy="1587"/>
                <wp:effectExtent l="56515" t="38735" r="75565" b="18415"/>
                <wp:wrapNone/>
                <wp:docPr id="82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143000" cy="158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66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E7D4D" id="Прямая со стрелкой 81" o:spid="_x0000_s1026" type="#_x0000_t32" style="position:absolute;margin-left:523.15pt;margin-top:93pt;width:90pt;height:.1pt;rotation:90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" strokecolor="#060" strokeweight="3pt">
                <v:stroke endarrow="open" joinstyle="miter"/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42E186" wp14:editId="2FD2AEAB">
                <wp:simplePos x="0" y="0"/>
                <wp:positionH relativeFrom="column">
                  <wp:posOffset>1785620</wp:posOffset>
                </wp:positionH>
                <wp:positionV relativeFrom="paragraph">
                  <wp:posOffset>4162425</wp:posOffset>
                </wp:positionV>
                <wp:extent cx="1714500" cy="642937"/>
                <wp:effectExtent l="38100" t="19050" r="19050" b="81280"/>
                <wp:wrapNone/>
                <wp:docPr id="84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714500" cy="64293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66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ACE44" id="Прямая со стрелкой 83" o:spid="_x0000_s1026" type="#_x0000_t32" style="position:absolute;margin-left:140.6pt;margin-top:327.75pt;width:135pt;height:50.6pt;rotation:180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" strokecolor="#060" strokeweight="3pt">
                <v:stroke endarrow="open" joinstyle="miter"/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83998F" wp14:editId="13A6C8B6">
                <wp:simplePos x="0" y="0"/>
                <wp:positionH relativeFrom="column">
                  <wp:posOffset>6680200</wp:posOffset>
                </wp:positionH>
                <wp:positionV relativeFrom="paragraph">
                  <wp:posOffset>2404745</wp:posOffset>
                </wp:positionV>
                <wp:extent cx="357188" cy="1588"/>
                <wp:effectExtent l="25400" t="12700" r="30480" b="11430"/>
                <wp:wrapNone/>
                <wp:docPr id="87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357188" cy="158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19DF6" id="Прямая соединительная линия 86" o:spid="_x0000_s1026" style="position:absolute;rotation:90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6pt,189.35pt" to="554.15pt,1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" strokecolor="#060" strokeweight="3pt">
                <v:stroke joinstyle="miter"/>
              </v:lin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6EA5B8" wp14:editId="2FD82EC7">
                <wp:simplePos x="0" y="0"/>
                <wp:positionH relativeFrom="column">
                  <wp:posOffset>1356995</wp:posOffset>
                </wp:positionH>
                <wp:positionV relativeFrom="paragraph">
                  <wp:posOffset>3642995</wp:posOffset>
                </wp:positionV>
                <wp:extent cx="1214437" cy="357188"/>
                <wp:effectExtent l="0" t="0" r="5080" b="5080"/>
                <wp:wrapNone/>
                <wp:docPr id="12321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14437" cy="357188"/>
                        </a:xfrm>
                        <a:prstGeom prst="roundRect">
                          <a:avLst/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8571E">
                              <w:rPr>
                                <w:color w:val="000099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ЗАЯВКА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006EA5B8" id="Скругленный прямоугольник 33" o:spid="_x0000_s1032" style="position:absolute;margin-left:106.85pt;margin-top:286.85pt;width:95.6pt;height:28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" fillcolor="#060" stroked="f">
                <v:fill opacity="13107f"/>
                <v:textbox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8571E">
                        <w:rPr>
                          <w:color w:val="000099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ЗАЯВКА </w:t>
                      </w:r>
                    </w:p>
                  </w:txbxContent>
                </v:textbox>
              </v:roundrect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876535" wp14:editId="4C426A39">
                <wp:simplePos x="0" y="0"/>
                <wp:positionH relativeFrom="column">
                  <wp:posOffset>3071495</wp:posOffset>
                </wp:positionH>
                <wp:positionV relativeFrom="paragraph">
                  <wp:posOffset>928370</wp:posOffset>
                </wp:positionV>
                <wp:extent cx="2857500" cy="285750"/>
                <wp:effectExtent l="0" t="0" r="0" b="0"/>
                <wp:wrapNone/>
                <wp:docPr id="35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  <w:t>План мероприятий согласовывается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13876535" id="Скругленный прямоугольник 43" o:spid="_x0000_s1033" style="position:absolute;margin-left:241.85pt;margin-top:73.1pt;width:225pt;height:22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" fillcolor="#060" stroked="f">
                <v:fill opacity="13107f"/>
                <v:textbox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color w:val="000099"/>
                          <w:kern w:val="24"/>
                          <w:sz w:val="20"/>
                          <w:szCs w:val="20"/>
                        </w:rPr>
                        <w:t>План мероприятий согласовывается</w:t>
                      </w:r>
                    </w:p>
                  </w:txbxContent>
                </v:textbox>
              </v:roundrect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F1E53D" wp14:editId="1CF40CC2">
                <wp:simplePos x="0" y="0"/>
                <wp:positionH relativeFrom="column">
                  <wp:posOffset>1617345</wp:posOffset>
                </wp:positionH>
                <wp:positionV relativeFrom="paragraph">
                  <wp:posOffset>4254500</wp:posOffset>
                </wp:positionV>
                <wp:extent cx="1033462" cy="449262"/>
                <wp:effectExtent l="38100" t="133350" r="33655" b="141605"/>
                <wp:wrapNone/>
                <wp:docPr id="37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20499970">
                          <a:off x="0" y="0"/>
                          <a:ext cx="1033462" cy="449262"/>
                        </a:xfrm>
                        <a:prstGeom prst="roundRect">
                          <a:avLst/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8571E">
                              <w:rPr>
                                <w:color w:val="000099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Контракт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2AF1E53D" id="Скругленный прямоугольник 36" o:spid="_x0000_s1034" style="position:absolute;margin-left:127.35pt;margin-top:335pt;width:81.35pt;height:35.35pt;rotation:-1201526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" fillcolor="#060" stroked="f">
                <v:fill opacity="13107f"/>
                <v:textbox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8571E">
                        <w:rPr>
                          <w:color w:val="000099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Контракт</w:t>
                      </w:r>
                    </w:p>
                  </w:txbxContent>
                </v:textbox>
              </v:roundrect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9A3FC6" wp14:editId="0D8D6BD8">
                <wp:simplePos x="0" y="0"/>
                <wp:positionH relativeFrom="column">
                  <wp:posOffset>5572125</wp:posOffset>
                </wp:positionH>
                <wp:positionV relativeFrom="paragraph">
                  <wp:posOffset>3733800</wp:posOffset>
                </wp:positionV>
                <wp:extent cx="1857375" cy="38100"/>
                <wp:effectExtent l="19050" t="19050" r="28575" b="19050"/>
                <wp:wrapNone/>
                <wp:docPr id="40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381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733E3" id="Прямая соединительная линия 39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75pt,294pt" to="585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" strokecolor="#060" strokeweight="3pt">
                <v:stroke joinstyle="miter"/>
              </v:lin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6EF9F1" wp14:editId="0D773612">
                <wp:simplePos x="0" y="0"/>
                <wp:positionH relativeFrom="column">
                  <wp:posOffset>6680200</wp:posOffset>
                </wp:positionH>
                <wp:positionV relativeFrom="paragraph">
                  <wp:posOffset>2995295</wp:posOffset>
                </wp:positionV>
                <wp:extent cx="1500188" cy="1588"/>
                <wp:effectExtent l="63500" t="31750" r="68580" b="11430"/>
                <wp:wrapNone/>
                <wp:docPr id="41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500188" cy="158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66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9D10B" id="Прямая со стрелкой 40" o:spid="_x0000_s1026" type="#_x0000_t32" style="position:absolute;margin-left:526pt;margin-top:235.85pt;width:118.15pt;height:.15pt;rotation:90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" strokecolor="#060" strokeweight="3pt">
                <v:stroke endarrow="open" joinstyle="miter"/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6207C3" wp14:editId="18D098A9">
                <wp:simplePos x="0" y="0"/>
                <wp:positionH relativeFrom="column">
                  <wp:posOffset>5357495</wp:posOffset>
                </wp:positionH>
                <wp:positionV relativeFrom="paragraph">
                  <wp:posOffset>1642745</wp:posOffset>
                </wp:positionV>
                <wp:extent cx="1071562" cy="500063"/>
                <wp:effectExtent l="0" t="0" r="0" b="0"/>
                <wp:wrapNone/>
                <wp:docPr id="52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562" cy="5000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8571E">
                              <w:rPr>
                                <w:color w:val="000099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Подписанное соглашение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316207C3" id="_x0000_s1035" style="position:absolute;margin-left:421.85pt;margin-top:129.35pt;width:84.35pt;height:39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" fillcolor="#060" stroked="f">
                <v:fill opacity="13107f"/>
                <v:textbox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8571E">
                        <w:rPr>
                          <w:color w:val="000099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Подписанное соглашение </w:t>
                      </w:r>
                    </w:p>
                  </w:txbxContent>
                </v:textbox>
              </v:roundrect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7D568D" wp14:editId="046E19D2">
                <wp:simplePos x="0" y="0"/>
                <wp:positionH relativeFrom="column">
                  <wp:posOffset>6608445</wp:posOffset>
                </wp:positionH>
                <wp:positionV relativeFrom="paragraph">
                  <wp:posOffset>1547495</wp:posOffset>
                </wp:positionV>
                <wp:extent cx="357188" cy="1587"/>
                <wp:effectExtent l="25400" t="12700" r="30480" b="11430"/>
                <wp:wrapNone/>
                <wp:docPr id="53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357188" cy="158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6A8B0" id="Прямая соединительная линия 52" o:spid="_x0000_s1026" style="position:absolute;rotation:90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35pt,121.85pt" to="548.5pt,1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" strokecolor="#060" strokeweight="3pt">
                <v:stroke joinstyle="miter"/>
              </v:lin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E1426B" wp14:editId="72BDAE07">
                <wp:simplePos x="0" y="0"/>
                <wp:positionH relativeFrom="column">
                  <wp:posOffset>4214495</wp:posOffset>
                </wp:positionH>
                <wp:positionV relativeFrom="paragraph">
                  <wp:posOffset>1376045</wp:posOffset>
                </wp:positionV>
                <wp:extent cx="2571750" cy="1588"/>
                <wp:effectExtent l="19050" t="19050" r="0" b="36830"/>
                <wp:wrapNone/>
                <wp:docPr id="58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2571750" cy="158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1CF93" id="Прямая соединительная линия 57" o:spid="_x0000_s1026" style="position:absolute;rotation:18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85pt,108.35pt" to="534.35pt,1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" strokecolor="#060" strokeweight="3pt">
                <v:stroke joinstyle="miter"/>
              </v:lin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CA345B" wp14:editId="754783F6">
                <wp:simplePos x="0" y="0"/>
                <wp:positionH relativeFrom="column">
                  <wp:posOffset>2357120</wp:posOffset>
                </wp:positionH>
                <wp:positionV relativeFrom="paragraph">
                  <wp:posOffset>1376045</wp:posOffset>
                </wp:positionV>
                <wp:extent cx="2000250" cy="1588"/>
                <wp:effectExtent l="19050" t="19050" r="0" b="36830"/>
                <wp:wrapNone/>
                <wp:docPr id="59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2000250" cy="158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12DBC" id="Прямая соединительная линия 58" o:spid="_x0000_s1026" style="position:absolute;rotation:18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6pt,108.35pt" to="343.1pt,1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" strokecolor="#060" strokeweight="3pt">
                <v:stroke joinstyle="miter"/>
              </v:lin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9E6CC7" wp14:editId="7FBFE43B">
                <wp:simplePos x="0" y="0"/>
                <wp:positionH relativeFrom="column">
                  <wp:posOffset>1965007</wp:posOffset>
                </wp:positionH>
                <wp:positionV relativeFrom="paragraph">
                  <wp:posOffset>1775778</wp:posOffset>
                </wp:positionV>
                <wp:extent cx="785813" cy="1587"/>
                <wp:effectExtent l="11113" t="26987" r="44767" b="6668"/>
                <wp:wrapNone/>
                <wp:docPr id="60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785813" cy="158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A167F" id="Прямая соединительная линия 59" o:spid="_x0000_s1026" style="position:absolute;rotation:90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7pt,139.85pt" to="216.6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" strokecolor="#060" strokeweight="3pt">
                <v:stroke joinstyle="miter"/>
              </v:lin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A3B8BF" wp14:editId="46F36768">
                <wp:simplePos x="0" y="0"/>
                <wp:positionH relativeFrom="column">
                  <wp:posOffset>2357120</wp:posOffset>
                </wp:positionH>
                <wp:positionV relativeFrom="paragraph">
                  <wp:posOffset>2276475</wp:posOffset>
                </wp:positionV>
                <wp:extent cx="1143000" cy="1587"/>
                <wp:effectExtent l="0" t="133350" r="0" b="132080"/>
                <wp:wrapNone/>
                <wp:docPr id="65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1587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0066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8BAAE" id="Прямая со стрелкой 64" o:spid="_x0000_s1026" type="#_x0000_t32" style="position:absolute;margin-left:185.6pt;margin-top:179.25pt;width:90pt;height: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" strokecolor="#060" strokeweight="2.75pt">
                <v:stroke endarrow="open" joinstyle="miter"/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D2C98A" wp14:editId="6B8A74EB">
                <wp:simplePos x="0" y="0"/>
                <wp:positionH relativeFrom="column">
                  <wp:posOffset>1785620</wp:posOffset>
                </wp:positionH>
                <wp:positionV relativeFrom="paragraph">
                  <wp:posOffset>4662170</wp:posOffset>
                </wp:positionV>
                <wp:extent cx="1714500" cy="642938"/>
                <wp:effectExtent l="38100" t="19050" r="19050" b="81280"/>
                <wp:wrapNone/>
                <wp:docPr id="69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714500" cy="64293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66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571A1" id="Прямая со стрелкой 68" o:spid="_x0000_s1026" type="#_x0000_t32" style="position:absolute;margin-left:140.6pt;margin-top:367.1pt;width:135pt;height:50.65pt;rotation:180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" strokecolor="#060" strokeweight="3pt">
                <v:stroke endarrow="open" joinstyle="miter"/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B447A5" wp14:editId="542D617A">
                <wp:simplePos x="0" y="0"/>
                <wp:positionH relativeFrom="column">
                  <wp:posOffset>1785620</wp:posOffset>
                </wp:positionH>
                <wp:positionV relativeFrom="paragraph">
                  <wp:posOffset>5448300</wp:posOffset>
                </wp:positionV>
                <wp:extent cx="6215062" cy="0"/>
                <wp:effectExtent l="19050" t="19050" r="14605" b="19050"/>
                <wp:wrapNone/>
                <wp:docPr id="73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BF44B" id="Прямая соединительная линия 72" o:spid="_x0000_s1026" style="position:absolute;rotation:180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pt,429pt" to="629.9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" strokecolor="#060" strokeweight="3pt">
                <v:stroke joinstyle="miter"/>
              </v:lin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016BAC" wp14:editId="0D8C83F9">
                <wp:simplePos x="0" y="0"/>
                <wp:positionH relativeFrom="column">
                  <wp:posOffset>7819390</wp:posOffset>
                </wp:positionH>
                <wp:positionV relativeFrom="paragraph">
                  <wp:posOffset>5300345</wp:posOffset>
                </wp:positionV>
                <wp:extent cx="379413" cy="15875"/>
                <wp:effectExtent l="48260" t="46990" r="69215" b="0"/>
                <wp:wrapNone/>
                <wp:docPr id="77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379413" cy="1587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0066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C7091" id="Прямая со стрелкой 76" o:spid="_x0000_s1026" type="#_x0000_t32" style="position:absolute;margin-left:615.7pt;margin-top:417.35pt;width:29.9pt;height:1.25pt;rotation:90;flip:x 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" strokecolor="#060" strokeweight="2.75pt">
                <v:stroke endarrow="open" joinstyle="miter"/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AF9CE1" wp14:editId="06225123">
                <wp:simplePos x="0" y="0"/>
                <wp:positionH relativeFrom="column">
                  <wp:posOffset>4857750</wp:posOffset>
                </wp:positionH>
                <wp:positionV relativeFrom="paragraph">
                  <wp:posOffset>5071745</wp:posOffset>
                </wp:positionV>
                <wp:extent cx="2857500" cy="357188"/>
                <wp:effectExtent l="0" t="0" r="0" b="5080"/>
                <wp:wrapNone/>
                <wp:docPr id="12356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571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  <w:t>Поставка(ремонт) товара/обучение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62AF9CE1" id="_x0000_s1036" style="position:absolute;margin-left:382.5pt;margin-top:399.35pt;width:225pt;height:28.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" fillcolor="#060" stroked="f">
                <v:fill opacity="13107f"/>
                <v:textbox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color w:val="000099"/>
                          <w:kern w:val="24"/>
                          <w:sz w:val="20"/>
                          <w:szCs w:val="20"/>
                        </w:rPr>
                        <w:t>Поставка(ремонт) товара/обучение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2BB3" w:rsidRDefault="00372BB3" w:rsidP="00372BB3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9FC050" wp14:editId="08A16E72">
                <wp:simplePos x="0" y="0"/>
                <wp:positionH relativeFrom="column">
                  <wp:posOffset>6799782</wp:posOffset>
                </wp:positionH>
                <wp:positionV relativeFrom="paragraph">
                  <wp:posOffset>2924661</wp:posOffset>
                </wp:positionV>
                <wp:extent cx="461645" cy="573400"/>
                <wp:effectExtent l="19050" t="19050" r="14605" b="93980"/>
                <wp:wrapNone/>
                <wp:docPr id="12317" name="Овальная выноск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379158">
                          <a:off x="0" y="0"/>
                          <a:ext cx="461645" cy="57340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 w="12700" algn="ctr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6C" w:rsidRPr="00AD3F01" w:rsidRDefault="0057296C" w:rsidP="0057296C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:rsidR="00372BB3" w:rsidRPr="001E4977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FC05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39" o:spid="_x0000_s1037" type="#_x0000_t63" style="position:absolute;margin-left:535.4pt;margin-top:230.3pt;width:36.35pt;height:45.15pt;rotation:-241218fd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" adj="6300,24300" fillcolor="#060" strokecolor="#009" strokeweight="1pt">
                <v:fill opacity="13107f"/>
                <v:stroke joinstyle="round"/>
                <v:textbox>
                  <w:txbxContent>
                    <w:p w:rsidR="0057296C" w:rsidRPr="00AD3F01" w:rsidRDefault="0057296C" w:rsidP="0057296C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:rsidR="00372BB3" w:rsidRPr="001E4977" w:rsidRDefault="00372BB3" w:rsidP="00372BB3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16B36D" wp14:editId="65EE3649">
                <wp:simplePos x="0" y="0"/>
                <wp:positionH relativeFrom="column">
                  <wp:posOffset>7576185</wp:posOffset>
                </wp:positionH>
                <wp:positionV relativeFrom="paragraph">
                  <wp:posOffset>2696210</wp:posOffset>
                </wp:positionV>
                <wp:extent cx="533400" cy="561975"/>
                <wp:effectExtent l="19050" t="19050" r="38100" b="104775"/>
                <wp:wrapNone/>
                <wp:docPr id="12315" name="Овальная выноск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1975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 w="12700" algn="ctr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6C" w:rsidRPr="00AD3F01" w:rsidRDefault="0057296C" w:rsidP="0057296C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:rsidR="00372BB3" w:rsidRPr="001E4977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6B36D" id="Овальная выноска 37" o:spid="_x0000_s1038" type="#_x0000_t63" style="position:absolute;margin-left:596.55pt;margin-top:212.3pt;width:42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" adj="6300,24300" fillcolor="#060" strokecolor="#009" strokeweight="1pt">
                <v:fill opacity="13107f"/>
                <v:stroke joinstyle="round"/>
                <v:textbox>
                  <w:txbxContent>
                    <w:p w:rsidR="0057296C" w:rsidRPr="00AD3F01" w:rsidRDefault="0057296C" w:rsidP="0057296C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:rsidR="00372BB3" w:rsidRPr="001E4977" w:rsidRDefault="00372BB3" w:rsidP="00372BB3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A5789D" wp14:editId="2D112708">
                <wp:simplePos x="0" y="0"/>
                <wp:positionH relativeFrom="column">
                  <wp:posOffset>6381659</wp:posOffset>
                </wp:positionH>
                <wp:positionV relativeFrom="paragraph">
                  <wp:posOffset>1791091</wp:posOffset>
                </wp:positionV>
                <wp:extent cx="460375" cy="491136"/>
                <wp:effectExtent l="19050" t="19050" r="15875" b="61595"/>
                <wp:wrapNone/>
                <wp:docPr id="12316" name="Овальная выноск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30227">
                          <a:off x="0" y="0"/>
                          <a:ext cx="460375" cy="491136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 w="12700" algn="ctr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6C" w:rsidRPr="00AD3F01" w:rsidRDefault="0057296C" w:rsidP="0057296C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:rsidR="00372BB3" w:rsidRPr="001E4977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5789D" id="Овальная выноска 38" o:spid="_x0000_s1039" type="#_x0000_t63" style="position:absolute;margin-left:502.5pt;margin-top:141.05pt;width:36.25pt;height:38.65pt;rotation:469923fd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" adj="6300,24300" fillcolor="#060" strokecolor="#009" strokeweight="1pt">
                <v:fill opacity="13107f"/>
                <v:stroke joinstyle="round"/>
                <v:textbox>
                  <w:txbxContent>
                    <w:p w:rsidR="0057296C" w:rsidRPr="00AD3F01" w:rsidRDefault="0057296C" w:rsidP="0057296C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:rsidR="00372BB3" w:rsidRPr="001E4977" w:rsidRDefault="00372BB3" w:rsidP="00372BB3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132B76" wp14:editId="28770145">
                <wp:simplePos x="0" y="0"/>
                <wp:positionH relativeFrom="column">
                  <wp:posOffset>7071360</wp:posOffset>
                </wp:positionH>
                <wp:positionV relativeFrom="paragraph">
                  <wp:posOffset>57785</wp:posOffset>
                </wp:positionV>
                <wp:extent cx="714375" cy="533400"/>
                <wp:effectExtent l="19050" t="19050" r="47625" b="95250"/>
                <wp:wrapNone/>
                <wp:docPr id="12362" name="Овальная выноск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53340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 w="12700" algn="ctr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6C" w:rsidRPr="00AD3F01" w:rsidRDefault="0057296C" w:rsidP="0057296C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  <w:p w:rsidR="0057296C" w:rsidRDefault="0057296C" w:rsidP="0057296C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7296C" w:rsidRPr="00AD3F01" w:rsidRDefault="0057296C" w:rsidP="0057296C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72BB3" w:rsidRPr="001E4977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32B76" id="Овальная выноска 60" o:spid="_x0000_s1040" type="#_x0000_t63" style="position:absolute;margin-left:556.8pt;margin-top:4.55pt;width:56.25pt;height:42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" adj="6300,24300" fillcolor="#060" strokecolor="#009" strokeweight="1pt">
                <v:fill opacity="13107f"/>
                <v:stroke joinstyle="round"/>
                <v:textbox>
                  <w:txbxContent>
                    <w:p w:rsidR="0057296C" w:rsidRPr="00AD3F01" w:rsidRDefault="0057296C" w:rsidP="0057296C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  <w:p w:rsidR="0057296C" w:rsidRDefault="0057296C" w:rsidP="0057296C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7296C" w:rsidRPr="00AD3F01" w:rsidRDefault="0057296C" w:rsidP="0057296C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72BB3" w:rsidRPr="001E4977" w:rsidRDefault="00372BB3" w:rsidP="00372BB3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787EC4" wp14:editId="41A42914">
                <wp:simplePos x="0" y="0"/>
                <wp:positionH relativeFrom="column">
                  <wp:posOffset>4432935</wp:posOffset>
                </wp:positionH>
                <wp:positionV relativeFrom="paragraph">
                  <wp:posOffset>124460</wp:posOffset>
                </wp:positionV>
                <wp:extent cx="461645" cy="514350"/>
                <wp:effectExtent l="19050" t="19050" r="33655" b="95250"/>
                <wp:wrapNone/>
                <wp:docPr id="12314" name="Овальная выноск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51435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 w="12700" algn="ctr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6C" w:rsidRPr="00AD3F01" w:rsidRDefault="0057296C" w:rsidP="0057296C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:rsidR="00372BB3" w:rsidRPr="00785D65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87EC4" id="Овальная выноска 36" o:spid="_x0000_s1041" type="#_x0000_t63" style="position:absolute;margin-left:349.05pt;margin-top:9.8pt;width:36.35pt;height:40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" adj="6300,24300" fillcolor="#060" strokecolor="#009" strokeweight="1pt">
                <v:fill opacity="13107f"/>
                <v:stroke joinstyle="round"/>
                <v:textbox>
                  <w:txbxContent>
                    <w:p w:rsidR="0057296C" w:rsidRPr="00AD3F01" w:rsidRDefault="0057296C" w:rsidP="0057296C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:rsidR="00372BB3" w:rsidRPr="00785D65" w:rsidRDefault="00372BB3" w:rsidP="00372BB3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C8B21E" wp14:editId="1B65F82D">
                <wp:simplePos x="0" y="0"/>
                <wp:positionH relativeFrom="column">
                  <wp:posOffset>3289935</wp:posOffset>
                </wp:positionH>
                <wp:positionV relativeFrom="paragraph">
                  <wp:posOffset>1267460</wp:posOffset>
                </wp:positionV>
                <wp:extent cx="483870" cy="571500"/>
                <wp:effectExtent l="19050" t="19050" r="30480" b="95250"/>
                <wp:wrapNone/>
                <wp:docPr id="12319" name="Овальная выноск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57150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 w="12700" algn="ctr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2BB3" w:rsidRPr="00AD3F01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3F01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8B21E" id="Овальная выноска 41" o:spid="_x0000_s1042" type="#_x0000_t63" style="position:absolute;margin-left:259.05pt;margin-top:99.8pt;width:38.1pt;height: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" adj="6300,24300" fillcolor="#060" strokecolor="#009" strokeweight="1pt">
                <v:fill opacity="13107f"/>
                <v:stroke joinstyle="round"/>
                <v:textbox>
                  <w:txbxContent>
                    <w:p w:rsidR="00372BB3" w:rsidRPr="00AD3F01" w:rsidRDefault="00372BB3" w:rsidP="00372BB3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3F01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EE9091" wp14:editId="282CE9B0">
                <wp:simplePos x="0" y="0"/>
                <wp:positionH relativeFrom="column">
                  <wp:posOffset>2146935</wp:posOffset>
                </wp:positionH>
                <wp:positionV relativeFrom="paragraph">
                  <wp:posOffset>2840990</wp:posOffset>
                </wp:positionV>
                <wp:extent cx="461645" cy="495300"/>
                <wp:effectExtent l="19050" t="19050" r="33655" b="95250"/>
                <wp:wrapNone/>
                <wp:docPr id="12313" name="Овальная выноск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49530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 w="12700" algn="ctr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6C" w:rsidRPr="00AD3F01" w:rsidRDefault="0057296C" w:rsidP="0057296C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:rsidR="00372BB3" w:rsidRPr="001E4977" w:rsidRDefault="0057296C" w:rsidP="00372BB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E9091" id="Овальная выноска 35" o:spid="_x0000_s1043" type="#_x0000_t63" style="position:absolute;margin-left:169.05pt;margin-top:223.7pt;width:36.35pt;height:3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" adj="6300,24300" fillcolor="#060" strokecolor="#009" strokeweight="1pt">
                <v:fill opacity="13107f"/>
                <v:stroke joinstyle="round"/>
                <v:textbox>
                  <w:txbxContent>
                    <w:p w:rsidR="0057296C" w:rsidRPr="00AD3F01" w:rsidRDefault="0057296C" w:rsidP="0057296C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:rsidR="00372BB3" w:rsidRPr="001E4977" w:rsidRDefault="0057296C" w:rsidP="00372BB3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0DC4B3" wp14:editId="513FF6F8">
                <wp:simplePos x="0" y="0"/>
                <wp:positionH relativeFrom="column">
                  <wp:posOffset>2642235</wp:posOffset>
                </wp:positionH>
                <wp:positionV relativeFrom="paragraph">
                  <wp:posOffset>3553460</wp:posOffset>
                </wp:positionV>
                <wp:extent cx="461645" cy="514350"/>
                <wp:effectExtent l="19050" t="19050" r="33655" b="95250"/>
                <wp:wrapNone/>
                <wp:docPr id="12318" name="Овальная выноск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51435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 w="12700" algn="ctr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6C" w:rsidRPr="00AD3F01" w:rsidRDefault="0057296C" w:rsidP="0057296C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:rsidR="00372BB3" w:rsidRPr="001E4977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DC4B3" id="Овальная выноска 40" o:spid="_x0000_s1044" type="#_x0000_t63" style="position:absolute;margin-left:208.05pt;margin-top:279.8pt;width:36.35pt;height:40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" adj="6300,24300" fillcolor="#060" strokecolor="#009" strokeweight="1pt">
                <v:fill opacity="13107f"/>
                <v:stroke joinstyle="round"/>
                <v:textbox>
                  <w:txbxContent>
                    <w:p w:rsidR="0057296C" w:rsidRPr="00AD3F01" w:rsidRDefault="0057296C" w:rsidP="0057296C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:rsidR="00372BB3" w:rsidRPr="001E4977" w:rsidRDefault="00372BB3" w:rsidP="00372BB3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2BB3" w:rsidRPr="00B8571E" w:rsidRDefault="00372BB3" w:rsidP="00372BB3">
      <w:pPr>
        <w:rPr>
          <w:rFonts w:ascii="Times New Roman" w:hAnsi="Times New Roman" w:cs="Times New Roman"/>
          <w:sz w:val="28"/>
          <w:szCs w:val="28"/>
        </w:rPr>
      </w:pP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4A3563" wp14:editId="39EEB623">
                <wp:simplePos x="0" y="0"/>
                <wp:positionH relativeFrom="column">
                  <wp:posOffset>7214235</wp:posOffset>
                </wp:positionH>
                <wp:positionV relativeFrom="paragraph">
                  <wp:posOffset>74295</wp:posOffset>
                </wp:positionV>
                <wp:extent cx="1828800" cy="499745"/>
                <wp:effectExtent l="0" t="0" r="0" b="0"/>
                <wp:wrapNone/>
                <wp:docPr id="12363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99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99"/>
                                <w:kern w:val="24"/>
                              </w:rPr>
                            </w:pPr>
                          </w:p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color w:val="000099"/>
                                <w:kern w:val="24"/>
                              </w:rPr>
                              <w:t>Сводный о</w:t>
                            </w:r>
                            <w:r>
                              <w:rPr>
                                <w:color w:val="000099"/>
                                <w:kern w:val="24"/>
                              </w:rPr>
                              <w:t>тчет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4A3563" id="_x0000_s1045" style="position:absolute;margin-left:568.05pt;margin-top:5.85pt;width:2in;height:39.3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" fillcolor="#060" stroked="f">
                <v:fill opacity="13107f"/>
                <v:textbox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99"/>
                          <w:kern w:val="24"/>
                        </w:rPr>
                      </w:pPr>
                    </w:p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color w:val="000099"/>
                          <w:kern w:val="24"/>
                        </w:rPr>
                        <w:t>Сводный о</w:t>
                      </w:r>
                      <w:r>
                        <w:rPr>
                          <w:color w:val="000099"/>
                          <w:kern w:val="24"/>
                        </w:rPr>
                        <w:t>тчет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2BB3" w:rsidRPr="00B8571E" w:rsidRDefault="00372BB3" w:rsidP="00372BB3">
      <w:pPr>
        <w:rPr>
          <w:rFonts w:ascii="Times New Roman" w:hAnsi="Times New Roman" w:cs="Times New Roman"/>
          <w:sz w:val="28"/>
          <w:szCs w:val="28"/>
        </w:rPr>
      </w:pPr>
    </w:p>
    <w:p w:rsidR="00372BB3" w:rsidRDefault="00372BB3" w:rsidP="00372BB3">
      <w:pPr>
        <w:rPr>
          <w:rFonts w:ascii="Times New Roman" w:hAnsi="Times New Roman" w:cs="Times New Roman"/>
          <w:sz w:val="28"/>
          <w:szCs w:val="28"/>
        </w:rPr>
      </w:pP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572DEF" wp14:editId="0C8A1BB8">
                <wp:simplePos x="0" y="0"/>
                <wp:positionH relativeFrom="column">
                  <wp:posOffset>2356485</wp:posOffset>
                </wp:positionH>
                <wp:positionV relativeFrom="paragraph">
                  <wp:posOffset>72390</wp:posOffset>
                </wp:positionV>
                <wp:extent cx="933450" cy="847725"/>
                <wp:effectExtent l="0" t="0" r="0" b="9525"/>
                <wp:wrapNone/>
                <wp:docPr id="12350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color w:val="000099"/>
                                <w:kern w:val="24"/>
                              </w:rPr>
                              <w:t>Средства из НСЗ</w:t>
                            </w:r>
                          </w:p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color w:val="000099"/>
                                <w:kern w:val="24"/>
                                <w:sz w:val="20"/>
                                <w:szCs w:val="20"/>
                              </w:rPr>
                              <w:t xml:space="preserve">(по графику)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72DEF" id="_x0000_s1046" style="position:absolute;margin-left:185.55pt;margin-top:5.7pt;width:73.5pt;height:6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" fillcolor="#060" stroked="f">
                <v:fill opacity="13107f"/>
                <v:textbox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color w:val="000099"/>
                          <w:kern w:val="24"/>
                        </w:rPr>
                        <w:t>Средства из НСЗ</w:t>
                      </w:r>
                    </w:p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color w:val="000099"/>
                          <w:kern w:val="24"/>
                          <w:sz w:val="20"/>
                          <w:szCs w:val="20"/>
                        </w:rPr>
                        <w:t xml:space="preserve">(по графику)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2BB3" w:rsidRDefault="00372BB3" w:rsidP="00372BB3">
      <w:pPr>
        <w:tabs>
          <w:tab w:val="left" w:pos="1318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F0D3D9" wp14:editId="0EFBE2E8">
                <wp:simplePos x="0" y="0"/>
                <wp:positionH relativeFrom="column">
                  <wp:posOffset>8328660</wp:posOffset>
                </wp:positionH>
                <wp:positionV relativeFrom="paragraph">
                  <wp:posOffset>235585</wp:posOffset>
                </wp:positionV>
                <wp:extent cx="714375" cy="523875"/>
                <wp:effectExtent l="19050" t="19050" r="47625" b="104775"/>
                <wp:wrapNone/>
                <wp:docPr id="12360" name="Овальная выноск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523875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 w="12700" algn="ctr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6C" w:rsidRPr="00AD3F01" w:rsidRDefault="0057296C" w:rsidP="0057296C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  <w:p w:rsidR="00372BB3" w:rsidRPr="00785D65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0D3D9" id="_x0000_s1047" type="#_x0000_t63" style="position:absolute;margin-left:655.8pt;margin-top:18.55pt;width:56.25pt;height:41.2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" adj="6300,24300" fillcolor="#060" strokecolor="#009" strokeweight="1pt">
                <v:fill opacity="13107f"/>
                <v:stroke joinstyle="round"/>
                <v:textbox>
                  <w:txbxContent>
                    <w:p w:rsidR="0057296C" w:rsidRPr="00AD3F01" w:rsidRDefault="0057296C" w:rsidP="0057296C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  <w:p w:rsidR="00372BB3" w:rsidRPr="00785D65" w:rsidRDefault="00372BB3" w:rsidP="00372BB3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8AAF03" wp14:editId="6E68BFEF">
                <wp:simplePos x="0" y="0"/>
                <wp:positionH relativeFrom="column">
                  <wp:posOffset>4718685</wp:posOffset>
                </wp:positionH>
                <wp:positionV relativeFrom="paragraph">
                  <wp:posOffset>2874010</wp:posOffset>
                </wp:positionV>
                <wp:extent cx="3296920" cy="533400"/>
                <wp:effectExtent l="57150" t="57150" r="55880" b="9525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920" cy="533400"/>
                        </a:xfrm>
                        <a:prstGeom prst="rect">
                          <a:avLst/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8571E">
                              <w:rPr>
                                <w:color w:val="000099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МЕДИЦИНСКОЕ ОБОРУДОВАНИЕ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AAF03" id="TextBox 12" o:spid="_x0000_s1048" type="#_x0000_t202" style="position:absolute;margin-left:371.55pt;margin-top:226.3pt;width:259.6pt;height:4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" fillcolor="#060" stroked="f">
                <v:fill opacity="13107f"/>
                <v:shadow on="t" color="black" opacity="20971f" offset="0,2.2pt"/>
                <v:textbox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8571E">
                        <w:rPr>
                          <w:color w:val="000099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МЕДИЦИНСКОЕ ОБОРУДОВАНИЕ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98165B" wp14:editId="3C9E7581">
                <wp:simplePos x="0" y="0"/>
                <wp:positionH relativeFrom="column">
                  <wp:posOffset>7623810</wp:posOffset>
                </wp:positionH>
                <wp:positionV relativeFrom="paragraph">
                  <wp:posOffset>2064385</wp:posOffset>
                </wp:positionV>
                <wp:extent cx="1266825" cy="804545"/>
                <wp:effectExtent l="0" t="0" r="9525" b="0"/>
                <wp:wrapNone/>
                <wp:docPr id="36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804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8571E">
                              <w:rPr>
                                <w:color w:val="000099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Уведомлен</w:t>
                            </w:r>
                            <w:r>
                              <w:rPr>
                                <w:color w:val="000099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ие о выделении средств из НСЗ</w:t>
                            </w:r>
                          </w:p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8571E">
                              <w:rPr>
                                <w:color w:val="000099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8165B" id="_x0000_s1049" style="position:absolute;margin-left:600.3pt;margin-top:162.55pt;width:99.75pt;height:63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" fillcolor="#060" stroked="f">
                <v:fill opacity="13107f"/>
                <v:textbox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8571E">
                        <w:rPr>
                          <w:color w:val="000099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Уведомлен</w:t>
                      </w:r>
                      <w:r>
                        <w:rPr>
                          <w:color w:val="000099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ие о выделении средств из НСЗ</w:t>
                      </w:r>
                    </w:p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8571E">
                        <w:rPr>
                          <w:color w:val="000099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0EA48A" wp14:editId="1ACB1156">
                <wp:simplePos x="0" y="0"/>
                <wp:positionH relativeFrom="column">
                  <wp:posOffset>5575935</wp:posOffset>
                </wp:positionH>
                <wp:positionV relativeFrom="paragraph">
                  <wp:posOffset>1245235</wp:posOffset>
                </wp:positionV>
                <wp:extent cx="1285875" cy="914400"/>
                <wp:effectExtent l="0" t="0" r="9525" b="0"/>
                <wp:wrapNone/>
                <wp:docPr id="44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 w="9525" algn="ctr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8571E">
                              <w:rPr>
                                <w:color w:val="000099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99"/>
                                <w:kern w:val="24"/>
                              </w:rPr>
                            </w:pPr>
                            <w:r>
                              <w:rPr>
                                <w:color w:val="000099"/>
                                <w:kern w:val="24"/>
                              </w:rPr>
                              <w:t>Проект соглашения</w:t>
                            </w:r>
                          </w:p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EA48A" id="_x0000_s1050" style="position:absolute;margin-left:439.05pt;margin-top:98.05pt;width:101.25pt;height:1in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" fillcolor="#060" stroked="f">
                <v:fill opacity="13107f"/>
                <v:textbox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8571E">
                        <w:rPr>
                          <w:color w:val="000099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</w:p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99"/>
                          <w:kern w:val="24"/>
                        </w:rPr>
                      </w:pPr>
                      <w:r>
                        <w:rPr>
                          <w:color w:val="000099"/>
                          <w:kern w:val="24"/>
                        </w:rPr>
                        <w:t>Проект соглашения</w:t>
                      </w:r>
                    </w:p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roundrect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64C37D" wp14:editId="63AC9BE7">
                <wp:simplePos x="0" y="0"/>
                <wp:positionH relativeFrom="column">
                  <wp:posOffset>3810</wp:posOffset>
                </wp:positionH>
                <wp:positionV relativeFrom="paragraph">
                  <wp:posOffset>235585</wp:posOffset>
                </wp:positionV>
                <wp:extent cx="1847850" cy="1400175"/>
                <wp:effectExtent l="57150" t="57150" r="76200" b="104775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400175"/>
                        </a:xfrm>
                        <a:prstGeom prst="rect">
                          <a:avLst/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206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8571E">
                              <w:rPr>
                                <w:color w:val="00206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Орган исполнительной власти субъекта РФ в сфере здравоохранения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4C37D" id="TextBox 11" o:spid="_x0000_s1051" type="#_x0000_t202" style="position:absolute;margin-left:.3pt;margin-top:18.55pt;width:145.5pt;height:11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" fillcolor="#060" stroked="f">
                <v:fill opacity="13107f"/>
                <v:shadow on="t" color="black" opacity="20971f" offset="0,2.2pt"/>
                <v:textbox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206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8571E">
                        <w:rPr>
                          <w:color w:val="00206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Орган исполнительной власти субъекта РФ в сфере здравоохранения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E5D2BE" wp14:editId="5ED2BD74">
                <wp:simplePos x="0" y="0"/>
                <wp:positionH relativeFrom="column">
                  <wp:posOffset>-130810</wp:posOffset>
                </wp:positionH>
                <wp:positionV relativeFrom="paragraph">
                  <wp:posOffset>3321051</wp:posOffset>
                </wp:positionV>
                <wp:extent cx="1912340" cy="646331"/>
                <wp:effectExtent l="57150" t="57150" r="50165" b="97155"/>
                <wp:wrapNone/>
                <wp:docPr id="12364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340" cy="646331"/>
                        </a:xfrm>
                        <a:prstGeom prst="rect">
                          <a:avLst/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gramStart"/>
                            <w:r w:rsidRPr="00B8571E">
                              <w:rPr>
                                <w:color w:val="00206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ПОСТАВЩИК  УСЛУГИ</w:t>
                            </w:r>
                            <w:proofErr w:type="gramEnd"/>
                            <w:r w:rsidRPr="00B8571E">
                              <w:rPr>
                                <w:color w:val="00206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Pr="00B8571E">
                              <w:rPr>
                                <w:color w:val="002060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(товара)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5D2BE" id="TextBox 25" o:spid="_x0000_s1052" type="#_x0000_t202" style="position:absolute;margin-left:-10.3pt;margin-top:261.5pt;width:150.6pt;height:50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" fillcolor="#060" stroked="f">
                <v:fill opacity="13107f"/>
                <v:shadow on="t" color="black" opacity="20971f" offset="0,2.2pt"/>
                <v:textbox style="mso-fit-shape-to-text:t"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gramStart"/>
                      <w:r w:rsidRPr="00B8571E">
                        <w:rPr>
                          <w:color w:val="00206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ПОСТАВЩИК  УСЛУГИ</w:t>
                      </w:r>
                      <w:proofErr w:type="gramEnd"/>
                      <w:r w:rsidRPr="00B8571E">
                        <w:rPr>
                          <w:color w:val="00206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Pr="00B8571E">
                        <w:rPr>
                          <w:color w:val="002060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(товара)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BB03D9" wp14:editId="028F8D94">
                <wp:simplePos x="0" y="0"/>
                <wp:positionH relativeFrom="column">
                  <wp:posOffset>2314575</wp:posOffset>
                </wp:positionH>
                <wp:positionV relativeFrom="paragraph">
                  <wp:posOffset>3281491</wp:posOffset>
                </wp:positionV>
                <wp:extent cx="1444625" cy="447675"/>
                <wp:effectExtent l="19050" t="209550" r="22225" b="219075"/>
                <wp:wrapNone/>
                <wp:docPr id="71" name="Скругленный 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20450779">
                          <a:off x="0" y="0"/>
                          <a:ext cx="1444625" cy="447675"/>
                        </a:xfrm>
                        <a:prstGeom prst="roundRect">
                          <a:avLst/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8571E">
                              <w:rPr>
                                <w:color w:val="000099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ОПЛАТА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55BB03D9" id="Скругленный прямоугольник 70" o:spid="_x0000_s1053" style="position:absolute;margin-left:182.25pt;margin-top:258.4pt;width:113.75pt;height:35.25pt;rotation:-1255256fd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" fillcolor="#060" stroked="f">
                <v:fill opacity="13107f"/>
                <v:textbox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8571E">
                        <w:rPr>
                          <w:color w:val="000099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ОПЛАТА</w:t>
                      </w:r>
                    </w:p>
                  </w:txbxContent>
                </v:textbox>
              </v:roundrect>
            </w:pict>
          </mc:Fallback>
        </mc:AlternateContent>
      </w: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370FE6" wp14:editId="5369E00B">
                <wp:simplePos x="0" y="0"/>
                <wp:positionH relativeFrom="column">
                  <wp:posOffset>3505200</wp:posOffset>
                </wp:positionH>
                <wp:positionV relativeFrom="paragraph">
                  <wp:posOffset>1960245</wp:posOffset>
                </wp:positionV>
                <wp:extent cx="2071702" cy="646331"/>
                <wp:effectExtent l="57150" t="57150" r="81280" b="97155"/>
                <wp:wrapNone/>
                <wp:docPr id="2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71702" cy="646331"/>
                        </a:xfrm>
                        <a:prstGeom prst="rect">
                          <a:avLst/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8571E">
                              <w:rPr>
                                <w:color w:val="000099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МЕДИЦИНСКАЯ ОРГАНИЗАЦИЯ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70FE6" id="TextBox 13" o:spid="_x0000_s1054" type="#_x0000_t202" style="position:absolute;margin-left:276pt;margin-top:154.35pt;width:163.15pt;height:50.9pt;rotation:180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" fillcolor="#060" stroked="f">
                <v:fill opacity="13107f"/>
                <v:shadow on="t" color="black" opacity="20971f" offset="0,2.2pt"/>
                <v:textbox style="mso-fit-shape-to-text:t"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8571E">
                        <w:rPr>
                          <w:color w:val="000099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МЕДИЦИНСКАЯ ОРГАНИЗАЦИЯ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72BB3" w:rsidRPr="00360755" w:rsidRDefault="00372BB3" w:rsidP="00372BB3">
      <w:pPr>
        <w:rPr>
          <w:rFonts w:ascii="Times New Roman" w:hAnsi="Times New Roman" w:cs="Times New Roman"/>
          <w:sz w:val="28"/>
          <w:szCs w:val="28"/>
        </w:rPr>
      </w:pPr>
    </w:p>
    <w:p w:rsidR="00372BB3" w:rsidRPr="00360755" w:rsidRDefault="00372BB3" w:rsidP="00372BB3">
      <w:pPr>
        <w:rPr>
          <w:rFonts w:ascii="Times New Roman" w:hAnsi="Times New Roman" w:cs="Times New Roman"/>
          <w:sz w:val="28"/>
          <w:szCs w:val="28"/>
        </w:rPr>
      </w:pP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6FA945" wp14:editId="00BD7B63">
                <wp:simplePos x="0" y="0"/>
                <wp:positionH relativeFrom="column">
                  <wp:posOffset>7642859</wp:posOffset>
                </wp:positionH>
                <wp:positionV relativeFrom="paragraph">
                  <wp:posOffset>243840</wp:posOffset>
                </wp:positionV>
                <wp:extent cx="1552575" cy="499745"/>
                <wp:effectExtent l="0" t="0" r="9525" b="0"/>
                <wp:wrapNone/>
                <wp:docPr id="12361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99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BB3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color w:val="000099"/>
                                <w:kern w:val="24"/>
                              </w:rPr>
                              <w:t xml:space="preserve">п/п, </w:t>
                            </w:r>
                            <w:proofErr w:type="spellStart"/>
                            <w:r>
                              <w:rPr>
                                <w:color w:val="000099"/>
                                <w:kern w:val="24"/>
                              </w:rPr>
                              <w:t>серт</w:t>
                            </w:r>
                            <w:proofErr w:type="spellEnd"/>
                            <w:proofErr w:type="gramStart"/>
                            <w:r>
                              <w:rPr>
                                <w:color w:val="000099"/>
                                <w:kern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000099"/>
                                <w:kern w:val="24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color w:val="000099"/>
                                <w:kern w:val="24"/>
                              </w:rPr>
                              <w:t>удостов</w:t>
                            </w:r>
                            <w:proofErr w:type="spellEnd"/>
                            <w:r>
                              <w:rPr>
                                <w:color w:val="000099"/>
                                <w:kern w:val="24"/>
                              </w:rPr>
                              <w:t>. специалистов, о</w:t>
                            </w:r>
                            <w:r>
                              <w:rPr>
                                <w:color w:val="000099"/>
                                <w:kern w:val="24"/>
                              </w:rPr>
                              <w:t>тчет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26FA945" id="_x0000_s1055" style="position:absolute;margin-left:601.8pt;margin-top:19.2pt;width:122.25pt;height:39.3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" fillcolor="#060" stroked="f">
                <v:fill opacity="13107f"/>
                <v:textbox>
                  <w:txbxContent>
                    <w:p w:rsidR="00372BB3" w:rsidRDefault="00372BB3" w:rsidP="00372BB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color w:val="000099"/>
                          <w:kern w:val="24"/>
                        </w:rPr>
                        <w:t xml:space="preserve">п/п, </w:t>
                      </w:r>
                      <w:proofErr w:type="spellStart"/>
                      <w:r>
                        <w:rPr>
                          <w:color w:val="000099"/>
                          <w:kern w:val="24"/>
                        </w:rPr>
                        <w:t>серт</w:t>
                      </w:r>
                      <w:proofErr w:type="spellEnd"/>
                      <w:proofErr w:type="gramStart"/>
                      <w:r>
                        <w:rPr>
                          <w:color w:val="000099"/>
                          <w:kern w:val="24"/>
                        </w:rPr>
                        <w:t>.</w:t>
                      </w:r>
                      <w:proofErr w:type="gramEnd"/>
                      <w:r>
                        <w:rPr>
                          <w:color w:val="000099"/>
                          <w:kern w:val="24"/>
                        </w:rPr>
                        <w:t xml:space="preserve"> и </w:t>
                      </w:r>
                      <w:proofErr w:type="spellStart"/>
                      <w:r>
                        <w:rPr>
                          <w:color w:val="000099"/>
                          <w:kern w:val="24"/>
                        </w:rPr>
                        <w:t>удостов</w:t>
                      </w:r>
                      <w:proofErr w:type="spellEnd"/>
                      <w:r>
                        <w:rPr>
                          <w:color w:val="000099"/>
                          <w:kern w:val="24"/>
                        </w:rPr>
                        <w:t>. специалистов, о</w:t>
                      </w:r>
                      <w:r>
                        <w:rPr>
                          <w:color w:val="000099"/>
                          <w:kern w:val="24"/>
                        </w:rPr>
                        <w:t>тчет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2BB3" w:rsidRPr="00360755" w:rsidRDefault="00372BB3" w:rsidP="00372BB3">
      <w:pPr>
        <w:rPr>
          <w:rFonts w:ascii="Times New Roman" w:hAnsi="Times New Roman" w:cs="Times New Roman"/>
          <w:sz w:val="28"/>
          <w:szCs w:val="28"/>
        </w:rPr>
      </w:pPr>
    </w:p>
    <w:p w:rsidR="00372BB3" w:rsidRPr="00360755" w:rsidRDefault="00372BB3" w:rsidP="00372BB3">
      <w:pPr>
        <w:rPr>
          <w:rFonts w:ascii="Times New Roman" w:hAnsi="Times New Roman" w:cs="Times New Roman"/>
          <w:sz w:val="28"/>
          <w:szCs w:val="28"/>
        </w:rPr>
      </w:pPr>
    </w:p>
    <w:p w:rsidR="00372BB3" w:rsidRPr="00360755" w:rsidRDefault="00372BB3" w:rsidP="00372BB3">
      <w:pPr>
        <w:rPr>
          <w:rFonts w:ascii="Times New Roman" w:hAnsi="Times New Roman" w:cs="Times New Roman"/>
          <w:sz w:val="28"/>
          <w:szCs w:val="28"/>
        </w:rPr>
      </w:pPr>
    </w:p>
    <w:p w:rsidR="00372BB3" w:rsidRPr="00360755" w:rsidRDefault="00372BB3" w:rsidP="00372BB3">
      <w:pPr>
        <w:rPr>
          <w:rFonts w:ascii="Times New Roman" w:hAnsi="Times New Roman" w:cs="Times New Roman"/>
          <w:sz w:val="28"/>
          <w:szCs w:val="28"/>
        </w:rPr>
      </w:pPr>
    </w:p>
    <w:p w:rsidR="00372BB3" w:rsidRPr="00360755" w:rsidRDefault="00372BB3" w:rsidP="00372BB3">
      <w:pPr>
        <w:rPr>
          <w:rFonts w:ascii="Times New Roman" w:hAnsi="Times New Roman" w:cs="Times New Roman"/>
          <w:sz w:val="28"/>
          <w:szCs w:val="28"/>
        </w:rPr>
      </w:pPr>
    </w:p>
    <w:p w:rsidR="00372BB3" w:rsidRPr="00360755" w:rsidRDefault="00372BB3" w:rsidP="00372BB3">
      <w:pPr>
        <w:rPr>
          <w:rFonts w:ascii="Times New Roman" w:hAnsi="Times New Roman" w:cs="Times New Roman"/>
          <w:sz w:val="28"/>
          <w:szCs w:val="28"/>
        </w:rPr>
      </w:pP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9E1E61" wp14:editId="44004E79">
                <wp:simplePos x="0" y="0"/>
                <wp:positionH relativeFrom="column">
                  <wp:posOffset>2927985</wp:posOffset>
                </wp:positionH>
                <wp:positionV relativeFrom="paragraph">
                  <wp:posOffset>113665</wp:posOffset>
                </wp:positionV>
                <wp:extent cx="483870" cy="533400"/>
                <wp:effectExtent l="19050" t="19050" r="30480" b="95250"/>
                <wp:wrapNone/>
                <wp:docPr id="12323" name="Овальная выноск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53340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 w="12700" algn="ctr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6C" w:rsidRPr="00AD3F01" w:rsidRDefault="0057296C" w:rsidP="0057296C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  <w:p w:rsidR="00372BB3" w:rsidRPr="001E4977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E1E61" id="_x0000_s1056" type="#_x0000_t63" style="position:absolute;margin-left:230.55pt;margin-top:8.95pt;width:38.1pt;height:4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" adj="6300,24300" fillcolor="#060" strokecolor="#009" strokeweight="1pt">
                <v:fill opacity="13107f"/>
                <v:stroke joinstyle="round"/>
                <v:textbox>
                  <w:txbxContent>
                    <w:p w:rsidR="0057296C" w:rsidRPr="00AD3F01" w:rsidRDefault="0057296C" w:rsidP="0057296C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  <w:p w:rsidR="00372BB3" w:rsidRPr="001E4977" w:rsidRDefault="00372BB3" w:rsidP="00372BB3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2BB3" w:rsidRPr="00360755" w:rsidRDefault="00372BB3" w:rsidP="00372BB3">
      <w:pPr>
        <w:rPr>
          <w:rFonts w:ascii="Times New Roman" w:hAnsi="Times New Roman" w:cs="Times New Roman"/>
          <w:sz w:val="28"/>
          <w:szCs w:val="28"/>
        </w:rPr>
      </w:pPr>
      <w:r w:rsidRPr="00B857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CF4CA0" wp14:editId="5DBB79B4">
                <wp:simplePos x="0" y="0"/>
                <wp:positionH relativeFrom="column">
                  <wp:posOffset>7927975</wp:posOffset>
                </wp:positionH>
                <wp:positionV relativeFrom="paragraph">
                  <wp:posOffset>247650</wp:posOffset>
                </wp:positionV>
                <wp:extent cx="581025" cy="540385"/>
                <wp:effectExtent l="19050" t="19050" r="47625" b="88265"/>
                <wp:wrapNone/>
                <wp:docPr id="12355" name="Овальная выноск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540385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006600">
                            <a:alpha val="20000"/>
                          </a:srgbClr>
                        </a:solidFill>
                        <a:ln w="12700" algn="ctr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6C" w:rsidRDefault="0057296C" w:rsidP="0057296C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  <w:p w:rsidR="0057296C" w:rsidRDefault="0057296C" w:rsidP="0057296C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7296C" w:rsidRPr="00AD3F01" w:rsidRDefault="0057296C" w:rsidP="0057296C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72BB3" w:rsidRPr="001E4977" w:rsidRDefault="00372BB3" w:rsidP="00372BB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F4CA0" id="_x0000_s1057" type="#_x0000_t63" style="position:absolute;margin-left:624.25pt;margin-top:19.5pt;width:45.75pt;height:42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" adj="6300,24300" fillcolor="#060" strokecolor="#009" strokeweight="1pt">
                <v:fill opacity="13107f"/>
                <v:stroke joinstyle="round"/>
                <v:textbox>
                  <w:txbxContent>
                    <w:p w:rsidR="0057296C" w:rsidRDefault="0057296C" w:rsidP="0057296C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  <w:p w:rsidR="0057296C" w:rsidRDefault="0057296C" w:rsidP="0057296C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7296C" w:rsidRPr="00AD3F01" w:rsidRDefault="0057296C" w:rsidP="0057296C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72BB3" w:rsidRPr="001E4977" w:rsidRDefault="00372BB3" w:rsidP="00372BB3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2BB3" w:rsidRPr="00360755" w:rsidRDefault="00372BB3" w:rsidP="00372BB3">
      <w:pPr>
        <w:rPr>
          <w:rFonts w:ascii="Times New Roman" w:hAnsi="Times New Roman" w:cs="Times New Roman"/>
          <w:sz w:val="28"/>
          <w:szCs w:val="28"/>
        </w:rPr>
      </w:pPr>
    </w:p>
    <w:p w:rsidR="00372BB3" w:rsidRDefault="00372BB3" w:rsidP="00372BB3">
      <w:pPr>
        <w:rPr>
          <w:rFonts w:ascii="Times New Roman" w:hAnsi="Times New Roman" w:cs="Times New Roman"/>
          <w:sz w:val="28"/>
          <w:szCs w:val="28"/>
        </w:rPr>
      </w:pPr>
    </w:p>
    <w:p w:rsidR="00372BB3" w:rsidRDefault="00372BB3" w:rsidP="00372BB3">
      <w:pPr>
        <w:tabs>
          <w:tab w:val="left" w:pos="12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57AE0" w:rsidRDefault="00E57AE0" w:rsidP="00372BB3">
      <w:pPr>
        <w:tabs>
          <w:tab w:val="left" w:pos="12060"/>
        </w:tabs>
        <w:rPr>
          <w:rFonts w:ascii="Times New Roman" w:hAnsi="Times New Roman" w:cs="Times New Roman"/>
          <w:sz w:val="28"/>
          <w:szCs w:val="28"/>
        </w:rPr>
      </w:pPr>
    </w:p>
    <w:p w:rsidR="00372BB3" w:rsidRDefault="00372BB3" w:rsidP="00372BB3">
      <w:pPr>
        <w:tabs>
          <w:tab w:val="left" w:pos="1206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0755">
        <w:rPr>
          <w:rFonts w:ascii="Times New Roman" w:hAnsi="Times New Roman" w:cs="Times New Roman"/>
          <w:b/>
          <w:bCs/>
          <w:sz w:val="32"/>
          <w:szCs w:val="32"/>
        </w:rPr>
        <w:lastRenderedPageBreak/>
        <w:t>УСЛОВИЯ ПРЕДОСТАВЛЕНИЯ МЕДИЦИНСКОЙ ОРГАНИЗАЦИИ СРЕДСТВ ИЗ НСЗ</w:t>
      </w:r>
    </w:p>
    <w:p w:rsidR="00372BB3" w:rsidRPr="00360755" w:rsidRDefault="00372BB3" w:rsidP="00372BB3">
      <w:pPr>
        <w:tabs>
          <w:tab w:val="left" w:pos="1206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60755">
        <w:rPr>
          <w:rFonts w:ascii="Times New Roman" w:hAnsi="Times New Roman" w:cs="Times New Roman"/>
          <w:sz w:val="28"/>
          <w:szCs w:val="28"/>
        </w:rPr>
        <w:t xml:space="preserve">1. МЕДИЦИНСКАЯ ОРГАНИЗАЦИЯ ОСУЩЕСТВЛЯЕТ ДЕЯТЕЛЬНОСТЬ В СФЕРЕ ОМС В ТЕКУЩЕМ ФИНАНСОВОМ ГОДУ </w:t>
      </w:r>
    </w:p>
    <w:p w:rsidR="00372BB3" w:rsidRPr="00360755" w:rsidRDefault="00372BB3" w:rsidP="00372BB3">
      <w:pPr>
        <w:tabs>
          <w:tab w:val="left" w:pos="1206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60755">
        <w:rPr>
          <w:rFonts w:ascii="Times New Roman" w:hAnsi="Times New Roman" w:cs="Times New Roman"/>
          <w:sz w:val="28"/>
          <w:szCs w:val="28"/>
        </w:rPr>
        <w:t>2. МЕДИЦИНСКАЯ ОРГАНИЗАЦИЯ ВКЛЮЧЕНА В ПЛАН РЕАЛИЗАЦИИ МЕРОПРИЯТИЙ, УТВЕРЖДЕННЫЙ ОРГАНОМ ИСПОЛНИТЕЛЬНОЙ ВЛАСТИ СУБЪЕКТА РФ В СФЕРЕ ОХРАНЫ ЗДОРОВЬЯ НА ТЕКУЩИЙ ФИНАНСОВЫЙ ГОД</w:t>
      </w:r>
    </w:p>
    <w:p w:rsidR="00372BB3" w:rsidRPr="00360755" w:rsidRDefault="00372BB3" w:rsidP="00372BB3">
      <w:pPr>
        <w:tabs>
          <w:tab w:val="left" w:pos="1206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60755">
        <w:rPr>
          <w:rFonts w:ascii="Times New Roman" w:hAnsi="Times New Roman" w:cs="Times New Roman"/>
          <w:sz w:val="28"/>
          <w:szCs w:val="28"/>
        </w:rPr>
        <w:t>3. МЕДИЦИНСКАЯ ОРГАНИЗАЦИЯ ЗАКЛЮЧИЛА КОНТРАКТ (ДОГОВОР) НА ПОСТАВКУ ТОВАРОВ (УСЛУГ) В ТЕКУЩЕМ ФИНАНСОВОМ ГОДУ</w:t>
      </w:r>
    </w:p>
    <w:p w:rsidR="00372BB3" w:rsidRPr="00360755" w:rsidRDefault="00372BB3" w:rsidP="00372BB3">
      <w:pPr>
        <w:tabs>
          <w:tab w:val="left" w:pos="1206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60755">
        <w:rPr>
          <w:rFonts w:ascii="Times New Roman" w:hAnsi="Times New Roman" w:cs="Times New Roman"/>
          <w:sz w:val="28"/>
          <w:szCs w:val="28"/>
        </w:rPr>
        <w:t>4. ТЕРРИТОРИАЛЬНЫЙ ФОНД ЗАКЛЮЧИЛ СОГЛАШЕНИЕ С МЕДИЦИНСКОЙ ОРГАНИЗАЦИЕЙ О ФИНАНСОВОМ ОБЕСПЕЧЕНИИ МЕРОПРИЯТИЙ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372BB3" w:rsidTr="00360755">
        <w:trPr>
          <w:trHeight w:val="1048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60755" w:rsidRDefault="00372BB3" w:rsidP="00493FFD">
            <w:pPr>
              <w:tabs>
                <w:tab w:val="left" w:pos="1206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55">
              <w:rPr>
                <w:rFonts w:ascii="Times New Roman" w:hAnsi="Times New Roman" w:cs="Times New Roman"/>
                <w:sz w:val="28"/>
                <w:szCs w:val="28"/>
              </w:rPr>
              <w:t>ДПО медицинских работников по программам повышения квалификации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60755" w:rsidRDefault="00372BB3" w:rsidP="00493FFD">
            <w:pPr>
              <w:tabs>
                <w:tab w:val="left" w:pos="12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55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медицинского оборудования </w:t>
            </w:r>
          </w:p>
          <w:p w:rsidR="00372BB3" w:rsidRPr="00360755" w:rsidRDefault="00372BB3" w:rsidP="00493FFD">
            <w:pPr>
              <w:tabs>
                <w:tab w:val="left" w:pos="12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3" w:rsidRPr="00360755" w:rsidRDefault="00372BB3" w:rsidP="00493FFD">
            <w:pPr>
              <w:tabs>
                <w:tab w:val="left" w:pos="12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55">
              <w:rPr>
                <w:rFonts w:ascii="Times New Roman" w:hAnsi="Times New Roman" w:cs="Times New Roman"/>
                <w:sz w:val="28"/>
                <w:szCs w:val="28"/>
              </w:rPr>
              <w:t>Проведение ремонта медицинского оборудования</w:t>
            </w:r>
          </w:p>
          <w:p w:rsidR="00372BB3" w:rsidRPr="00360755" w:rsidRDefault="00372BB3" w:rsidP="00493FFD">
            <w:pPr>
              <w:tabs>
                <w:tab w:val="left" w:pos="12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BB3" w:rsidTr="00360755">
        <w:trPr>
          <w:trHeight w:val="747"/>
        </w:trPr>
        <w:tc>
          <w:tcPr>
            <w:tcW w:w="4853" w:type="dxa"/>
            <w:tcBorders>
              <w:top w:val="single" w:sz="4" w:space="0" w:color="auto"/>
            </w:tcBorders>
          </w:tcPr>
          <w:p w:rsidR="00372BB3" w:rsidRPr="00360755" w:rsidRDefault="00372BB3" w:rsidP="00372BB3">
            <w:pPr>
              <w:numPr>
                <w:ilvl w:val="0"/>
                <w:numId w:val="1"/>
              </w:numPr>
              <w:tabs>
                <w:tab w:val="left" w:pos="12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0755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медицинское образование </w:t>
            </w:r>
          </w:p>
          <w:p w:rsidR="00372BB3" w:rsidRPr="00360755" w:rsidRDefault="00372BB3" w:rsidP="00493FFD">
            <w:pPr>
              <w:tabs>
                <w:tab w:val="left" w:pos="12060"/>
              </w:tabs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gridSpan w:val="2"/>
            <w:tcBorders>
              <w:top w:val="single" w:sz="4" w:space="0" w:color="auto"/>
            </w:tcBorders>
          </w:tcPr>
          <w:p w:rsidR="00372BB3" w:rsidRPr="00360755" w:rsidRDefault="00372BB3" w:rsidP="00493FFD">
            <w:pPr>
              <w:tabs>
                <w:tab w:val="left" w:pos="12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55">
              <w:rPr>
                <w:rFonts w:ascii="Times New Roman" w:hAnsi="Times New Roman" w:cs="Times New Roman"/>
                <w:sz w:val="28"/>
                <w:szCs w:val="28"/>
              </w:rPr>
              <w:t>Соответствие Порядкам оказания медицинской помощи</w:t>
            </w:r>
          </w:p>
        </w:tc>
      </w:tr>
      <w:tr w:rsidR="00372BB3" w:rsidTr="00360755">
        <w:tc>
          <w:tcPr>
            <w:tcW w:w="4853" w:type="dxa"/>
          </w:tcPr>
          <w:p w:rsidR="00372BB3" w:rsidRPr="00360755" w:rsidRDefault="00372BB3" w:rsidP="00372BB3">
            <w:pPr>
              <w:numPr>
                <w:ilvl w:val="0"/>
                <w:numId w:val="1"/>
              </w:numPr>
              <w:tabs>
                <w:tab w:val="left" w:pos="12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0755">
              <w:rPr>
                <w:rFonts w:ascii="Times New Roman" w:hAnsi="Times New Roman" w:cs="Times New Roman"/>
                <w:sz w:val="28"/>
                <w:szCs w:val="28"/>
              </w:rPr>
              <w:t>наличие трудовых отношений</w:t>
            </w:r>
          </w:p>
          <w:p w:rsidR="00372BB3" w:rsidRPr="00360755" w:rsidRDefault="00372BB3" w:rsidP="00493FFD">
            <w:pPr>
              <w:tabs>
                <w:tab w:val="left" w:pos="12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gridSpan w:val="2"/>
          </w:tcPr>
          <w:p w:rsidR="00372BB3" w:rsidRPr="00360755" w:rsidRDefault="00372BB3" w:rsidP="00493FFD">
            <w:pPr>
              <w:tabs>
                <w:tab w:val="left" w:pos="12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55">
              <w:rPr>
                <w:rFonts w:ascii="Times New Roman" w:hAnsi="Times New Roman" w:cs="Times New Roman"/>
                <w:sz w:val="28"/>
                <w:szCs w:val="28"/>
              </w:rPr>
              <w:t>Регистрационное удостоверение на медицинское изделие</w:t>
            </w:r>
          </w:p>
          <w:p w:rsidR="00372BB3" w:rsidRPr="00360755" w:rsidRDefault="00372BB3" w:rsidP="00493FFD">
            <w:pPr>
              <w:tabs>
                <w:tab w:val="left" w:pos="12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BB3" w:rsidTr="00360755">
        <w:tc>
          <w:tcPr>
            <w:tcW w:w="4853" w:type="dxa"/>
          </w:tcPr>
          <w:p w:rsidR="00372BB3" w:rsidRPr="00360755" w:rsidRDefault="00372BB3" w:rsidP="00372BB3">
            <w:pPr>
              <w:numPr>
                <w:ilvl w:val="0"/>
                <w:numId w:val="1"/>
              </w:numPr>
              <w:tabs>
                <w:tab w:val="left" w:pos="12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0755">
              <w:rPr>
                <w:rFonts w:ascii="Times New Roman" w:hAnsi="Times New Roman" w:cs="Times New Roman"/>
                <w:sz w:val="28"/>
                <w:szCs w:val="28"/>
              </w:rPr>
              <w:t>заявление от врача о направлении на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заявка и сертификат, оформленные на портале.</w:t>
            </w:r>
            <w:r w:rsidRPr="003607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2BB3" w:rsidRPr="00360755" w:rsidRDefault="00372BB3" w:rsidP="00493FFD">
            <w:pPr>
              <w:tabs>
                <w:tab w:val="left" w:pos="12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372BB3" w:rsidRPr="00360755" w:rsidRDefault="00372BB3" w:rsidP="00493FFD">
            <w:pPr>
              <w:tabs>
                <w:tab w:val="left" w:pos="12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0755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работника для работы на оборудовании</w:t>
            </w:r>
          </w:p>
          <w:p w:rsidR="00372BB3" w:rsidRPr="00360755" w:rsidRDefault="00372BB3" w:rsidP="00493FFD">
            <w:pPr>
              <w:tabs>
                <w:tab w:val="left" w:pos="12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372BB3" w:rsidRPr="00360755" w:rsidRDefault="00372BB3" w:rsidP="00493FFD">
            <w:pPr>
              <w:tabs>
                <w:tab w:val="left" w:pos="12060"/>
              </w:tabs>
              <w:ind w:firstLine="808"/>
              <w:rPr>
                <w:rFonts w:ascii="Times New Roman" w:hAnsi="Times New Roman" w:cs="Times New Roman"/>
                <w:sz w:val="28"/>
                <w:szCs w:val="28"/>
              </w:rPr>
            </w:pPr>
            <w:r w:rsidRPr="00360755">
              <w:rPr>
                <w:rFonts w:ascii="Times New Roman" w:hAnsi="Times New Roman" w:cs="Times New Roman"/>
                <w:sz w:val="28"/>
                <w:szCs w:val="28"/>
              </w:rPr>
              <w:t>Акт о вводе в эксплуатацию</w:t>
            </w:r>
          </w:p>
          <w:p w:rsidR="00372BB3" w:rsidRPr="00360755" w:rsidRDefault="00372BB3" w:rsidP="00493FFD">
            <w:pPr>
              <w:tabs>
                <w:tab w:val="left" w:pos="12060"/>
              </w:tabs>
              <w:ind w:firstLine="8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BB3" w:rsidTr="00360755">
        <w:trPr>
          <w:trHeight w:val="738"/>
        </w:trPr>
        <w:tc>
          <w:tcPr>
            <w:tcW w:w="4853" w:type="dxa"/>
          </w:tcPr>
          <w:p w:rsidR="00372BB3" w:rsidRPr="00360755" w:rsidRDefault="00372BB3" w:rsidP="00493FFD">
            <w:pPr>
              <w:tabs>
                <w:tab w:val="left" w:pos="12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372BB3" w:rsidRPr="00360755" w:rsidRDefault="00372BB3" w:rsidP="00493FFD">
            <w:pPr>
              <w:tabs>
                <w:tab w:val="left" w:pos="12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075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помещения для установки оборудования </w:t>
            </w:r>
          </w:p>
          <w:p w:rsidR="00372BB3" w:rsidRPr="00360755" w:rsidRDefault="00372BB3" w:rsidP="00493FFD">
            <w:pPr>
              <w:tabs>
                <w:tab w:val="left" w:pos="12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372BB3" w:rsidRPr="00360755" w:rsidRDefault="00372BB3" w:rsidP="00493FFD">
            <w:pPr>
              <w:tabs>
                <w:tab w:val="left" w:pos="12060"/>
              </w:tabs>
              <w:ind w:firstLine="808"/>
              <w:rPr>
                <w:rFonts w:ascii="Times New Roman" w:hAnsi="Times New Roman" w:cs="Times New Roman"/>
                <w:sz w:val="28"/>
                <w:szCs w:val="28"/>
              </w:rPr>
            </w:pPr>
            <w:r w:rsidRPr="00360755">
              <w:rPr>
                <w:rFonts w:ascii="Times New Roman" w:hAnsi="Times New Roman" w:cs="Times New Roman"/>
                <w:sz w:val="28"/>
                <w:szCs w:val="28"/>
              </w:rPr>
              <w:t>Акт о выходе из строя</w:t>
            </w:r>
          </w:p>
          <w:p w:rsidR="00372BB3" w:rsidRPr="00360755" w:rsidRDefault="00372BB3" w:rsidP="00493FFD">
            <w:pPr>
              <w:tabs>
                <w:tab w:val="left" w:pos="12060"/>
              </w:tabs>
              <w:ind w:firstLine="8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BB3" w:rsidTr="00360755">
        <w:tc>
          <w:tcPr>
            <w:tcW w:w="4853" w:type="dxa"/>
          </w:tcPr>
          <w:p w:rsidR="00372BB3" w:rsidRPr="00360755" w:rsidRDefault="00372BB3" w:rsidP="00493FFD">
            <w:pPr>
              <w:tabs>
                <w:tab w:val="left" w:pos="12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372BB3" w:rsidRPr="00360755" w:rsidRDefault="00372BB3" w:rsidP="00493FFD">
            <w:pPr>
              <w:tabs>
                <w:tab w:val="left" w:pos="12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372BB3" w:rsidRPr="00360755" w:rsidRDefault="00372BB3" w:rsidP="00493FFD">
            <w:pPr>
              <w:tabs>
                <w:tab w:val="left" w:pos="12060"/>
              </w:tabs>
              <w:ind w:firstLine="808"/>
              <w:rPr>
                <w:rFonts w:ascii="Times New Roman" w:hAnsi="Times New Roman" w:cs="Times New Roman"/>
                <w:sz w:val="28"/>
                <w:szCs w:val="28"/>
              </w:rPr>
            </w:pPr>
            <w:r w:rsidRPr="00360755">
              <w:rPr>
                <w:rFonts w:ascii="Times New Roman" w:hAnsi="Times New Roman" w:cs="Times New Roman"/>
                <w:sz w:val="28"/>
                <w:szCs w:val="28"/>
              </w:rPr>
              <w:t>Истекший гарантийный срок</w:t>
            </w:r>
          </w:p>
          <w:p w:rsidR="00372BB3" w:rsidRPr="00360755" w:rsidRDefault="00372BB3" w:rsidP="00493FFD">
            <w:pPr>
              <w:tabs>
                <w:tab w:val="left" w:pos="12060"/>
              </w:tabs>
              <w:ind w:firstLine="8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002" w:rsidRDefault="00E57AE0" w:rsidP="00E57AE0">
      <w:pPr>
        <w:jc w:val="center"/>
        <w:rPr>
          <w:rFonts w:ascii="Times New Roman" w:hAnsi="Times New Roman" w:cs="Times New Roman"/>
          <w:sz w:val="40"/>
          <w:szCs w:val="40"/>
        </w:rPr>
      </w:pPr>
      <w:r w:rsidRPr="00E57AE0">
        <w:rPr>
          <w:rFonts w:ascii="Times New Roman" w:hAnsi="Times New Roman" w:cs="Times New Roman"/>
          <w:sz w:val="40"/>
          <w:szCs w:val="40"/>
        </w:rPr>
        <w:lastRenderedPageBreak/>
        <w:t>Выбор образовательной программы и образовательной организации осуществляется медицинским работником через</w:t>
      </w:r>
      <w:r>
        <w:rPr>
          <w:rFonts w:ascii="Times New Roman" w:hAnsi="Times New Roman" w:cs="Times New Roman"/>
          <w:sz w:val="40"/>
          <w:szCs w:val="40"/>
        </w:rPr>
        <w:t xml:space="preserve"> портал непрерывного медицинского и фармацевтического образования (</w:t>
      </w:r>
      <w:proofErr w:type="spellStart"/>
      <w:r w:rsidRPr="00E57AE0">
        <w:rPr>
          <w:rFonts w:ascii="Times New Roman" w:hAnsi="Times New Roman" w:cs="Times New Roman"/>
          <w:b/>
          <w:sz w:val="40"/>
          <w:szCs w:val="40"/>
          <w:lang w:val="en-US"/>
        </w:rPr>
        <w:t>edu</w:t>
      </w:r>
      <w:proofErr w:type="spellEnd"/>
      <w:r w:rsidRPr="00E57AE0">
        <w:rPr>
          <w:rFonts w:ascii="Times New Roman" w:hAnsi="Times New Roman" w:cs="Times New Roman"/>
          <w:b/>
          <w:sz w:val="40"/>
          <w:szCs w:val="40"/>
        </w:rPr>
        <w:t>.</w:t>
      </w:r>
      <w:proofErr w:type="spellStart"/>
      <w:r w:rsidRPr="00E57AE0">
        <w:rPr>
          <w:rFonts w:ascii="Times New Roman" w:hAnsi="Times New Roman" w:cs="Times New Roman"/>
          <w:b/>
          <w:sz w:val="40"/>
          <w:szCs w:val="40"/>
          <w:lang w:val="en-US"/>
        </w:rPr>
        <w:t>rosminzdrav</w:t>
      </w:r>
      <w:proofErr w:type="spellEnd"/>
      <w:r w:rsidRPr="00E57AE0">
        <w:rPr>
          <w:rFonts w:ascii="Times New Roman" w:hAnsi="Times New Roman" w:cs="Times New Roman"/>
          <w:b/>
          <w:sz w:val="40"/>
          <w:szCs w:val="40"/>
        </w:rPr>
        <w:t>.</w:t>
      </w:r>
      <w:proofErr w:type="spellStart"/>
      <w:r w:rsidRPr="00E57AE0">
        <w:rPr>
          <w:rFonts w:ascii="Times New Roman" w:hAnsi="Times New Roman" w:cs="Times New Roman"/>
          <w:b/>
          <w:sz w:val="40"/>
          <w:szCs w:val="40"/>
          <w:lang w:val="en-US"/>
        </w:rPr>
        <w:t>ru</w:t>
      </w:r>
      <w:proofErr w:type="spellEnd"/>
      <w:r>
        <w:rPr>
          <w:rFonts w:ascii="Times New Roman" w:hAnsi="Times New Roman" w:cs="Times New Roman"/>
          <w:sz w:val="40"/>
          <w:szCs w:val="40"/>
        </w:rPr>
        <w:t>)</w:t>
      </w:r>
    </w:p>
    <w:p w:rsidR="00E57AE0" w:rsidRDefault="00E57AE0" w:rsidP="00E57AE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57AE0" w:rsidRDefault="00E57AE0" w:rsidP="00E57AE0">
      <w:pPr>
        <w:jc w:val="center"/>
        <w:rPr>
          <w:rFonts w:ascii="Times New Roman" w:hAnsi="Times New Roman" w:cs="Times New Roman"/>
          <w:sz w:val="40"/>
          <w:szCs w:val="40"/>
        </w:rPr>
      </w:pPr>
      <w:r w:rsidRPr="00E57AE0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657850" cy="4704209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780" cy="474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AE0" w:rsidRPr="00462C5C" w:rsidRDefault="00E57AE0" w:rsidP="00E57A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2C5C">
        <w:rPr>
          <w:rFonts w:ascii="Times New Roman" w:hAnsi="Times New Roman" w:cs="Times New Roman"/>
          <w:b/>
          <w:sz w:val="32"/>
          <w:szCs w:val="32"/>
        </w:rPr>
        <w:lastRenderedPageBreak/>
        <w:t>ПОРЯДОК ВЫБОРА И</w:t>
      </w:r>
      <w:r w:rsidRPr="00462C5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62C5C">
        <w:rPr>
          <w:rFonts w:ascii="Times New Roman" w:hAnsi="Times New Roman" w:cs="Times New Roman"/>
          <w:b/>
          <w:sz w:val="32"/>
          <w:szCs w:val="32"/>
        </w:rPr>
        <w:t>ОБУЧЕНИЯ ПО ПРОГРАММАМ ПОВЫШЕНИЯ КВАЛИФИКАЦИИ ЗА СЧЕТ СРЕДСТВ НСЗ ТФОМС</w:t>
      </w:r>
    </w:p>
    <w:p w:rsidR="00E57AE0" w:rsidRPr="00462C5C" w:rsidRDefault="00E57AE0" w:rsidP="00462C5C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62C5C">
        <w:rPr>
          <w:rFonts w:ascii="Times New Roman" w:hAnsi="Times New Roman" w:cs="Times New Roman"/>
          <w:sz w:val="32"/>
          <w:szCs w:val="32"/>
        </w:rPr>
        <w:t>Специалист регистрируется на Портале.</w:t>
      </w:r>
    </w:p>
    <w:p w:rsidR="00E57AE0" w:rsidRPr="00462C5C" w:rsidRDefault="00E57AE0" w:rsidP="00462C5C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62C5C">
        <w:rPr>
          <w:rFonts w:ascii="Times New Roman" w:hAnsi="Times New Roman" w:cs="Times New Roman"/>
          <w:sz w:val="32"/>
          <w:szCs w:val="32"/>
        </w:rPr>
        <w:t>Специалист выбирает цикл по программе</w:t>
      </w:r>
      <w:r w:rsidRPr="00462C5C">
        <w:rPr>
          <w:rFonts w:ascii="Times New Roman" w:hAnsi="Times New Roman" w:cs="Times New Roman"/>
          <w:sz w:val="32"/>
          <w:szCs w:val="32"/>
        </w:rPr>
        <w:t xml:space="preserve"> </w:t>
      </w:r>
      <w:r w:rsidRPr="00462C5C">
        <w:rPr>
          <w:rFonts w:ascii="Times New Roman" w:hAnsi="Times New Roman" w:cs="Times New Roman"/>
          <w:sz w:val="32"/>
          <w:szCs w:val="32"/>
        </w:rPr>
        <w:t xml:space="preserve">через Портал и формирует </w:t>
      </w:r>
      <w:r w:rsidRPr="00462C5C">
        <w:rPr>
          <w:rFonts w:ascii="Times New Roman" w:hAnsi="Times New Roman" w:cs="Times New Roman"/>
          <w:sz w:val="32"/>
          <w:szCs w:val="32"/>
        </w:rPr>
        <w:t>п</w:t>
      </w:r>
      <w:r w:rsidRPr="00462C5C">
        <w:rPr>
          <w:rFonts w:ascii="Times New Roman" w:hAnsi="Times New Roman" w:cs="Times New Roman"/>
          <w:sz w:val="32"/>
          <w:szCs w:val="32"/>
        </w:rPr>
        <w:t>редварительную заявку и образовательный сертификат.</w:t>
      </w:r>
    </w:p>
    <w:p w:rsidR="00E57AE0" w:rsidRPr="00462C5C" w:rsidRDefault="00E57AE0" w:rsidP="00462C5C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62C5C">
        <w:rPr>
          <w:rFonts w:ascii="Times New Roman" w:hAnsi="Times New Roman" w:cs="Times New Roman"/>
          <w:sz w:val="32"/>
          <w:szCs w:val="32"/>
        </w:rPr>
        <w:t>Специалист подает главному врачу для согласования заявление на включение в план обучения из средств НСЗ ТФОМС, предварительную заявку и образовательный сертификат.</w:t>
      </w:r>
    </w:p>
    <w:p w:rsidR="00E57AE0" w:rsidRPr="00462C5C" w:rsidRDefault="00E57AE0" w:rsidP="00462C5C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62C5C">
        <w:rPr>
          <w:rFonts w:ascii="Times New Roman" w:hAnsi="Times New Roman" w:cs="Times New Roman"/>
          <w:sz w:val="32"/>
          <w:szCs w:val="32"/>
        </w:rPr>
        <w:t>Медицинская организация включает</w:t>
      </w:r>
      <w:r w:rsidRPr="00462C5C">
        <w:rPr>
          <w:rFonts w:ascii="Times New Roman" w:hAnsi="Times New Roman" w:cs="Times New Roman"/>
          <w:sz w:val="32"/>
          <w:szCs w:val="32"/>
        </w:rPr>
        <w:t xml:space="preserve"> </w:t>
      </w:r>
      <w:r w:rsidRPr="00462C5C">
        <w:rPr>
          <w:rFonts w:ascii="Times New Roman" w:hAnsi="Times New Roman" w:cs="Times New Roman"/>
          <w:sz w:val="32"/>
          <w:szCs w:val="32"/>
        </w:rPr>
        <w:t>обучение специалиста в заявку на План</w:t>
      </w:r>
    </w:p>
    <w:p w:rsidR="00E57AE0" w:rsidRPr="00462C5C" w:rsidRDefault="00E57AE0" w:rsidP="00462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62C5C">
        <w:rPr>
          <w:rFonts w:ascii="Times New Roman" w:hAnsi="Times New Roman" w:cs="Times New Roman"/>
          <w:sz w:val="32"/>
          <w:szCs w:val="32"/>
        </w:rPr>
        <w:t xml:space="preserve">мероприятий и направляет ее в </w:t>
      </w:r>
      <w:r w:rsidRPr="00462C5C">
        <w:rPr>
          <w:rFonts w:ascii="Times New Roman" w:hAnsi="Times New Roman" w:cs="Times New Roman"/>
          <w:sz w:val="32"/>
          <w:szCs w:val="32"/>
        </w:rPr>
        <w:t>Минздрав КБР</w:t>
      </w:r>
      <w:r w:rsidRPr="00462C5C">
        <w:rPr>
          <w:rFonts w:ascii="Times New Roman" w:hAnsi="Times New Roman" w:cs="Times New Roman"/>
          <w:sz w:val="32"/>
          <w:szCs w:val="32"/>
        </w:rPr>
        <w:t>.</w:t>
      </w:r>
    </w:p>
    <w:p w:rsidR="00E57AE0" w:rsidRPr="00462C5C" w:rsidRDefault="00E57AE0" w:rsidP="00462C5C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62C5C">
        <w:rPr>
          <w:rFonts w:ascii="Times New Roman" w:hAnsi="Times New Roman" w:cs="Times New Roman"/>
          <w:sz w:val="32"/>
          <w:szCs w:val="32"/>
        </w:rPr>
        <w:t>Минздрав КБР</w:t>
      </w:r>
      <w:r w:rsidRPr="00462C5C">
        <w:rPr>
          <w:rFonts w:ascii="Times New Roman" w:hAnsi="Times New Roman" w:cs="Times New Roman"/>
          <w:sz w:val="32"/>
          <w:szCs w:val="32"/>
        </w:rPr>
        <w:t xml:space="preserve"> утверждает план мероприятий</w:t>
      </w:r>
      <w:r w:rsidRPr="00462C5C">
        <w:rPr>
          <w:rFonts w:ascii="Times New Roman" w:hAnsi="Times New Roman" w:cs="Times New Roman"/>
          <w:sz w:val="32"/>
          <w:szCs w:val="32"/>
        </w:rPr>
        <w:t xml:space="preserve"> </w:t>
      </w:r>
      <w:r w:rsidRPr="00462C5C">
        <w:rPr>
          <w:rFonts w:ascii="Times New Roman" w:hAnsi="Times New Roman" w:cs="Times New Roman"/>
          <w:sz w:val="32"/>
          <w:szCs w:val="32"/>
        </w:rPr>
        <w:t>и направляет его в медицинс</w:t>
      </w:r>
      <w:r w:rsidRPr="00462C5C">
        <w:rPr>
          <w:rFonts w:ascii="Times New Roman" w:hAnsi="Times New Roman" w:cs="Times New Roman"/>
          <w:sz w:val="32"/>
          <w:szCs w:val="32"/>
        </w:rPr>
        <w:t>кую органи</w:t>
      </w:r>
      <w:r w:rsidRPr="00462C5C">
        <w:rPr>
          <w:rFonts w:ascii="Times New Roman" w:hAnsi="Times New Roman" w:cs="Times New Roman"/>
          <w:sz w:val="32"/>
          <w:szCs w:val="32"/>
        </w:rPr>
        <w:t>зацию.</w:t>
      </w:r>
    </w:p>
    <w:p w:rsidR="00E57AE0" w:rsidRPr="00462C5C" w:rsidRDefault="00E57AE0" w:rsidP="00462C5C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62C5C">
        <w:rPr>
          <w:rFonts w:ascii="Times New Roman" w:hAnsi="Times New Roman" w:cs="Times New Roman"/>
          <w:sz w:val="32"/>
          <w:szCs w:val="32"/>
        </w:rPr>
        <w:t>ТФОМС в течение 5 рабочих дней со дня</w:t>
      </w:r>
      <w:r w:rsidRPr="00462C5C">
        <w:rPr>
          <w:rFonts w:ascii="Times New Roman" w:hAnsi="Times New Roman" w:cs="Times New Roman"/>
          <w:sz w:val="32"/>
          <w:szCs w:val="32"/>
        </w:rPr>
        <w:t xml:space="preserve"> </w:t>
      </w:r>
      <w:r w:rsidRPr="00462C5C">
        <w:rPr>
          <w:rFonts w:ascii="Times New Roman" w:hAnsi="Times New Roman" w:cs="Times New Roman"/>
          <w:sz w:val="32"/>
          <w:szCs w:val="32"/>
        </w:rPr>
        <w:t>утвер</w:t>
      </w:r>
      <w:r w:rsidRPr="00462C5C">
        <w:rPr>
          <w:rFonts w:ascii="Times New Roman" w:hAnsi="Times New Roman" w:cs="Times New Roman"/>
          <w:sz w:val="32"/>
          <w:szCs w:val="32"/>
        </w:rPr>
        <w:t>ждения Плана мероприятий уведом</w:t>
      </w:r>
      <w:r w:rsidRPr="00462C5C">
        <w:rPr>
          <w:rFonts w:ascii="Times New Roman" w:hAnsi="Times New Roman" w:cs="Times New Roman"/>
          <w:sz w:val="32"/>
          <w:szCs w:val="32"/>
        </w:rPr>
        <w:t>ляет медицинскую организацию о наличии средств НСЗ для финансового обеспечения данного мероприятия.</w:t>
      </w:r>
    </w:p>
    <w:p w:rsidR="00E57AE0" w:rsidRPr="00462C5C" w:rsidRDefault="00E57AE0" w:rsidP="00462C5C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62C5C">
        <w:rPr>
          <w:rFonts w:ascii="Times New Roman" w:hAnsi="Times New Roman" w:cs="Times New Roman"/>
          <w:sz w:val="32"/>
          <w:szCs w:val="32"/>
        </w:rPr>
        <w:t>Образовательная организация заключает договор на обучение с мед</w:t>
      </w:r>
      <w:r w:rsidRPr="00462C5C">
        <w:rPr>
          <w:rFonts w:ascii="Times New Roman" w:hAnsi="Times New Roman" w:cs="Times New Roman"/>
          <w:sz w:val="32"/>
          <w:szCs w:val="32"/>
        </w:rPr>
        <w:t xml:space="preserve">ицинской </w:t>
      </w:r>
      <w:r w:rsidRPr="00462C5C">
        <w:rPr>
          <w:rFonts w:ascii="Times New Roman" w:hAnsi="Times New Roman" w:cs="Times New Roman"/>
          <w:sz w:val="32"/>
          <w:szCs w:val="32"/>
        </w:rPr>
        <w:t>организацией</w:t>
      </w:r>
      <w:r w:rsidR="00462C5C" w:rsidRPr="00462C5C">
        <w:rPr>
          <w:rFonts w:ascii="Times New Roman" w:hAnsi="Times New Roman" w:cs="Times New Roman"/>
          <w:sz w:val="32"/>
          <w:szCs w:val="32"/>
        </w:rPr>
        <w:t xml:space="preserve"> и направляет специалиста на обучение</w:t>
      </w:r>
      <w:r w:rsidRPr="00462C5C">
        <w:rPr>
          <w:rFonts w:ascii="Times New Roman" w:hAnsi="Times New Roman" w:cs="Times New Roman"/>
          <w:sz w:val="32"/>
          <w:szCs w:val="32"/>
        </w:rPr>
        <w:t>.</w:t>
      </w:r>
    </w:p>
    <w:p w:rsidR="00E57AE0" w:rsidRPr="00462C5C" w:rsidRDefault="00E57AE0" w:rsidP="00462C5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2C5C">
        <w:rPr>
          <w:rFonts w:ascii="Times New Roman" w:hAnsi="Times New Roman" w:cs="Times New Roman"/>
          <w:sz w:val="32"/>
          <w:szCs w:val="32"/>
        </w:rPr>
        <w:t>Медицинская организация заключает</w:t>
      </w:r>
      <w:r w:rsidR="00462C5C" w:rsidRPr="00462C5C">
        <w:rPr>
          <w:rFonts w:ascii="Times New Roman" w:hAnsi="Times New Roman" w:cs="Times New Roman"/>
          <w:sz w:val="32"/>
          <w:szCs w:val="32"/>
        </w:rPr>
        <w:t xml:space="preserve"> </w:t>
      </w:r>
      <w:r w:rsidRPr="00462C5C">
        <w:rPr>
          <w:rFonts w:ascii="Times New Roman" w:hAnsi="Times New Roman" w:cs="Times New Roman"/>
          <w:sz w:val="32"/>
          <w:szCs w:val="32"/>
        </w:rPr>
        <w:t>Соглашение с ТФОМС для финансового</w:t>
      </w:r>
    </w:p>
    <w:p w:rsidR="00E57AE0" w:rsidRPr="00462C5C" w:rsidRDefault="00E57AE0" w:rsidP="00462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62C5C">
        <w:rPr>
          <w:rFonts w:ascii="Times New Roman" w:hAnsi="Times New Roman" w:cs="Times New Roman"/>
          <w:sz w:val="32"/>
          <w:szCs w:val="32"/>
        </w:rPr>
        <w:t>обеспечения мероприятия.</w:t>
      </w:r>
    </w:p>
    <w:p w:rsidR="00462C5C" w:rsidRPr="00462C5C" w:rsidRDefault="00462C5C" w:rsidP="00462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62C5C">
        <w:rPr>
          <w:rFonts w:ascii="Times New Roman" w:hAnsi="Times New Roman" w:cs="Times New Roman"/>
          <w:sz w:val="32"/>
          <w:szCs w:val="32"/>
        </w:rPr>
        <w:t xml:space="preserve">9. </w:t>
      </w:r>
      <w:r w:rsidRPr="00462C5C">
        <w:rPr>
          <w:rFonts w:ascii="Times New Roman" w:hAnsi="Times New Roman" w:cs="Times New Roman"/>
          <w:sz w:val="32"/>
          <w:szCs w:val="32"/>
        </w:rPr>
        <w:t xml:space="preserve">Образовательная организация </w:t>
      </w:r>
      <w:r w:rsidRPr="00462C5C">
        <w:rPr>
          <w:rFonts w:ascii="Times New Roman" w:hAnsi="Times New Roman" w:cs="Times New Roman"/>
          <w:sz w:val="32"/>
          <w:szCs w:val="32"/>
        </w:rPr>
        <w:t>предоставляет медицинской организации</w:t>
      </w:r>
      <w:r w:rsidRPr="00462C5C">
        <w:rPr>
          <w:rFonts w:ascii="Times New Roman" w:hAnsi="Times New Roman" w:cs="Times New Roman"/>
          <w:sz w:val="32"/>
          <w:szCs w:val="32"/>
        </w:rPr>
        <w:t xml:space="preserve"> в течение </w:t>
      </w:r>
      <w:r w:rsidRPr="00462C5C">
        <w:rPr>
          <w:rFonts w:ascii="Times New Roman" w:hAnsi="Times New Roman" w:cs="Times New Roman"/>
          <w:sz w:val="32"/>
          <w:szCs w:val="32"/>
        </w:rPr>
        <w:t>5</w:t>
      </w:r>
      <w:r w:rsidRPr="00462C5C">
        <w:rPr>
          <w:rFonts w:ascii="Times New Roman" w:hAnsi="Times New Roman" w:cs="Times New Roman"/>
          <w:sz w:val="32"/>
          <w:szCs w:val="32"/>
        </w:rPr>
        <w:t xml:space="preserve"> дней </w:t>
      </w:r>
      <w:r w:rsidRPr="00462C5C">
        <w:rPr>
          <w:rFonts w:ascii="Times New Roman" w:hAnsi="Times New Roman" w:cs="Times New Roman"/>
          <w:sz w:val="32"/>
          <w:szCs w:val="32"/>
        </w:rPr>
        <w:t xml:space="preserve">с момента окончания </w:t>
      </w:r>
      <w:r w:rsidRPr="00462C5C">
        <w:rPr>
          <w:rFonts w:ascii="Times New Roman" w:hAnsi="Times New Roman" w:cs="Times New Roman"/>
          <w:sz w:val="32"/>
          <w:szCs w:val="32"/>
        </w:rPr>
        <w:t>документ</w:t>
      </w:r>
      <w:r w:rsidRPr="00462C5C">
        <w:rPr>
          <w:rFonts w:ascii="Times New Roman" w:hAnsi="Times New Roman" w:cs="Times New Roman"/>
          <w:sz w:val="32"/>
          <w:szCs w:val="32"/>
        </w:rPr>
        <w:t>ы</w:t>
      </w:r>
      <w:r w:rsidRPr="00462C5C">
        <w:rPr>
          <w:rFonts w:ascii="Times New Roman" w:hAnsi="Times New Roman" w:cs="Times New Roman"/>
          <w:sz w:val="32"/>
          <w:szCs w:val="32"/>
        </w:rPr>
        <w:t xml:space="preserve"> </w:t>
      </w:r>
      <w:r w:rsidRPr="00462C5C">
        <w:rPr>
          <w:rFonts w:ascii="Times New Roman" w:hAnsi="Times New Roman" w:cs="Times New Roman"/>
          <w:sz w:val="32"/>
          <w:szCs w:val="32"/>
        </w:rPr>
        <w:t>для оплаты</w:t>
      </w:r>
      <w:r w:rsidRPr="00462C5C">
        <w:rPr>
          <w:rFonts w:ascii="Times New Roman" w:hAnsi="Times New Roman" w:cs="Times New Roman"/>
          <w:sz w:val="32"/>
          <w:szCs w:val="32"/>
        </w:rPr>
        <w:t>.</w:t>
      </w:r>
    </w:p>
    <w:p w:rsidR="00462C5C" w:rsidRPr="00462C5C" w:rsidRDefault="00462C5C" w:rsidP="00462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62C5C">
        <w:rPr>
          <w:rFonts w:ascii="Times New Roman" w:hAnsi="Times New Roman" w:cs="Times New Roman"/>
          <w:sz w:val="32"/>
          <w:szCs w:val="32"/>
        </w:rPr>
        <w:t>10. Медицинская организация предоставляет документы для оплаты в ТФОМС.</w:t>
      </w:r>
    </w:p>
    <w:p w:rsidR="00E57AE0" w:rsidRPr="00462C5C" w:rsidRDefault="00462C5C" w:rsidP="00462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62C5C">
        <w:rPr>
          <w:rFonts w:ascii="Times New Roman" w:hAnsi="Times New Roman" w:cs="Times New Roman"/>
          <w:sz w:val="32"/>
          <w:szCs w:val="32"/>
        </w:rPr>
        <w:t xml:space="preserve">11. </w:t>
      </w:r>
      <w:r w:rsidR="00E57AE0" w:rsidRPr="00462C5C">
        <w:rPr>
          <w:rFonts w:ascii="Times New Roman" w:hAnsi="Times New Roman" w:cs="Times New Roman"/>
          <w:sz w:val="32"/>
          <w:szCs w:val="32"/>
        </w:rPr>
        <w:t>ТФОМС перечисляет средства медицинской организации для финансового обеспечения мероприятия в размере и сроки,</w:t>
      </w:r>
      <w:r w:rsidRPr="00462C5C">
        <w:rPr>
          <w:rFonts w:ascii="Times New Roman" w:hAnsi="Times New Roman" w:cs="Times New Roman"/>
          <w:sz w:val="32"/>
          <w:szCs w:val="32"/>
        </w:rPr>
        <w:t xml:space="preserve"> </w:t>
      </w:r>
      <w:r w:rsidR="00E57AE0" w:rsidRPr="00462C5C">
        <w:rPr>
          <w:rFonts w:ascii="Times New Roman" w:hAnsi="Times New Roman" w:cs="Times New Roman"/>
          <w:sz w:val="32"/>
          <w:szCs w:val="32"/>
        </w:rPr>
        <w:t>определенные графиком перечисления средств</w:t>
      </w:r>
      <w:r w:rsidRPr="00462C5C">
        <w:rPr>
          <w:rFonts w:ascii="Times New Roman" w:hAnsi="Times New Roman" w:cs="Times New Roman"/>
          <w:sz w:val="32"/>
          <w:szCs w:val="32"/>
        </w:rPr>
        <w:t xml:space="preserve"> </w:t>
      </w:r>
      <w:r w:rsidR="00E57AE0" w:rsidRPr="00462C5C">
        <w:rPr>
          <w:rFonts w:ascii="Times New Roman" w:hAnsi="Times New Roman" w:cs="Times New Roman"/>
          <w:sz w:val="32"/>
          <w:szCs w:val="32"/>
        </w:rPr>
        <w:t>по мероприятию в соответствии с порядком</w:t>
      </w:r>
      <w:r w:rsidRPr="00462C5C">
        <w:rPr>
          <w:rFonts w:ascii="Times New Roman" w:hAnsi="Times New Roman" w:cs="Times New Roman"/>
          <w:sz w:val="32"/>
          <w:szCs w:val="32"/>
        </w:rPr>
        <w:t xml:space="preserve"> </w:t>
      </w:r>
      <w:r w:rsidR="00E57AE0" w:rsidRPr="00462C5C">
        <w:rPr>
          <w:rFonts w:ascii="Times New Roman" w:hAnsi="Times New Roman" w:cs="Times New Roman"/>
          <w:sz w:val="32"/>
          <w:szCs w:val="32"/>
        </w:rPr>
        <w:t>расчетов, установленным представленным</w:t>
      </w:r>
      <w:r w:rsidRPr="00462C5C">
        <w:rPr>
          <w:rFonts w:ascii="Times New Roman" w:hAnsi="Times New Roman" w:cs="Times New Roman"/>
          <w:sz w:val="32"/>
          <w:szCs w:val="32"/>
        </w:rPr>
        <w:t xml:space="preserve"> </w:t>
      </w:r>
      <w:r w:rsidR="00E57AE0" w:rsidRPr="00462C5C">
        <w:rPr>
          <w:rFonts w:ascii="Times New Roman" w:hAnsi="Times New Roman" w:cs="Times New Roman"/>
          <w:sz w:val="32"/>
          <w:szCs w:val="32"/>
        </w:rPr>
        <w:t>договором.</w:t>
      </w:r>
    </w:p>
    <w:p w:rsidR="00E57AE0" w:rsidRPr="00462C5C" w:rsidRDefault="00462C5C" w:rsidP="00462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62C5C">
        <w:rPr>
          <w:rFonts w:ascii="Times New Roman" w:hAnsi="Times New Roman" w:cs="Times New Roman"/>
          <w:sz w:val="32"/>
          <w:szCs w:val="32"/>
        </w:rPr>
        <w:t xml:space="preserve">12. </w:t>
      </w:r>
      <w:r w:rsidR="00E57AE0" w:rsidRPr="00462C5C">
        <w:rPr>
          <w:rFonts w:ascii="Times New Roman" w:hAnsi="Times New Roman" w:cs="Times New Roman"/>
          <w:sz w:val="32"/>
          <w:szCs w:val="32"/>
        </w:rPr>
        <w:t>Медицинская организация перечисляет</w:t>
      </w:r>
      <w:r w:rsidRPr="00462C5C">
        <w:rPr>
          <w:rFonts w:ascii="Times New Roman" w:hAnsi="Times New Roman" w:cs="Times New Roman"/>
          <w:sz w:val="32"/>
          <w:szCs w:val="32"/>
        </w:rPr>
        <w:t xml:space="preserve"> </w:t>
      </w:r>
      <w:r w:rsidR="00E57AE0" w:rsidRPr="00462C5C">
        <w:rPr>
          <w:rFonts w:ascii="Times New Roman" w:hAnsi="Times New Roman" w:cs="Times New Roman"/>
          <w:sz w:val="32"/>
          <w:szCs w:val="32"/>
        </w:rPr>
        <w:t>средства образовательной организации</w:t>
      </w:r>
      <w:r w:rsidR="00C42136">
        <w:rPr>
          <w:rFonts w:ascii="Times New Roman" w:hAnsi="Times New Roman" w:cs="Times New Roman"/>
          <w:sz w:val="32"/>
          <w:szCs w:val="32"/>
        </w:rPr>
        <w:t xml:space="preserve"> </w:t>
      </w:r>
      <w:r w:rsidR="00E57AE0" w:rsidRPr="00462C5C">
        <w:rPr>
          <w:rFonts w:ascii="Times New Roman" w:hAnsi="Times New Roman" w:cs="Times New Roman"/>
          <w:sz w:val="32"/>
          <w:szCs w:val="32"/>
        </w:rPr>
        <w:t>в соответствии с заключенным договором</w:t>
      </w:r>
      <w:r w:rsidRPr="00462C5C">
        <w:rPr>
          <w:rFonts w:ascii="Times New Roman" w:hAnsi="Times New Roman" w:cs="Times New Roman"/>
          <w:sz w:val="32"/>
          <w:szCs w:val="32"/>
        </w:rPr>
        <w:t xml:space="preserve"> и в </w:t>
      </w:r>
      <w:r w:rsidRPr="00462C5C">
        <w:rPr>
          <w:rFonts w:ascii="Times New Roman" w:hAnsi="Times New Roman" w:cs="Times New Roman"/>
          <w:sz w:val="32"/>
          <w:szCs w:val="32"/>
        </w:rPr>
        <w:t xml:space="preserve">течение </w:t>
      </w:r>
      <w:r w:rsidR="00C42136">
        <w:rPr>
          <w:rFonts w:ascii="Times New Roman" w:hAnsi="Times New Roman" w:cs="Times New Roman"/>
          <w:sz w:val="32"/>
          <w:szCs w:val="32"/>
        </w:rPr>
        <w:t>5 рабочих дней</w:t>
      </w:r>
      <w:r w:rsidRPr="00462C5C">
        <w:rPr>
          <w:rFonts w:ascii="Times New Roman" w:hAnsi="Times New Roman" w:cs="Times New Roman"/>
          <w:sz w:val="32"/>
          <w:szCs w:val="32"/>
        </w:rPr>
        <w:t xml:space="preserve"> </w:t>
      </w:r>
      <w:r w:rsidRPr="00462C5C">
        <w:rPr>
          <w:rFonts w:ascii="Times New Roman" w:hAnsi="Times New Roman" w:cs="Times New Roman"/>
          <w:sz w:val="32"/>
          <w:szCs w:val="32"/>
        </w:rPr>
        <w:t xml:space="preserve">предоставляет в ТФОМС </w:t>
      </w:r>
      <w:r w:rsidRPr="00462C5C">
        <w:rPr>
          <w:rFonts w:ascii="Times New Roman" w:hAnsi="Times New Roman" w:cs="Times New Roman"/>
          <w:sz w:val="32"/>
          <w:szCs w:val="32"/>
        </w:rPr>
        <w:t>копи</w:t>
      </w:r>
      <w:r w:rsidRPr="00462C5C">
        <w:rPr>
          <w:rFonts w:ascii="Times New Roman" w:hAnsi="Times New Roman" w:cs="Times New Roman"/>
          <w:sz w:val="32"/>
          <w:szCs w:val="32"/>
        </w:rPr>
        <w:t>и</w:t>
      </w:r>
      <w:r w:rsidRPr="00462C5C">
        <w:rPr>
          <w:rFonts w:ascii="Times New Roman" w:hAnsi="Times New Roman" w:cs="Times New Roman"/>
          <w:sz w:val="32"/>
          <w:szCs w:val="32"/>
        </w:rPr>
        <w:t xml:space="preserve"> документ</w:t>
      </w:r>
      <w:r w:rsidRPr="00462C5C">
        <w:rPr>
          <w:rFonts w:ascii="Times New Roman" w:hAnsi="Times New Roman" w:cs="Times New Roman"/>
          <w:sz w:val="32"/>
          <w:szCs w:val="32"/>
        </w:rPr>
        <w:t>ов</w:t>
      </w:r>
      <w:r w:rsidRPr="00462C5C">
        <w:rPr>
          <w:rFonts w:ascii="Times New Roman" w:hAnsi="Times New Roman" w:cs="Times New Roman"/>
          <w:sz w:val="32"/>
          <w:szCs w:val="32"/>
        </w:rPr>
        <w:t xml:space="preserve"> о повышении квалификации</w:t>
      </w:r>
      <w:r w:rsidRPr="00462C5C">
        <w:rPr>
          <w:rFonts w:ascii="Times New Roman" w:hAnsi="Times New Roman" w:cs="Times New Roman"/>
          <w:sz w:val="32"/>
          <w:szCs w:val="32"/>
        </w:rPr>
        <w:t xml:space="preserve"> специалиста</w:t>
      </w:r>
      <w:r w:rsidR="00C42136">
        <w:rPr>
          <w:rFonts w:ascii="Times New Roman" w:hAnsi="Times New Roman" w:cs="Times New Roman"/>
          <w:sz w:val="32"/>
          <w:szCs w:val="32"/>
        </w:rPr>
        <w:t xml:space="preserve"> и копию платежного документа</w:t>
      </w:r>
      <w:r w:rsidRPr="00462C5C">
        <w:rPr>
          <w:rFonts w:ascii="Times New Roman" w:hAnsi="Times New Roman" w:cs="Times New Roman"/>
          <w:sz w:val="32"/>
          <w:szCs w:val="32"/>
        </w:rPr>
        <w:t>.</w:t>
      </w:r>
    </w:p>
    <w:p w:rsidR="00C42136" w:rsidRPr="00E57AE0" w:rsidRDefault="00C42136" w:rsidP="00E57AE0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C42136" w:rsidRPr="00E57AE0" w:rsidSect="00372BB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915D4"/>
    <w:multiLevelType w:val="hybridMultilevel"/>
    <w:tmpl w:val="162AC9D8"/>
    <w:lvl w:ilvl="0" w:tplc="1EB0B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48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92D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E9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742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24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E6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47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127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683AE1"/>
    <w:multiLevelType w:val="hybridMultilevel"/>
    <w:tmpl w:val="D3E8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B3"/>
    <w:rsid w:val="00372BB3"/>
    <w:rsid w:val="00462C5C"/>
    <w:rsid w:val="004F3925"/>
    <w:rsid w:val="0057296C"/>
    <w:rsid w:val="00606EE6"/>
    <w:rsid w:val="006E4E1B"/>
    <w:rsid w:val="0079205C"/>
    <w:rsid w:val="00C42136"/>
    <w:rsid w:val="00E5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9137"/>
  <w15:chartTrackingRefBased/>
  <w15:docId w15:val="{56C12143-0F90-4F0D-AA59-3CA58F44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B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7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57AE0"/>
    <w:pPr>
      <w:ind w:left="720"/>
      <w:contextualSpacing/>
    </w:pPr>
  </w:style>
  <w:style w:type="paragraph" w:customStyle="1" w:styleId="ConsPlusTitle">
    <w:name w:val="ConsPlusTitle"/>
    <w:rsid w:val="004F3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3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2019-07-16T12:19:00Z</cp:lastPrinted>
  <dcterms:created xsi:type="dcterms:W3CDTF">2019-07-16T09:39:00Z</dcterms:created>
  <dcterms:modified xsi:type="dcterms:W3CDTF">2019-07-16T12:20:00Z</dcterms:modified>
</cp:coreProperties>
</file>